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AE5401" w:rsidP="00845EA3">
      <w:pPr>
        <w:autoSpaceDE w:val="0"/>
        <w:autoSpaceDN w:val="0"/>
        <w:adjustRightInd w:val="0"/>
        <w:spacing w:before="100" w:after="0" w:line="240" w:lineRule="auto"/>
        <w:ind w:firstLine="0"/>
        <w:jc w:val="center"/>
        <w:rPr>
          <w:rFonts w:ascii="Tamil Bible" w:eastAsiaTheme="minorHAnsi" w:hAnsi="Tamil Bible" w:cs="Tamil Bible"/>
          <w:color w:val="000080"/>
          <w:sz w:val="48"/>
          <w:szCs w:val="48"/>
          <w:lang w:val="en-US" w:bidi="ta-IN"/>
        </w:rPr>
      </w:pPr>
      <w:r>
        <w:rPr>
          <w:rFonts w:ascii="Tamil Bible" w:eastAsiaTheme="minorHAnsi" w:hAnsi="Tamil Bible" w:cs="Tamil Bible"/>
          <w:noProof/>
          <w:color w:val="000080"/>
          <w:sz w:val="48"/>
          <w:szCs w:val="48"/>
          <w:lang w:val="en-US"/>
        </w:rPr>
        <mc:AlternateContent>
          <mc:Choice Requires="wps">
            <w:drawing>
              <wp:anchor distT="0" distB="0" distL="114300" distR="114300" simplePos="0" relativeHeight="251657728" behindDoc="0" locked="0" layoutInCell="1" allowOverlap="1" wp14:anchorId="7B6D05D6" wp14:editId="2085EA24">
                <wp:simplePos x="0" y="0"/>
                <wp:positionH relativeFrom="margin">
                  <wp:posOffset>38100</wp:posOffset>
                </wp:positionH>
                <wp:positionV relativeFrom="paragraph">
                  <wp:posOffset>111760</wp:posOffset>
                </wp:positionV>
                <wp:extent cx="4045306" cy="762000"/>
                <wp:effectExtent l="0" t="0" r="0" b="57150"/>
                <wp:wrapNone/>
                <wp:docPr id="2" name="Text Box 2"/>
                <wp:cNvGraphicFramePr/>
                <a:graphic xmlns:a="http://schemas.openxmlformats.org/drawingml/2006/main">
                  <a:graphicData uri="http://schemas.microsoft.com/office/word/2010/wordprocessingShape">
                    <wps:wsp>
                      <wps:cNvSpPr txBox="1"/>
                      <wps:spPr>
                        <a:xfrm>
                          <a:off x="0" y="0"/>
                          <a:ext cx="4045306" cy="762000"/>
                        </a:xfrm>
                        <a:prstGeom prst="rect">
                          <a:avLst/>
                        </a:prstGeom>
                        <a:no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E3066E" w:rsidRPr="00BE6804" w:rsidRDefault="001870E6" w:rsidP="00AE5401">
                            <w:pPr>
                              <w:spacing w:after="0" w:line="168" w:lineRule="auto"/>
                              <w:ind w:firstLine="0"/>
                              <w:jc w:val="center"/>
                              <w:rPr>
                                <w:rFonts w:ascii="TAMIL-UNI002" w:hAnsi="TAMIL-UNI002" w:cs="TAMIL-UNI002"/>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r w:rsidRPr="00BE6804">
                              <w:rPr>
                                <w:rFonts w:ascii="TAMIL-UNI002" w:hAnsi="TAMIL-UNI002" w:cs="TAMIL-UNI002"/>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t>ஜீவனுக்காக தாகம்</w:t>
                            </w: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Pr="001870E6" w:rsidRDefault="00F71690" w:rsidP="00AE5401">
                            <w:pPr>
                              <w:spacing w:after="0" w:line="168" w:lineRule="auto"/>
                              <w:ind w:firstLine="0"/>
                              <w:jc w:val="center"/>
                              <w:rPr>
                                <w:rFonts w:ascii="Uni Ila.Sundaram-05" w:hAnsi="Uni Ila.Sundaram-05" w:cs="Uni Ila.Sundaram-05"/>
                                <w:sz w:val="20"/>
                                <w:szCs w:val="8"/>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p3d extrusionH="57150">
                          <a:bevelT h="25400" prst="softRound"/>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8.8pt;width:318.55pt;height:6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56VgMAADAHAAAOAAAAZHJzL2Uyb0RvYy54bWysVdtu3DYQfS/QfyD4XmsvWq+9sBy4DtwW&#10;MJLAdpBnLkWthFIkO+Re3K/vGUq73rQBihR9oUjOhXM5c3Tz7tBbsTMUO+8qOb2YSGGc9nXnNpX8&#10;/PLw05UUMSlXK+udqeSrifLd7Y8/3OzDysx8621tSMCJi6t9qGSbUlgVRdSt6VW88ME4CBtPvUo4&#10;0qaoSe3hvbfFbDK5LPae6kBemxhx+34Qytvsv2mMTh+bJpokbCURW8or5XXNa3F7o1YbUqHt9BiG&#10;+g9R9KpzePTk6r1KSmyp+4ervtPko2/ShfZ94Zum0ybngGymk79l89yqYHIuKE4MpzLF/8+t/rD7&#10;RKKrKzmTwqkeLXoxhyR+9gcx4+rsQ1xB6TlALR1wjS4f7yMuOelDQz1/kY6AHHV+PdWWnWlclpNy&#10;MZ9cSqEhW16id7n4xZt1oJh+Mb4XvKkkoXe5pGr3GBMigepRhR9z/qGzNvfPOrGv5OV8MckGJwks&#10;rGNdk5EANznKbTL03NZ7sbZbelLIvSxL2Iq644dny+syHwCTRYk4EalQdgN860T5hUib9b0lsVMM&#10;q0GFXSsbWjXczs8yHNVzCv74ej59FVjUxpl5zY40OkFqrISn1PoRow/k3VAW8gC1QryIDrOVv2R2&#10;/B2KNfhgb7bbtOmp2wjqMJVrZZXTpuZ8keK/eLtaDukNPo+ecvBn8cYwxL02O2NfuBvT68mCC9dW&#10;cn41PTV7UCwYVQN68i69WpMDdU+mARoziPgi84A5lVpplChl/OXeQpu1GgDhewxHfTYdGvA9xieL&#10;/DK6cTLuO+dHfDB9vYVd/34MuRn0Ub6zvHmbDusDSszbta9fMWzob+5pDPqhw0Q8qpg+KQI7oapg&#10;3PQRS2M9au3HHart6c9v3bM+SANSKfZgu0rGP7aKDKDzmwOdXE9LxnzKh3KxnOFA55L1ucRt+3sP&#10;5E/B7UHnLesne9w25PsvIOY7fhUi4A1vM9bG7X3CCQIQuzZ3d3kPQgwqPbrnoNk1l5fn/eXwRVEY&#10;RyGBTj74Iy9i4L7mhkGXLZ2/2ybfdEwcgBHgKWBKW/5P/Yq5Xk5HshgRC5jOeNjl+BBT9JPfunoc&#10;pjPcDv0ZWwhazrMwjifz/vk5a7396G7/AgAA//8DAFBLAwQUAAYACAAAACEAUFlnYtwAAAAIAQAA&#10;DwAAAGRycy9kb3ducmV2LnhtbEyPwU7DMBBE70j8g7VI3KgTDKEKcSqExJFDCwj15sRuHGGvU9tt&#10;Q7+e5QTHfTOanWlWs3fsaGIaA0ooFwUwg33QIw4S3t9ebpbAUlaolQtoJHybBKv28qJRtQ4nXJvj&#10;Jg+MQjDVSoLNeao5T701XqVFmAyStgvRq0xnHLiO6kTh3vHboqi4VyPSB6sm82xN/7U5eAldt/+I&#10;53tx3tpProXYu/XrtpTy+mp+egSWzZz/zPBbn6pDS526cECdmJNQ0ZJM+KECRnJ1J0pgHQFBhLcN&#10;/z+g/QEAAP//AwBQSwECLQAUAAYACAAAACEAtoM4kv4AAADhAQAAEwAAAAAAAAAAAAAAAAAAAAAA&#10;W0NvbnRlbnRfVHlwZXNdLnhtbFBLAQItABQABgAIAAAAIQA4/SH/1gAAAJQBAAALAAAAAAAAAAAA&#10;AAAAAC8BAABfcmVscy8ucmVsc1BLAQItABQABgAIAAAAIQChx/56VgMAADAHAAAOAAAAAAAAAAAA&#10;AAAAAC4CAABkcnMvZTJvRG9jLnhtbFBLAQItABQABgAIAAAAIQBQWWdi3AAAAAgBAAAPAAAAAAAA&#10;AAAAAAAAALAFAABkcnMvZG93bnJldi54bWxQSwUGAAAAAAQABADzAAAAuQYAAAAA&#10;" filled="f" stroked="f" strokeweight=".5pt">
                <v:shadow on="t" color="black" opacity="20971f" offset="0,2.2pt"/>
                <v:textbox>
                  <w:txbxContent>
                    <w:p w:rsidR="00E3066E" w:rsidRPr="00BE6804" w:rsidRDefault="001870E6" w:rsidP="00AE5401">
                      <w:pPr>
                        <w:spacing w:after="0" w:line="168" w:lineRule="auto"/>
                        <w:ind w:firstLine="0"/>
                        <w:jc w:val="center"/>
                        <w:rPr>
                          <w:rFonts w:ascii="TAMIL-UNI002" w:hAnsi="TAMIL-UNI002" w:cs="TAMIL-UNI002"/>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r w:rsidRPr="00BE6804">
                        <w:rPr>
                          <w:rFonts w:ascii="TAMIL-UNI002" w:hAnsi="TAMIL-UNI002" w:cs="TAMIL-UNI002"/>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t>ஜீவனுக்காக தாகம்</w:t>
                      </w: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Default="00F71690" w:rsidP="00AE5401">
                      <w:pPr>
                        <w:spacing w:after="0" w:line="168" w:lineRule="auto"/>
                        <w:ind w:firstLine="0"/>
                        <w:jc w:val="center"/>
                        <w:rPr>
                          <w:rFonts w:ascii="Uni Ila.Sundaram-05" w:hAnsi="Uni Ila.Sundaram-05" w:cs="Uni Ila.Sundaram-05"/>
                          <w:noProof/>
                          <w:sz w:val="58"/>
                          <w:szCs w:val="26"/>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F71690" w:rsidRPr="001870E6" w:rsidRDefault="00F71690" w:rsidP="00AE5401">
                      <w:pPr>
                        <w:spacing w:after="0" w:line="168" w:lineRule="auto"/>
                        <w:ind w:firstLine="0"/>
                        <w:jc w:val="center"/>
                        <w:rPr>
                          <w:rFonts w:ascii="Uni Ila.Sundaram-05" w:hAnsi="Uni Ila.Sundaram-05" w:cs="Uni Ila.Sundaram-05"/>
                          <w:sz w:val="20"/>
                          <w:szCs w:val="8"/>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txbxContent>
                </v:textbox>
                <w10:wrap anchorx="margin"/>
              </v:shape>
            </w:pict>
          </mc:Fallback>
        </mc:AlternateContent>
      </w:r>
      <w:r w:rsidR="00290094">
        <w:rPr>
          <w:noProof/>
          <w:lang w:val="en-US"/>
        </w:rPr>
        <mc:AlternateContent>
          <mc:Choice Requires="wps">
            <w:drawing>
              <wp:inline distT="0" distB="0" distL="0" distR="0" wp14:anchorId="75FD7670" wp14:editId="17B58B52">
                <wp:extent cx="307340" cy="307340"/>
                <wp:effectExtent l="0" t="0" r="0" b="0"/>
                <wp:docPr id="3" name="Rectangle 3" descr="D:\Drive H\6. Quotes - TAM\%E0%AE%89%E0%AE%A9%E0%AF%8D %E0%AE%B5%E0%AF%80 %E0%AE%9F%E0%AF%8D%E0%AE%9F%E0%AE%BE%E0%AE%B0%E0%AF%8D\Picsart_24-02-12_11-51-19-54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qGAMAAGIGAAAOAAAAZHJzL2Uyb0RvYy54bWysVUtv2zAMvg/YfxAE5Oj4Uedho+6QxvE2&#10;oN26tbsVKBRbjrXZkicpcbth/32U7KRpexm2+WBQpEzyIz/Sp2/umxrtqFRM8AT7Yw8jynNRML5J&#10;8JebzJljpDThBakFpwl+oAq/OXv96rRrYxqIStQFlQiccBV3bYIrrdvYdVVe0YaosWgpB2MpZEM0&#10;HOXGLSTpwHtTu4HnTd1OyKKVIqdKgTbtjfjM+i9LmuuPZamoRnWCITdt39K+1+btnp2SeCNJW7F8&#10;SIP8RRYNYRyCHlylRBO0leyFq4blUihR6nEuGleUJcupxQBofO8ZmuuKtNRigeKo9lAm9f/c5h92&#10;VxKxIsEnGHHSQIs+Q9EI39QUgaqgKodypfFtKtmOone30zH6tBWaKuSgm8Xl7WjljRar0TwahEUv&#10;ZKN5igbV+cQKoPL2qijbq9Lh0qBZjc5X+8+8w53bK5YrIvVdEDpe4PjBne87E9/xI2cSTsdf243p&#10;ZNeqGABdt1fS9EK1FyL/phAXywoA0YVqARqwFJDuVVKKrqKkgJL6xoX7xIc5KPCG1t2lKKA2ZKuF&#10;7fN9KRsTAzqI7i2dHg50ovca5aA88WYnIZAuB9Mgmwgk3n/cSqXfUtEgIyRYQnbWOdldKN1f3V8x&#10;sbjIWF2DnsQ1f6IAn70GQsOnxmaSsAT8GXnRar6ah04YTFdO6KWps8iWoTPN/NkkPUmXy9T/ZeL6&#10;YVyxoqDchNkPgx/+GdmGsexpfBgHJWpWGHcmJSU362Ut0Y7AMGb2sSUHy+M192katl6A5RkkPwi9&#10;8yBysul85oRZOHGimTd3PD86j6ZeGIVp9hTSBeP03yGhLsHRJJjYLh0l/QybZ5+X2EjcMA3rrmZN&#10;gueHSyQ2DFzxwrZWE1b38lEpTPqPpYB27xtt+Woo2rN/LYoHoKsUQCdgHixmECohf2DUwZJLsPq+&#10;JZJiVL/nQPnIDw1BtT2Ek1kAB3lsWR9bCM/BVYI1Rr241P0m3baSbSqI5NvCcLGAMSmZpbAZoT6r&#10;YbhgkVkkw9I1m/L4bG89/hrOfgM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P4lXahgDAABiBgAADgAAAAAAAAAAAAAAAAAuAgAA&#10;ZHJzL2Uyb0RvYy54bWxQSwECLQAUAAYACAAAACEA68bApNkAAAADAQAADwAAAAAAAAAAAAAAAABy&#10;BQAAZHJzL2Rvd25yZXYueG1sUEsFBgAAAAAEAAQA8wAAAHgGAAAAAA==&#10;" filled="f" stroked="f">
                <o:lock v:ext="edit" aspectratio="t"/>
                <w10:anchorlock/>
              </v:rect>
            </w:pict>
          </mc:Fallback>
        </mc:AlternateContent>
      </w:r>
      <w:r w:rsidR="00394D52">
        <w:rPr>
          <w:rFonts w:ascii="Lohit Tamil" w:hAnsi="Lohit Tamil" w:cs="Lohit Tamil"/>
          <w:noProof/>
          <w:sz w:val="34"/>
          <w:szCs w:val="44"/>
          <w:lang w:val="en-US" w:bidi="ta-IN"/>
        </w:rPr>
        <w:pict w14:anchorId="30E9BC0E">
          <v:rect id="_x0000_i1028" style="width:0;height:1.5pt" o:hralign="center" o:hrstd="t" o:hr="t" fillcolor="#a0a0a0" stroked="f"/>
        </w:pict>
      </w:r>
    </w:p>
    <w:p w:rsidR="00F71690" w:rsidRDefault="00F71690" w:rsidP="00B16A73">
      <w:pPr>
        <w:autoSpaceDE w:val="0"/>
        <w:autoSpaceDN w:val="0"/>
        <w:adjustRightInd w:val="0"/>
        <w:spacing w:before="100" w:after="0" w:line="240" w:lineRule="auto"/>
        <w:ind w:firstLine="0"/>
        <w:jc w:val="center"/>
        <w:rPr>
          <w:rFonts w:ascii="Arial Nova" w:eastAsiaTheme="minorHAnsi" w:hAnsi="Arial Nova" w:cs="Tamil Bible"/>
          <w:noProof/>
          <w:sz w:val="44"/>
          <w:szCs w:val="44"/>
          <w:lang w:val="en-IN" w:eastAsia="en-IN"/>
        </w:rPr>
      </w:pPr>
    </w:p>
    <w:p w:rsidR="00456EBB" w:rsidRDefault="00F967A2" w:rsidP="00B16A73">
      <w:pPr>
        <w:autoSpaceDE w:val="0"/>
        <w:autoSpaceDN w:val="0"/>
        <w:adjustRightInd w:val="0"/>
        <w:spacing w:before="100" w:after="0" w:line="240" w:lineRule="auto"/>
        <w:ind w:firstLine="0"/>
        <w:jc w:val="center"/>
        <w:rPr>
          <w:rFonts w:ascii="Arial Nova" w:eastAsiaTheme="minorHAnsi" w:hAnsi="Arial Nova" w:cs="Tamil Bible"/>
          <w:noProof/>
          <w:sz w:val="44"/>
          <w:szCs w:val="44"/>
          <w:lang w:val="en-IN" w:eastAsia="en-IN"/>
        </w:rPr>
      </w:pPr>
      <w:r w:rsidRPr="00F967A2">
        <w:rPr>
          <w:rFonts w:ascii="Arial Nova" w:eastAsiaTheme="minorHAnsi" w:hAnsi="Arial Nova" w:cs="Tamil Bible"/>
          <w:noProof/>
          <w:sz w:val="44"/>
          <w:szCs w:val="44"/>
          <w:lang w:val="en-IN" w:eastAsia="en-IN"/>
        </w:rPr>
        <w:t>Thirsting For Life</w:t>
      </w:r>
    </w:p>
    <w:p w:rsidR="00F71690" w:rsidRPr="00422701" w:rsidRDefault="00F71690"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p>
    <w:p w:rsidR="00B4761F" w:rsidRDefault="00B4761F" w:rsidP="00BE6804">
      <w:pPr>
        <w:autoSpaceDE w:val="0"/>
        <w:autoSpaceDN w:val="0"/>
        <w:adjustRightInd w:val="0"/>
        <w:spacing w:before="100" w:after="0" w:line="240" w:lineRule="auto"/>
        <w:ind w:firstLine="0"/>
        <w:rPr>
          <w:rFonts w:ascii="Tamil Bible" w:eastAsiaTheme="minorHAnsi" w:hAnsi="Tamil Bible" w:cs="Tamil Bible"/>
          <w:noProof/>
          <w:color w:val="000080"/>
          <w:sz w:val="48"/>
          <w:szCs w:val="48"/>
          <w:lang w:val="en-IN" w:eastAsia="en-IN"/>
        </w:rPr>
      </w:pPr>
    </w:p>
    <w:p w:rsidR="00E63519" w:rsidRDefault="000648AB"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r w:rsidRPr="000648AB">
        <w:rPr>
          <w:rFonts w:ascii="TAMIL-UNI011" w:eastAsiaTheme="minorHAnsi" w:hAnsi="TAMIL-UNI011" w:cs="TAMIL-UNI011"/>
          <w:noProof/>
          <w:sz w:val="36"/>
          <w:szCs w:val="36"/>
          <w:lang w:val="en-IN" w:eastAsia="en-IN"/>
        </w:rPr>
        <w:t>59-0613</w:t>
      </w:r>
    </w:p>
    <w:p w:rsidR="00BE6804" w:rsidRDefault="00BE6804"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BE6804" w:rsidRPr="008D2112" w:rsidRDefault="00BE6804"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B73AE9" w:rsidRDefault="00ED5AAD"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சனிக்</w:t>
      </w:r>
      <w:r w:rsidR="00BB184F" w:rsidRPr="008D2112">
        <w:rPr>
          <w:rFonts w:ascii="TAMIL-UNI011" w:eastAsiaTheme="minorHAnsi" w:hAnsi="TAMIL-UNI011" w:cs="TAMIL-UNI011" w:hint="cs"/>
          <w:noProof/>
          <w:sz w:val="36"/>
          <w:szCs w:val="36"/>
          <w:cs/>
          <w:lang w:val="en-IN" w:eastAsia="en-IN" w:bidi="ta-IN"/>
        </w:rPr>
        <w:t xml:space="preserve">கிழமை </w:t>
      </w:r>
      <w:r>
        <w:rPr>
          <w:rFonts w:ascii="TAMIL-UNI011" w:eastAsiaTheme="minorHAnsi" w:hAnsi="TAMIL-UNI011" w:cs="TAMIL-UNI011" w:hint="cs"/>
          <w:noProof/>
          <w:sz w:val="36"/>
          <w:szCs w:val="36"/>
          <w:cs/>
          <w:lang w:val="en-IN" w:eastAsia="en-IN" w:bidi="ta-IN"/>
        </w:rPr>
        <w:t>மாலை</w:t>
      </w:r>
      <w:r w:rsidR="00BB184F" w:rsidRPr="008D2112">
        <w:rPr>
          <w:rFonts w:ascii="TAMIL-UNI011" w:eastAsiaTheme="minorHAnsi" w:hAnsi="TAMIL-UNI011" w:cs="TAMIL-UNI011" w:hint="cs"/>
          <w:noProof/>
          <w:sz w:val="36"/>
          <w:szCs w:val="36"/>
          <w:cs/>
          <w:lang w:val="en-IN" w:eastAsia="en-IN" w:bidi="ta-IN"/>
        </w:rPr>
        <w:t xml:space="preserve">, </w:t>
      </w:r>
      <w:r w:rsidR="005759B6">
        <w:rPr>
          <w:rFonts w:ascii="TAMIL-UNI011" w:eastAsiaTheme="minorHAnsi" w:hAnsi="TAMIL-UNI011" w:cs="TAMIL-UNI011" w:hint="cs"/>
          <w:noProof/>
          <w:sz w:val="36"/>
          <w:szCs w:val="36"/>
          <w:cs/>
          <w:lang w:val="en-IN" w:eastAsia="en-IN" w:bidi="ta-IN"/>
        </w:rPr>
        <w:t>ஜூன் 13</w:t>
      </w:r>
      <w:r w:rsidR="00BB184F" w:rsidRPr="008D2112">
        <w:rPr>
          <w:rFonts w:ascii="TAMIL-UNI011" w:eastAsiaTheme="minorHAnsi" w:hAnsi="TAMIL-UNI011" w:cs="TAMIL-UNI011" w:hint="cs"/>
          <w:noProof/>
          <w:sz w:val="36"/>
          <w:szCs w:val="36"/>
          <w:cs/>
          <w:lang w:val="en-IN" w:eastAsia="en-IN" w:bidi="ta-IN"/>
        </w:rPr>
        <w:t xml:space="preserve">, </w:t>
      </w:r>
      <w:r w:rsidR="00572166" w:rsidRPr="00572166">
        <w:rPr>
          <w:rFonts w:ascii="TAMIL-UNI011" w:eastAsiaTheme="minorHAnsi" w:hAnsi="TAMIL-UNI011" w:cs="TAMIL-UNI011"/>
          <w:noProof/>
          <w:sz w:val="36"/>
          <w:szCs w:val="36"/>
          <w:cs/>
          <w:lang w:val="en-IN" w:eastAsia="en-IN" w:bidi="ta-IN"/>
        </w:rPr>
        <w:t>1959</w:t>
      </w:r>
    </w:p>
    <w:p w:rsidR="00BE6804" w:rsidRDefault="00BE6804"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BE6804" w:rsidRPr="008D2112" w:rsidRDefault="00BE6804"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7C2E3A" w:rsidP="00B16A73">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பியூலா டெம்பிள்</w:t>
      </w:r>
      <w:r w:rsidR="008D2112" w:rsidRPr="008D2112">
        <w:rPr>
          <w:rFonts w:ascii="TAMIL-UNI011" w:eastAsiaTheme="minorHAnsi" w:hAnsi="TAMIL-UNI011" w:cs="TAMIL-UNI011" w:hint="cs"/>
          <w:noProof/>
          <w:sz w:val="36"/>
          <w:szCs w:val="36"/>
          <w:lang w:val="en-IN" w:eastAsia="en-IN"/>
        </w:rPr>
        <w:t xml:space="preserve">, </w:t>
      </w:r>
      <w:r w:rsidR="008D2112" w:rsidRPr="008D2112">
        <w:rPr>
          <w:rFonts w:ascii="TAMIL-UNI011" w:eastAsiaTheme="minorHAnsi" w:hAnsi="TAMIL-UNI011" w:cs="TAMIL-UNI011" w:hint="cs"/>
          <w:noProof/>
          <w:sz w:val="36"/>
          <w:szCs w:val="36"/>
          <w:cs/>
          <w:lang w:val="en-IN" w:eastAsia="en-IN" w:bidi="ta-IN"/>
        </w:rPr>
        <w:t>சிகாகோ, இல்லினாய்ஸ், அமெரிக்கா</w:t>
      </w:r>
    </w:p>
    <w:p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E63519"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4B66B8"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F71690" w:rsidRDefault="00BE6804" w:rsidP="00F71690">
      <w:pPr>
        <w:ind w:firstLine="0"/>
        <w:rPr>
          <w:rFonts w:ascii="TAMIL-UNI011" w:hAnsi="TAMIL-UNI011" w:cs="TAMIL-UNI011"/>
          <w:sz w:val="32"/>
          <w:szCs w:val="32"/>
          <w:u w:val="single"/>
          <w:lang w:val="en-US"/>
        </w:rPr>
      </w:pPr>
      <w:bookmarkStart w:id="0" w:name="_GoBack"/>
      <w:bookmarkEnd w:id="0"/>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6704" behindDoc="0" locked="0" layoutInCell="1" allowOverlap="1" wp14:anchorId="720860F9" wp14:editId="467D1AC8">
                <wp:simplePos x="0" y="0"/>
                <wp:positionH relativeFrom="column">
                  <wp:posOffset>1612265</wp:posOffset>
                </wp:positionH>
                <wp:positionV relativeFrom="paragraph">
                  <wp:posOffset>-383540</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6.95pt;margin-top:-30.2pt;width:67.35pt;height:35.7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CbKl0b3wAAAAoBAAAPAAAAZHJzL2Rvd25yZXYu&#10;eG1sTI/BTsMwEETvSPyDtZW4oNZOS6MkxKkQElcQhQs3N97GUeN1ZLtp4OsxJ3pczdPM23o324FN&#10;6EPvSEK2EsCQWqd76iR8frwsC2AhKtJqcIQSvjHArrm9qVWl3YXecdrHjqUSCpWSYGIcK85Da9Cq&#10;sHIjUsqOzlsV0+k7rr26pHI78LUQObeqp7Rg1IjPBtvT/mwllD/tWyzcuDWx/yo7m70e/XQv5d1i&#10;fnoEFnGO/zD86Sd1aJLTwZ1JBzZIWG83ZUIlLHPxACwRm6LIgR0SmgngTc2vX2h+AQAA//8DAFBL&#10;AQItABQABgAIAAAAIQC2gziS/gAAAOEBAAATAAAAAAAAAAAAAAAAAAAAAABbQ29udGVudF9UeXBl&#10;c10ueG1sUEsBAi0AFAAGAAgAAAAhADj9If/WAAAAlAEAAAsAAAAAAAAAAAAAAAAALwEAAF9yZWxz&#10;Ly5yZWxzUEsBAi0AFAAGAAgAAAAhAKWPZZqbAgAAuwUAAA4AAAAAAAAAAAAAAAAALgIAAGRycy9l&#10;Mm9Eb2MueG1sUEsBAi0AFAAGAAgAAAAhAJsqXRvfAAAACgEAAA8AAAAAAAAAAAAAAAAA9QQAAGRy&#10;cy9kb3ducmV2LnhtbFBLBQYAAAAABAAEAPMAAAABBgAAAAA=&#10;" fillcolor="white [3212]" strokecolor="white [3212]" strokeweight="2pt"/>
            </w:pict>
          </mc:Fallback>
        </mc:AlternateContent>
      </w:r>
    </w:p>
    <w:p w:rsidR="007F6210" w:rsidRDefault="00394D52"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5" style="width:0;height:1.5pt" o:hralign="center" o:hrstd="t" o:hr="t" fillcolor="#a0a0a0" stroked="f"/>
        </w:pict>
      </w:r>
    </w:p>
    <w:p w:rsidR="00B837A2" w:rsidRPr="00F71690" w:rsidRDefault="00B837A2" w:rsidP="00790D8B">
      <w:pPr>
        <w:ind w:firstLine="0"/>
        <w:jc w:val="left"/>
        <w:rPr>
          <w:rFonts w:ascii="TAMIL-UNI009" w:hAnsi="TAMIL-UNI009" w:cs="TAMIL-UNI009"/>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1F3700" w:rsidRPr="001F3700">
        <w:rPr>
          <w:rFonts w:ascii="TAMIL-UNI011" w:hAnsi="TAMIL-UNI011" w:cs="TAMIL-UNI011"/>
          <w:sz w:val="40"/>
          <w:szCs w:val="40"/>
          <w:lang w:val="en-IN"/>
        </w:rPr>
        <w:t>59-0613</w:t>
      </w:r>
      <w:r w:rsidR="00D4132D" w:rsidRPr="001F3700">
        <w:rPr>
          <w:rFonts w:ascii="TAMIL-UNI011" w:hAnsi="TAMIL-UNI011" w:cs="TAMIL-UNI011"/>
          <w:sz w:val="40"/>
          <w:szCs w:val="40"/>
        </w:rPr>
        <w:t xml:space="preserve"> </w:t>
      </w:r>
      <w:proofErr w:type="spellStart"/>
      <w:r w:rsidR="00130849" w:rsidRPr="00F71690">
        <w:rPr>
          <w:rFonts w:ascii="TAMIL-UNI009" w:hAnsi="TAMIL-UNI009" w:cs="TAMIL-UNI009"/>
          <w:sz w:val="46"/>
          <w:szCs w:val="34"/>
          <w:lang w:val="en-IN"/>
        </w:rPr>
        <w:t>ஜீவனுக்காக</w:t>
      </w:r>
      <w:proofErr w:type="spellEnd"/>
      <w:r w:rsidR="00130849" w:rsidRPr="00F71690">
        <w:rPr>
          <w:rFonts w:ascii="TAMIL-UNI009" w:hAnsi="TAMIL-UNI009" w:cs="TAMIL-UNI009"/>
          <w:sz w:val="46"/>
          <w:szCs w:val="34"/>
          <w:lang w:val="en-IN"/>
        </w:rPr>
        <w:t xml:space="preserve"> </w:t>
      </w:r>
      <w:proofErr w:type="spellStart"/>
      <w:r w:rsidR="00130849" w:rsidRPr="00F71690">
        <w:rPr>
          <w:rFonts w:ascii="TAMIL-UNI009" w:hAnsi="TAMIL-UNI009" w:cs="TAMIL-UNI009"/>
          <w:sz w:val="46"/>
          <w:szCs w:val="34"/>
          <w:lang w:val="en-IN"/>
        </w:rPr>
        <w:t>தாகம்</w:t>
      </w:r>
      <w:proofErr w:type="spellEnd"/>
      <w:r w:rsidR="001A24F1" w:rsidRPr="00F71690">
        <w:rPr>
          <w:rFonts w:ascii="TAMIL-UNI009" w:hAnsi="TAMIL-UNI009" w:cs="TAMIL-UNI009"/>
          <w:sz w:val="40"/>
          <w:szCs w:val="40"/>
        </w:rPr>
        <w:t xml:space="preserve">   </w:t>
      </w:r>
      <w:r w:rsidR="000431E8" w:rsidRPr="00F71690">
        <w:rPr>
          <w:rFonts w:ascii="TAMIL-UNI009" w:hAnsi="TAMIL-UNI009" w:cs="TAMIL-UNI009"/>
          <w:sz w:val="40"/>
          <w:szCs w:val="40"/>
        </w:rPr>
        <w:t xml:space="preserve"> </w:t>
      </w:r>
    </w:p>
    <w:p w:rsidR="00B33C9E" w:rsidRPr="00654B7F" w:rsidRDefault="00394D52"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6"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014F1E" w:rsidRPr="00F71690" w:rsidRDefault="00F71690" w:rsidP="00CA7237">
      <w:pPr>
        <w:spacing w:after="240" w:line="264" w:lineRule="auto"/>
        <w:ind w:firstLine="567"/>
        <w:rPr>
          <w:rFonts w:ascii="Uni Ila.Sundaram-04" w:hAnsi="Uni Ila.Sundaram-04" w:cs="Uni Ila.Sundaram-04"/>
          <w:noProof/>
          <w:sz w:val="32"/>
          <w:szCs w:val="32"/>
          <w:lang w:val="en-IN" w:bidi="ta-IN"/>
        </w:rPr>
      </w:pPr>
      <w:r>
        <w:pict w14:anchorId="4CEEFFA0">
          <v:shape id="Picture 13" o:spid="_x0000_i1027" type="#_x0000_t75" style="width:26.5pt;height:23.5pt;visibility:visible;mso-wrap-style:square">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014F1E" w:rsidRPr="00F71690">
        <w:rPr>
          <w:rFonts w:ascii="Uni Ila.Sundaram-04" w:hAnsi="Uni Ila.Sundaram-04" w:cs="Uni Ila.Sundaram-04"/>
          <w:noProof/>
          <w:sz w:val="32"/>
          <w:szCs w:val="32"/>
          <w:lang w:val="en-IN" w:bidi="ta-IN"/>
        </w:rPr>
        <w:t xml:space="preserve">மாலை வணக்கம் நண்பர்களே. இன்று இரவு இந்த சபையில் ஐக்கியம் கொள்ளும் இந்த நேரத்தை பெற்றிருப்பது நிச்சயமாக எனக்கு ஒரு சிலாக்கியமே. ஒரு சில நாட்களுக்கு முன்பு வரை எனக்கு இந்த சிலாக்கியம் கிடைக்கும் என்று எனக்குத் தெரியாது. திடீரென்று, நான் இந்த பியூலா கூடாரத்திற்கு (Beulah Tabernacle) வந்து பேச வேண்டும் என்று ஏற்பட்டது. இந்த கூடாரத்தைப் பார்க்கும்போது, இது கட்டப்பட்டிருக்கும் விதம் எனக்கு மிகவும் பிடித்திருக்கிறது. நாங்கள் ஜெப்பர்சன்வில்லியில் (Jeffersonville) ஒரு கூடாரத்தைக் கட்ட ஆயத்தமாகிக்கொண்டிருக்கிறோம், இதைப்போல பார்த்து வரும்படி நான் அவர்களில் சிலரை இங்கே அனுப்பக்கூடும். சகோதரரே, அங்கே </w:t>
      </w:r>
      <w:r w:rsidR="00014F1E" w:rsidRPr="00F71690">
        <w:rPr>
          <w:rFonts w:ascii="Uni Ila.Sundaram-04" w:hAnsi="Uni Ila.Sundaram-04" w:cs="Uni Ila.Sundaram-04"/>
          <w:noProof/>
          <w:sz w:val="32"/>
          <w:szCs w:val="32"/>
          <w:lang w:val="en-IN" w:bidi="ta-IN"/>
        </w:rPr>
        <w:lastRenderedPageBreak/>
        <w:t>எங்கள் சொந்த இடத்திற்கு இது போன்ற ஒன்று இருப்பதை நான் விரும்புகிறேன்.</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770740" w:rsidRPr="00F71690">
        <w:rPr>
          <w:rFonts w:ascii="Uni Ila.Sundaram-04" w:hAnsi="Uni Ila.Sundaram-04" w:cs="Uni Ila.Sundaram-04"/>
          <w:noProof/>
          <w:sz w:val="32"/>
          <w:szCs w:val="32"/>
          <w:lang w:val="en-IN" w:bidi="ta-IN"/>
        </w:rPr>
        <w:t>2.</w:t>
      </w:r>
      <w:r w:rsidRPr="00F71690">
        <w:rPr>
          <w:rFonts w:ascii="Uni Ila.Sundaram-04" w:hAnsi="Uni Ila.Sundaram-04" w:cs="Uni Ila.Sundaram-04"/>
          <w:noProof/>
          <w:sz w:val="32"/>
          <w:szCs w:val="32"/>
          <w:lang w:val="en-IN" w:bidi="ta-IN"/>
        </w:rPr>
        <w:t xml:space="preserve"> இந்த அருமையான கட்டிடத்தைப் பார்ப்பதும்... உங்கள் போதகரை முதன்முறையாக, அவருக்குத் தெரிந்தே, சற்று நேரத்திற்கு முன்பு அந்தப் பக்கத்தில் உள்ள அறையில், அவரது படிக்கும் அறையில் சந்தித்தேன். நட்பு, இனிமை, உபசரிப்பு, உள்ளே வந்து சீயோனின் பழைய பாடல்கள் பாடப்படுவதைக் கேட்பது. அவர்கள் கனடியர்கள் என்று தெரிந்துகொண்டேன்; நிச்சயமாக, நாங்கள் கையில் அணிந்த கையுறையைப் போல இணைந்திருக்கிறோம். இன்று இரவு இங்கே இருப்பதை நான் நிச்சயமாகப் பாராட்டுகிறேன், ஆச்சரியப்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படுவதற்கில்லை, இது ஒரு அருமையான சிறிய சபை. ஒரு சபை என்பது உண்மையில் அதன் உள்ளே இருப்பதேயாகும். அதுவே அதை உருவாக்குகிறது.</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0306DE" w:rsidRPr="00F71690">
        <w:rPr>
          <w:rFonts w:ascii="Uni Ila.Sundaram-04" w:hAnsi="Uni Ila.Sundaram-04" w:cs="Uni Ila.Sundaram-04"/>
          <w:noProof/>
          <w:sz w:val="32"/>
          <w:szCs w:val="32"/>
          <w:lang w:val="en-IN" w:bidi="ta-IN"/>
        </w:rPr>
        <w:t>3.</w:t>
      </w:r>
      <w:r w:rsidRPr="00F71690">
        <w:rPr>
          <w:rFonts w:ascii="Uni Ila.Sundaram-04" w:hAnsi="Uni Ila.Sundaram-04" w:cs="Uni Ila.Sundaram-04"/>
          <w:noProof/>
          <w:sz w:val="32"/>
          <w:szCs w:val="32"/>
          <w:lang w:val="en-IN" w:bidi="ta-IN"/>
        </w:rPr>
        <w:t xml:space="preserve"> நாம் பல நேரங்களில் தெருக்களில் கடந்து செல்லும்போது, ஒரு வீட்டைக் காண்கிறோம். சில நேரங்களில், "அது எவ்வளவு அழகான வீடு," என்று சொல்கிறோம். அது </w:t>
      </w:r>
      <w:r w:rsidRPr="00F71690">
        <w:rPr>
          <w:rFonts w:ascii="Uni Ila.Sundaram-04" w:hAnsi="Uni Ila.Sundaram-04" w:cs="Uni Ila.Sundaram-04"/>
          <w:noProof/>
          <w:sz w:val="32"/>
          <w:szCs w:val="32"/>
          <w:lang w:val="en-IN" w:bidi="ta-IN"/>
        </w:rPr>
        <w:lastRenderedPageBreak/>
        <w:t>பார்ப்பதற்கு ஒரு அழகான வீடாக இருக்கலாம், ஆனால் ஒரு இல்லம் என்பது அந்த "வீட்டின் ஒழுங்கு" ஆகும். அதில் உள்ள ஒழுங்கை, குடும்பத்தின் ஒழுங்கை நீங்கள் பார்க்கிறீர்கள்.</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0306DE" w:rsidRPr="00F71690">
        <w:rPr>
          <w:rFonts w:ascii="Uni Ila.Sundaram-04" w:hAnsi="Uni Ila.Sundaram-04" w:cs="Uni Ila.Sundaram-04"/>
          <w:noProof/>
          <w:sz w:val="32"/>
          <w:szCs w:val="32"/>
          <w:lang w:val="en-IN" w:bidi="ta-IN"/>
        </w:rPr>
        <w:t>4.</w:t>
      </w:r>
      <w:r w:rsidRPr="00F71690">
        <w:rPr>
          <w:rFonts w:ascii="Uni Ila.Sundaram-04" w:hAnsi="Uni Ila.Sundaram-04" w:cs="Uni Ila.Sundaram-04"/>
          <w:noProof/>
          <w:sz w:val="32"/>
          <w:szCs w:val="32"/>
          <w:lang w:val="en-IN" w:bidi="ta-IN"/>
        </w:rPr>
        <w:t xml:space="preserve"> தேவனுடைய வீடும் அப்படித்தான் இருக்கிறது என்று நான் நினைக்கிறேன். நாம் பாராட்டும் அழகான ஆலயம் முக்கியமல்ல, ஆனால் அதன் உள்ளே இருக்கும் ஒழுங்கே முக்கியம். அவர்களுக்கு என்ன மாதிரியான ஒழுங்கு இருக்கிறது? அவர்கள் உண்மையாகவே கிறிஸ்தவர்களா, உண்மையாகவே கர்த்தரை ஆராதிக்கிறார்களா, அவரை உண்மையாக நேசிக்கிறார்களா? இது திருத்துதலுக்கான வீடா, சுவிசேஷம் பிரசங்கிக்கப்படுகிறதா, மற்றும் இயேசு நமக்குக் கொடுத்த அடையாளங்கள் நம்மைப் பின்தொடர்கிறதா? இந்த பியூலா ஆலயத்தில் (Beulah Temple) அப்படித்தான் இருக்கிறது என்று நான் உறுதியாக நம்புகிறேன்.</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87096" w:rsidRPr="00F71690">
        <w:rPr>
          <w:rFonts w:ascii="Uni Ila.Sundaram-04" w:hAnsi="Uni Ila.Sundaram-04" w:cs="Uni Ila.Sundaram-04"/>
          <w:noProof/>
          <w:sz w:val="32"/>
          <w:szCs w:val="32"/>
          <w:lang w:val="en-IN" w:bidi="ta-IN"/>
        </w:rPr>
        <w:t>5.</w:t>
      </w:r>
      <w:r w:rsidRPr="00F71690">
        <w:rPr>
          <w:rFonts w:ascii="Uni Ila.Sundaram-04" w:hAnsi="Uni Ila.Sundaram-04" w:cs="Uni Ila.Sundaram-04"/>
          <w:noProof/>
          <w:sz w:val="32"/>
          <w:szCs w:val="32"/>
          <w:lang w:val="en-IN" w:bidi="ta-IN"/>
        </w:rPr>
        <w:t xml:space="preserve"> பியூலா என்ற பெயரை நினைக்கும்போது, நான் சிறுவனாக இருந்த காலங்கள் நினைவுக்கு வருகிறது. நான் ஒரு பெண் தோழியுடன் இருந்தேன், அவள் என்னை சேலம், </w:t>
      </w:r>
      <w:r w:rsidRPr="00F71690">
        <w:rPr>
          <w:rFonts w:ascii="Uni Ila.Sundaram-04" w:hAnsi="Uni Ila.Sundaram-04" w:cs="Uni Ila.Sundaram-04"/>
          <w:noProof/>
          <w:sz w:val="32"/>
          <w:szCs w:val="32"/>
          <w:lang w:val="en-IN" w:bidi="ta-IN"/>
        </w:rPr>
        <w:lastRenderedPageBreak/>
        <w:t>இந்தியானாவுக்கு (Salem, Indiana) அருகிலுள்ள சீயோன் பாப்டிஸ்ட் சபைக்கு அழைத்துச் சென்றாள். அவர்கள் பாடிய பாடல், "ஓ பியூலா தேசமே, இன்பமான பியூலா தேசமே, நான் மிக உயர்ந்த மலையின் மேல்..." சரி, கடைசியாக நான் பியூலா தேசத்திற்கு வந்துவிட்டது போல் தெரிகிறது, இல்லையா? நான் இரட்சிக்கப்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படுவதற்கு முன்பு அது நடந்தது. அந்த சபையில் இருந்த அந்தச் சிறந்த ஆவியை நான் ஒருபோதும் மறக்கமாட்டேன். பின்னர் பைபிளில், சீயோன் சேலத்திற்கு அருகில் இருந்தது எனக்கு நினைவிருக்கிறது.</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87096" w:rsidRPr="00F71690">
        <w:rPr>
          <w:rFonts w:ascii="Uni Ila.Sundaram-04" w:hAnsi="Uni Ila.Sundaram-04" w:cs="Uni Ila.Sundaram-04"/>
          <w:noProof/>
          <w:sz w:val="32"/>
          <w:szCs w:val="32"/>
          <w:lang w:val="en-IN" w:bidi="ta-IN"/>
        </w:rPr>
        <w:t>6.</w:t>
      </w:r>
      <w:r w:rsidRPr="00F71690">
        <w:rPr>
          <w:rFonts w:ascii="Uni Ila.Sundaram-04" w:hAnsi="Uni Ila.Sundaram-04" w:cs="Uni Ila.Sundaram-04"/>
          <w:noProof/>
          <w:sz w:val="32"/>
          <w:szCs w:val="32"/>
          <w:lang w:val="en-IN" w:bidi="ta-IN"/>
        </w:rPr>
        <w:t xml:space="preserve"> எனவே இன்று இரவு எங்கள் அன்பு போதகர், மற்றும் சகோதரர் கிராண்ட், கனடிய பாடகர்கள், சகோதரர் போஸ் மற்றும் பலருடன் இங்கே இருப்பது, அவருடைய வார்த்தையைச் சுற்றி ஐக்கியப்பட நமக்கு ஒரு சிறிய நேரம் வேண்டும் என்று உணருகிறோம்.</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87096" w:rsidRPr="00F71690">
        <w:rPr>
          <w:rFonts w:ascii="Uni Ila.Sundaram-04" w:hAnsi="Uni Ila.Sundaram-04" w:cs="Uni Ila.Sundaram-04"/>
          <w:noProof/>
          <w:sz w:val="32"/>
          <w:szCs w:val="32"/>
          <w:lang w:val="en-IN" w:bidi="ta-IN"/>
        </w:rPr>
        <w:t>7.</w:t>
      </w:r>
      <w:r w:rsidRPr="00F71690">
        <w:rPr>
          <w:rFonts w:ascii="Uni Ila.Sundaram-04" w:hAnsi="Uni Ila.Sundaram-04" w:cs="Uni Ila.Sundaram-04"/>
          <w:noProof/>
          <w:sz w:val="32"/>
          <w:szCs w:val="32"/>
          <w:lang w:val="en-IN" w:bidi="ta-IN"/>
        </w:rPr>
        <w:t xml:space="preserve"> நான் உள்ளே வந்தபோது, சகோதரர் கிராண்டை எனக்காகப் பேசச் சொல்ல முயற்சி செய்து கொண்டிருந்தேன். நான் கொஞ்சம் கரகரத்த குரலுடன் இருந்தேன், சில நேரங்களில் </w:t>
      </w:r>
      <w:r w:rsidRPr="00F71690">
        <w:rPr>
          <w:rFonts w:ascii="Uni Ila.Sundaram-04" w:hAnsi="Uni Ila.Sundaram-04" w:cs="Uni Ila.Sundaram-04"/>
          <w:noProof/>
          <w:sz w:val="32"/>
          <w:szCs w:val="32"/>
          <w:lang w:val="en-IN" w:bidi="ta-IN"/>
        </w:rPr>
        <w:lastRenderedPageBreak/>
        <w:t>ஒரு நாளைக்கு இரண்டு முறை பேசிக்கொண்டிருந்தேன். எனது கூட்டங்கள் இடத்திற்கு இடம் தொடர்ந்து நடந்துகொண்டே இருக்கின்றன. நான் சோர்வடைந்து விடுகிறேன். அது எப்படி இருக்கும் என்று உங்களுக்குத் தெரியும் என்று நம்புகிறேன். நான் சகோதரர் கிராண்ட்டிடம் சொல்லிக்கொண்டிருந்தேன், "பல நேரங்களில், நாம் ராக்கெட்டைப் போல செல்ல விரும்புகிறோம், பின்னர் ஒரு கல்லைப் போல விழுகிறோம்." நாம் அதை அப்படித்தான் செய்கிறோம். எனவே நாம் எப்போதாவது வேகம் குறைக்க வேண்டும்.</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87096" w:rsidRPr="00F71690">
        <w:rPr>
          <w:rFonts w:ascii="Uni Ila.Sundaram-04" w:hAnsi="Uni Ila.Sundaram-04" w:cs="Uni Ila.Sundaram-04"/>
          <w:noProof/>
          <w:sz w:val="32"/>
          <w:szCs w:val="32"/>
          <w:lang w:val="en-IN" w:bidi="ta-IN"/>
        </w:rPr>
        <w:t>8.</w:t>
      </w:r>
      <w:r w:rsidRPr="00F71690">
        <w:rPr>
          <w:rFonts w:ascii="Uni Ila.Sundaram-04" w:hAnsi="Uni Ila.Sundaram-04" w:cs="Uni Ila.Sundaram-04"/>
          <w:noProof/>
          <w:sz w:val="32"/>
          <w:szCs w:val="32"/>
          <w:lang w:val="en-IN" w:bidi="ta-IN"/>
        </w:rPr>
        <w:t xml:space="preserve"> இப்போது, இந்த நேரத்தில், நான் இந்த வாரம் பிஜி தீவுகளில் (Fiji Isles) இருக்க வேண்டியிருந்தது. பின்னர் 15 ஆம் தேதி அல்லது இந்த மாதத்தின் நடுப்பகுதியில், சிட்னி, ஆஸ்திரேலியா; நியூசிலாந்தில் தொடங்க வேண்டியிருந்தது. ஆனால் நான் அதை சில நாட்களுக்குத் தள்ளி வைக்க வேண்டியிருந்தது, அது எனக்கு இங்கே வரவும், சிகாகோவிற்கு விஜயம் செய்யவும் வாய்ப்பளித்தது. இந்த மேற்குப் பகுதியில் (West side) நான் வருவது இதுவே முதல் முறை என்று நினைக்கிறேன், </w:t>
      </w:r>
      <w:r w:rsidRPr="00F71690">
        <w:rPr>
          <w:rFonts w:ascii="Uni Ila.Sundaram-04" w:hAnsi="Uni Ila.Sundaram-04" w:cs="Uni Ila.Sundaram-04"/>
          <w:noProof/>
          <w:sz w:val="32"/>
          <w:szCs w:val="32"/>
          <w:lang w:val="en-IN" w:bidi="ta-IN"/>
        </w:rPr>
        <w:lastRenderedPageBreak/>
        <w:t>அப்படித்தானே? [ஒரு சகோதரர், "தெற்கு." என்று சொல்கிறார்] தெற்குப் பகுதி (South side), இப்போது நான் முழுவதுமாகத் திரும்பிவிட்டேன், தெற்குப் பகுதி.</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87096" w:rsidRPr="00F71690">
        <w:rPr>
          <w:rFonts w:ascii="Uni Ila.Sundaram-04" w:hAnsi="Uni Ila.Sundaram-04" w:cs="Uni Ila.Sundaram-04"/>
          <w:noProof/>
          <w:sz w:val="32"/>
          <w:szCs w:val="32"/>
          <w:lang w:val="en-IN" w:bidi="ta-IN"/>
        </w:rPr>
        <w:t>9.</w:t>
      </w:r>
      <w:r w:rsidRPr="00F71690">
        <w:rPr>
          <w:rFonts w:ascii="Uni Ila.Sundaram-04" w:hAnsi="Uni Ila.Sundaram-04" w:cs="Uni Ila.Sundaram-04"/>
          <w:noProof/>
          <w:sz w:val="32"/>
          <w:szCs w:val="32"/>
          <w:lang w:val="en-IN" w:bidi="ta-IN"/>
        </w:rPr>
        <w:t xml:space="preserve"> சகோதரர் ஜோசப் பேசிக்கொண்டிருந்த ஊழியத்தைப் பற்றி உங்களுக்கு எந்த மர்மமும் இல்லை என்று நான் உறுதியாக நம்புகிறேன், ஏனென்றால் நீங்கள் பல முறை கூட்டங்களில் இருந்திருக்கிறீர்கள். நம்முடைய கர்த்தர் செய்வது கிருபையானது, அதை நாங்கள் முழு இருதயத்தோடும் பாராட்டுகிறோம்.</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87096" w:rsidRPr="00F71690">
        <w:rPr>
          <w:rFonts w:ascii="Uni Ila.Sundaram-04" w:hAnsi="Uni Ila.Sundaram-04" w:cs="Uni Ila.Sundaram-04"/>
          <w:noProof/>
          <w:sz w:val="32"/>
          <w:szCs w:val="32"/>
          <w:lang w:val="en-IN" w:bidi="ta-IN"/>
        </w:rPr>
        <w:t>10.</w:t>
      </w:r>
      <w:r w:rsidRPr="00F71690">
        <w:rPr>
          <w:rFonts w:ascii="Uni Ila.Sundaram-04" w:hAnsi="Uni Ila.Sundaram-04" w:cs="Uni Ila.Sundaram-04"/>
          <w:noProof/>
          <w:sz w:val="32"/>
          <w:szCs w:val="32"/>
          <w:lang w:val="en-IN" w:bidi="ta-IN"/>
        </w:rPr>
        <w:t xml:space="preserve"> இன்று இரவு வரும் வழியில், நான் சகோதரர் கிராண்ட்டிடம் பேசிக்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கொண்டி</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ருந்தேன். நாங்கள் வெளிநாடுகள், ஆப்பிரிக்கா, இந்தியா மற்றும் நாங்கள் சென்றிருந்த பல்வேறு இடங்களைப் பற்றி அவரிடமும் சகோதரர் போஸிடமும் எண்ணங்களைப் பரிமாறிக் கொண்டிருந்தோம்.</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87096" w:rsidRPr="00F71690">
        <w:rPr>
          <w:rFonts w:ascii="Uni Ila.Sundaram-04" w:hAnsi="Uni Ila.Sundaram-04" w:cs="Uni Ila.Sundaram-04"/>
          <w:noProof/>
          <w:sz w:val="32"/>
          <w:szCs w:val="32"/>
          <w:lang w:val="en-IN" w:bidi="ta-IN"/>
        </w:rPr>
        <w:t>11.</w:t>
      </w:r>
      <w:r w:rsidRPr="00F71690">
        <w:rPr>
          <w:rFonts w:ascii="Uni Ila.Sundaram-04" w:hAnsi="Uni Ila.Sundaram-04" w:cs="Uni Ila.Sundaram-04"/>
          <w:noProof/>
          <w:sz w:val="32"/>
          <w:szCs w:val="32"/>
          <w:lang w:val="en-IN" w:bidi="ta-IN"/>
        </w:rPr>
        <w:t xml:space="preserve"> இந்தியாவில் மேடையில் நடந்த ஒரு சம்பவத்தை நான் விவரித்துக் கொண்டிருந்தேன். அன்று மதியம், ஒரு மொழிபெயர்ப்பாளர் மூலமாக பதினேழு அல்லது ஏழு பேர் என்னை </w:t>
      </w:r>
      <w:r w:rsidRPr="00F71690">
        <w:rPr>
          <w:rFonts w:ascii="Uni Ila.Sundaram-04" w:hAnsi="Uni Ila.Sundaram-04" w:cs="Uni Ila.Sundaram-04"/>
          <w:noProof/>
          <w:sz w:val="32"/>
          <w:szCs w:val="32"/>
          <w:lang w:val="en-IN" w:bidi="ta-IN"/>
        </w:rPr>
        <w:lastRenderedPageBreak/>
        <w:t>பேட்டி கண்டார்கள், அன்று மாலை அல்லது மதியம் வெவ்வேறு மதங்கள் அங்கு பிரதிநிதித்துவப்படுத்தப்பட்டன. அந்த பதினேழு பேரும் கிறிஸ்தவ மதத்திற்கு எதிரானவர்கள். நீங்கள் எப்படி உணர்ந்திருப்பீர்கள் என்று கற்பனை செய்து பாருங்கள். நான் ஜைனர்களின் (Jains) கோவிலில் இருந்தேன். சீக்கியர்கள், ஜைனர்கள், முகலாயர்கள் (Mohammedans), புத்த மதத்தினர் மற்றும் பலர் இருந்தனர். ஒவ்வொருவரும் கிறிஸ்தவத்திற்கு எதிரானவர்கள்.</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514286" w:rsidRPr="00F71690">
        <w:rPr>
          <w:rFonts w:ascii="Uni Ila.Sundaram-04" w:hAnsi="Uni Ila.Sundaram-04" w:cs="Uni Ila.Sundaram-04"/>
          <w:noProof/>
          <w:sz w:val="32"/>
          <w:szCs w:val="32"/>
          <w:lang w:val="en-IN" w:bidi="ta-IN"/>
        </w:rPr>
        <w:t>12.</w:t>
      </w:r>
      <w:r w:rsidRPr="00F71690">
        <w:rPr>
          <w:rFonts w:ascii="Uni Ila.Sundaram-04" w:hAnsi="Uni Ila.Sundaram-04" w:cs="Uni Ila.Sundaram-04"/>
          <w:noProof/>
          <w:sz w:val="32"/>
          <w:szCs w:val="32"/>
          <w:lang w:val="en-IN" w:bidi="ta-IN"/>
        </w:rPr>
        <w:t xml:space="preserve"> அவர்களில் பெரும்பாலோர் மறுபிறப்பை (reincarnation) நம்புகிறார்கள். ஆகையால், அவர்கள் நடக்கும்போது நடைபாதையைத் துடைக்க சிறிய துடைப்பங்களைச் செய்து கொள்கிறார்கள், இதனால் அவர்கள் ஒரு சிறிய எறும்பையோ அல்லது எதிலுமோ மிதித்து</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விடக்கூடாது, ஏனென்றால் அது இறந்த ஒரு உறவினராக இருக்கலாம். இப்போது, ஒரு எறும்பை மிதிப்பது தவறு என்று நினைக்கும் ஒரு நபருக்கு, பாவத்திற்கு பரிகாரமாக இரத்த பிராயச்சித்தத்தை நீங்கள் எப்படிப் பிரசங்கிப்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பீர்கள்? பாருங்கள், உங்களால் அதை ஒருபோதும் செய்ய முடியாது. அதனால் நான் என் </w:t>
      </w:r>
      <w:r w:rsidRPr="00F71690">
        <w:rPr>
          <w:rFonts w:ascii="Uni Ila.Sundaram-04" w:hAnsi="Uni Ila.Sundaram-04" w:cs="Uni Ila.Sundaram-04"/>
          <w:noProof/>
          <w:sz w:val="32"/>
          <w:szCs w:val="32"/>
          <w:lang w:val="en-IN" w:bidi="ta-IN"/>
        </w:rPr>
        <w:lastRenderedPageBreak/>
        <w:t>பங்கைப்பேசினேன். நான் ஏதாவது சொல்லா</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விட்டால் கிறிஸ்துவுக்குத் துரோகியாக இருந்திருப்பேன் என்று உணர்ந்தேன்.</w:t>
      </w:r>
    </w:p>
    <w:p w:rsidR="00014F1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D3BD6" w:rsidRPr="00F71690">
        <w:rPr>
          <w:rFonts w:ascii="Uni Ila.Sundaram-04" w:hAnsi="Uni Ila.Sundaram-04" w:cs="Uni Ila.Sundaram-04"/>
          <w:noProof/>
          <w:sz w:val="32"/>
          <w:szCs w:val="32"/>
          <w:lang w:val="en-IN" w:bidi="ta-IN"/>
        </w:rPr>
        <w:t>13.</w:t>
      </w:r>
      <w:r w:rsidRPr="00F71690">
        <w:rPr>
          <w:rFonts w:ascii="Uni Ila.Sundaram-04" w:hAnsi="Uni Ila.Sundaram-04" w:cs="Uni Ila.Sundaram-04"/>
          <w:noProof/>
          <w:sz w:val="32"/>
          <w:szCs w:val="32"/>
          <w:lang w:val="en-IN" w:bidi="ta-IN"/>
        </w:rPr>
        <w:t xml:space="preserve"> அன்று இரவு கூட்டத்தில், எங்களால் நகரத்திற்கு வெளியே செல்ல முடியவில்லை, ஏனென்றால் காவல்துறை பாதுகாப்பு இருக்க நாங்கள் நகரத்திற்குள் இருக்க வேண்டும் என்ற சட்டம் இருந்தது. நகரத்தின் மேயர் வெளியே வந்திருந்தார்; அன்று மதியம் அவரும், மெதடிஸ்ட் சபையின் பிஷப் மற்றும் பல கிறிஸ்தவ தலைவர்களும் என்னுடன் தாஜ் ஹோட்டலில் சந்தித்திருந்தோம்.</w:t>
      </w:r>
    </w:p>
    <w:p w:rsidR="00FF6E5E" w:rsidRPr="00F71690" w:rsidRDefault="00014F1E"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E5EDF" w:rsidRPr="00F71690">
        <w:rPr>
          <w:rFonts w:ascii="Uni Ila.Sundaram-04" w:hAnsi="Uni Ila.Sundaram-04" w:cs="Uni Ila.Sundaram-04"/>
          <w:noProof/>
          <w:sz w:val="32"/>
          <w:szCs w:val="32"/>
          <w:lang w:val="en-IN" w:bidi="ta-IN"/>
        </w:rPr>
        <w:t>14.</w:t>
      </w:r>
      <w:r w:rsidRPr="00F71690">
        <w:rPr>
          <w:rFonts w:ascii="Uni Ila.Sundaram-04" w:hAnsi="Uni Ila.Sundaram-04" w:cs="Uni Ila.Sundaram-04"/>
          <w:noProof/>
          <w:sz w:val="32"/>
          <w:szCs w:val="32"/>
          <w:lang w:val="en-IN" w:bidi="ta-IN"/>
        </w:rPr>
        <w:t xml:space="preserve"> எனவே நான் அதை நகரத்திற்குள் நடத்த வேண்டும் என்று அவர்கள் சொன்னார்கள். கூட்டத்தில் கலந்து கொள்ள நூறாயிரக்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கணக்கானோர் இருந்தனர். அங்கே எத்தனை பேர் இருப்பார்கள் என்று உங்களால் கணிக்க முடியாது, ஏனென்றால் உங்கள் கண்ணுக்கு எட்டிய தூரம் வரை ஒரே மக்கள் கூட்டம். கூட்டம் தொடங்கிய இடத்திலிருந்து காருக்குப் பக்கத்தில் காவலர்</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களுடன் காரில் ஏறி பேசுமிடத்திற்குச் செல்ல இரண்டு மணி நேரத்திற்கும் மேலானது. அதற்கு </w:t>
      </w:r>
      <w:r w:rsidRPr="00F71690">
        <w:rPr>
          <w:rFonts w:ascii="Uni Ila.Sundaram-04" w:hAnsi="Uni Ila.Sundaram-04" w:cs="Uni Ila.Sundaram-04"/>
          <w:noProof/>
          <w:sz w:val="32"/>
          <w:szCs w:val="32"/>
          <w:lang w:val="en-IN" w:bidi="ta-IN"/>
        </w:rPr>
        <w:lastRenderedPageBreak/>
        <w:t>எவ்வளவு நேரம் எடுக்கும் என்று நீங்கள் கற்பனை செய்து பார்க்கலாம். அவர்கள் நெருக்கியடித்து, தள்ளிக்கொண்டு, காரின் மீது ஏறினார்கள்; சில அடிகள் நகர்ந்ததும், காவலர்கள் அவர்களை நகரச் செய்தார்கள்.</w:t>
      </w:r>
    </w:p>
    <w:p w:rsidR="00DE7520" w:rsidRPr="00F71690" w:rsidRDefault="00CC734B"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15.</w:t>
      </w:r>
      <w:r w:rsidR="00DE7520" w:rsidRPr="00F71690">
        <w:rPr>
          <w:rFonts w:ascii="Uni Ila.Sundaram-04" w:hAnsi="Uni Ila.Sundaram-04" w:cs="Uni Ila.Sundaram-04"/>
          <w:noProof/>
          <w:sz w:val="32"/>
          <w:szCs w:val="32"/>
          <w:lang w:val="en-IN" w:bidi="ta-IN"/>
        </w:rPr>
        <w:t xml:space="preserve"> ஆனால் நான் பிரசங்க பீடத்திற்குச் சென்று பேசத் தொடங்கியபோது, 'இயேசு கிறிஸ்து நேற்றும் இன்றும் என்றும் மாறாதவர்' என்ற தலைப்பில் பேசினேன். அவர் நேற்று எப்படி இருந்தார் என்பதையும், அவர் மாறாதவர் என்றால் இன்றும் நாம் அதையே எதிர்பார்க்கலாம் என்றும், அவர் மரிக்கவில்லை, ஆனால் அவர் மரித்தோரிலிருந்து உயிர்த்தெழுந்தார் என்றும் கூறினேன்.</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CC734B" w:rsidRPr="00F71690">
        <w:rPr>
          <w:rFonts w:ascii="Uni Ila.Sundaram-04" w:hAnsi="Uni Ila.Sundaram-04" w:cs="Uni Ila.Sundaram-04"/>
          <w:noProof/>
          <w:sz w:val="32"/>
          <w:szCs w:val="32"/>
          <w:lang w:val="en-IN" w:bidi="ta-IN"/>
        </w:rPr>
        <w:t>16.</w:t>
      </w:r>
      <w:r w:rsidRPr="00F71690">
        <w:rPr>
          <w:rFonts w:ascii="Uni Ila.Sundaram-04" w:hAnsi="Uni Ila.Sundaram-04" w:cs="Uni Ila.Sundaram-04"/>
          <w:noProof/>
          <w:sz w:val="32"/>
          <w:szCs w:val="32"/>
          <w:lang w:val="en-IN" w:bidi="ta-IN"/>
        </w:rPr>
        <w:t xml:space="preserve"> எனவே, ஜெப அட்டைகள் (prayer cards) கொடுக்க முடியாத சூழலில், அவர்கள் தங்களால் முடிந்தவரை நெருங்கி வர அனுமதிக்க வேண்டியிருந்தது. காவலர்கள் மக்களை மேலே கொண்டு வருவார்கள். சரி, சிலர் கடந்த பிறகு, பரிசுத்த ஆவியானவர் அவர்களின் நிலைமை</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களையும் அவர்கள் செய்ததையும் எப்படி </w:t>
      </w:r>
      <w:r w:rsidRPr="00F71690">
        <w:rPr>
          <w:rFonts w:ascii="Uni Ila.Sundaram-04" w:hAnsi="Uni Ila.Sundaram-04" w:cs="Uni Ila.Sundaram-04"/>
          <w:noProof/>
          <w:sz w:val="32"/>
          <w:szCs w:val="32"/>
          <w:lang w:val="en-IN" w:bidi="ta-IN"/>
        </w:rPr>
        <w:lastRenderedPageBreak/>
        <w:t>வெளிப்படுத்துகிறார் என்பதை அவர்கள் பார்க்கத் தொடங்கியபோது...</w:t>
      </w:r>
    </w:p>
    <w:p w:rsidR="00B11CE2"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F760A" w:rsidRPr="00F71690">
        <w:rPr>
          <w:rFonts w:ascii="Uni Ila.Sundaram-04" w:hAnsi="Uni Ila.Sundaram-04" w:cs="Uni Ila.Sundaram-04"/>
          <w:noProof/>
          <w:sz w:val="32"/>
          <w:szCs w:val="32"/>
          <w:lang w:val="en-IN" w:bidi="ta-IN"/>
        </w:rPr>
        <w:t>17.</w:t>
      </w:r>
      <w:r w:rsidRPr="00F71690">
        <w:rPr>
          <w:rFonts w:ascii="Uni Ila.Sundaram-04" w:hAnsi="Uni Ila.Sundaram-04" w:cs="Uni Ila.Sundaram-04"/>
          <w:noProof/>
          <w:sz w:val="32"/>
          <w:szCs w:val="32"/>
          <w:lang w:val="en-IN" w:bidi="ta-IN"/>
        </w:rPr>
        <w:t xml:space="preserve"> நிச்சயமாக, அபிஷேகத்தின் கீழ், மக்கள் இதை ஒரு மனத்தொடர்பு (telepathy) அல்லது ஏதோ ஒன்று என்று நினைப்பதை உங்களால் சொல்ல முடியும், ஏனென்றால் இந்தியாவில் நிறைய சூனியங்களும் எல்லாமும் இருக்கிறது. </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18. அங்கே சென்றால் நீங்கள் எதையும் நம்பத் தயாராக இருக்க வேண்டும், நீங்கள் நம்புவீர்கள் என்று நினைக்காத காரியங்களையும் நம்ப வேண்டியிருக்கும், ஏனென்றால் ஒவ்</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வொன்றும் தனக்கென ஒரு மதம். அவர்கள் நெருப்பில் நடப்பார்கள்; ஒரு ஈட்டியை எடுத்து வாயில் குத்திக்கொள்வார்கள், ஒரு வாளை எடுத்து இதயத்தில் குத்தி தண்ணீர் ஊற்றுவார்கள், அது பின்பக்கமாக வெளியே ஓடும், வாளை வெளியே இழுப்பார்கள், இரத்தம் கூட வராது. ஓ, நீங்கள் ஒரு மரத்தில் ஏறலாம், ஒரு சிறு பையன் ஒரு பையை வைத்திருப்பான், தந்தை மேலே ஓடி அவனைத் துண்டு துண்டாக வெட்டி, கீழே போட்டு, அவற்றை ஒரு பையில் வைப்பார், அவன் உதைத்து, "அப்பா, என்னை வெளியே </w:t>
      </w:r>
      <w:r w:rsidRPr="00F71690">
        <w:rPr>
          <w:rFonts w:ascii="Uni Ila.Sundaram-04" w:hAnsi="Uni Ila.Sundaram-04" w:cs="Uni Ila.Sundaram-04"/>
          <w:noProof/>
          <w:sz w:val="32"/>
          <w:szCs w:val="32"/>
          <w:lang w:val="en-IN" w:bidi="ta-IN"/>
        </w:rPr>
        <w:lastRenderedPageBreak/>
        <w:t>விடுங்கள்" என்று கத்துவான். நீங்கள் இந்தியாவை அடையும்போது எதையும் நம்பத் தயாராக இருங்கள்.</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AD3B6B" w:rsidRPr="00F71690">
        <w:rPr>
          <w:rFonts w:ascii="Uni Ila.Sundaram-04" w:hAnsi="Uni Ila.Sundaram-04" w:cs="Uni Ila.Sundaram-04"/>
          <w:noProof/>
          <w:sz w:val="32"/>
          <w:szCs w:val="32"/>
          <w:lang w:val="en-IN" w:bidi="ta-IN"/>
        </w:rPr>
        <w:t>19.</w:t>
      </w:r>
      <w:r w:rsidRPr="00F71690">
        <w:rPr>
          <w:rFonts w:ascii="Uni Ila.Sundaram-04" w:hAnsi="Uni Ila.Sundaram-04" w:cs="Uni Ila.Sundaram-04"/>
          <w:noProof/>
          <w:sz w:val="32"/>
          <w:szCs w:val="32"/>
          <w:lang w:val="en-IN" w:bidi="ta-IN"/>
        </w:rPr>
        <w:t xml:space="preserve"> பிசாசு ஊழியர்கள், அவர்கள் உங்களுக்கு சவால் விடமாட்டார்கள் என்று நினைக்காதீர்கள்; அவர்கள் செய்வார்கள். நீங்கள் எதைப் பற்றி பேசுகிறீர்கள் என்பதில் நீங்கள் கவனமாக இருக்க வேண்டும். அங்கே நீங்கள் அமெரிக்காவில் செய்வதைப் போல எதையும் செய்துவிட்டு தப்பித்துக்கொள்ள முடியாது. அது சரியானது என்று நீங்கள் உறுதியாக இருக்க வேண்டும், இல்லையென்றால் நீங்கள் எதையும் சொல்லக்கூடாது.</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AD3B6B" w:rsidRPr="00F71690">
        <w:rPr>
          <w:rFonts w:ascii="Uni Ila.Sundaram-04" w:hAnsi="Uni Ila.Sundaram-04" w:cs="Uni Ila.Sundaram-04"/>
          <w:noProof/>
          <w:sz w:val="32"/>
          <w:szCs w:val="32"/>
          <w:lang w:val="en-IN" w:bidi="ta-IN"/>
        </w:rPr>
        <w:t>20.</w:t>
      </w:r>
      <w:r w:rsidRPr="00F71690">
        <w:rPr>
          <w:rFonts w:ascii="Uni Ila.Sundaram-04" w:hAnsi="Uni Ila.Sundaram-04" w:cs="Uni Ila.Sundaram-04"/>
          <w:noProof/>
          <w:sz w:val="32"/>
          <w:szCs w:val="32"/>
          <w:lang w:val="en-IN" w:bidi="ta-IN"/>
        </w:rPr>
        <w:t xml:space="preserve"> எனவே அன்று இரவு மேடையில், அங்கிருந்த ராஜாக்களும் மற்றவர்களும் இது ஒரு டெலிபதி (telepathy) என்று நம்புவதை நீங்கள் உணர முடிந்தது. சிறிது நேரத்திற்குப் பிறகு ஒரு குஷ்டரோகி வந்தார். குஷ்டரோகத்தைக் கையாள்வது பற்றி எனக்கு அதிகம் தெரியாது; ஆப்பிரிக்காவில் மட்டுமே எனக்கு கொஞ்சம் அனுபவம் இருந்தது.</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AD3B6B" w:rsidRPr="00F71690">
        <w:rPr>
          <w:rFonts w:ascii="Uni Ila.Sundaram-04" w:hAnsi="Uni Ila.Sundaram-04" w:cs="Uni Ila.Sundaram-04"/>
          <w:noProof/>
          <w:sz w:val="32"/>
          <w:szCs w:val="32"/>
          <w:lang w:val="en-IN" w:bidi="ta-IN"/>
        </w:rPr>
        <w:t>21.</w:t>
      </w:r>
      <w:r w:rsidRPr="00F71690">
        <w:rPr>
          <w:rFonts w:ascii="Uni Ila.Sundaram-04" w:hAnsi="Uni Ila.Sundaram-04" w:cs="Uni Ila.Sundaram-04"/>
          <w:noProof/>
          <w:sz w:val="32"/>
          <w:szCs w:val="32"/>
          <w:lang w:val="en-IN" w:bidi="ta-IN"/>
        </w:rPr>
        <w:t xml:space="preserve"> கைகள் இல்லாமல் வெறும் துண்டுகளுடன், முகம் முழுவதும் அரிக்கப்பட்ட நிலையில் இருந்த இந்த சிறிய குஷ்டரோகி வந்து, என் மீது தன் கைகளை வீசினான். நான் அவனுக்காக ஜெபித்தேன். அவன் மேடையை விட்டுச் சென்றதும், அடுத்து வந்தவர் ஒரு குருடர். பரிசுத்த ஆவியானவர் அவர் யார் என்று அவரிடம் சொன்னார். என்னால் அவர் பெயரைச் சொல்ல முடியவில்லை, அவருடைய பெயருக்கான எழுத்துக்களைக் கூட்டிச் சொல்ல வேண்டி</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யிருந்தது. அவர் இருபது ஆண்டுகளாக இந்த நிலையில் இருந்தார் என்றும், அவர் சூரியனை வணங்குபவர் என்றும் சொல்லப்பட்டது; அவர் சூரியனை வணங்கி, அதைப் பார்த்து குருடானார் என்றும், அவர் பிச்சைக்காரர் என்றும், இரண்டு குழந்தைகள் இருப்பதாகவும் சொல்லப்பட்டது. அது அனைத்தும் உண்மை. பின்னர், நான் சொன்னேன், "பாருங்கள், என்னால் இவரை சுகமாக்க முடியாது, ஏனென்றால் தேவன் ஏற்கனவே செய்ததை என்னால் செய்ய முடியாது, ஏனென்றால் அவர் நம்முடைய மீறுதல்</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களினிமித்தம் காயப்பட்டு, அவருடைய தழும்புகளால் நாம் சுகமானோம்."</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AD3B6B" w:rsidRPr="00F71690">
        <w:rPr>
          <w:rFonts w:ascii="Uni Ila.Sundaram-04" w:hAnsi="Uni Ila.Sundaram-04" w:cs="Uni Ila.Sundaram-04"/>
          <w:noProof/>
          <w:sz w:val="32"/>
          <w:szCs w:val="32"/>
          <w:lang w:val="en-IN" w:bidi="ta-IN"/>
        </w:rPr>
        <w:t>22.</w:t>
      </w:r>
      <w:r w:rsidRPr="00F71690">
        <w:rPr>
          <w:rFonts w:ascii="Uni Ila.Sundaram-04" w:hAnsi="Uni Ila.Sundaram-04" w:cs="Uni Ila.Sundaram-04"/>
          <w:noProof/>
          <w:sz w:val="32"/>
          <w:szCs w:val="32"/>
          <w:lang w:val="en-IN" w:bidi="ta-IN"/>
        </w:rPr>
        <w:t xml:space="preserve"> தெய்வீக சுகம் என்பது ஏதோ மந்திர தந்திரமோ (hocus pocus), அல்லது ஏதோ ஒரு அசைவோ, அல்லது மக்கள் தங்கள் கைகளில் ஏந்திச் செல்லும் ஏதோ ஒரு ஆசீர்வாதமோ அல்ல, ஆனால் அது இயேசு கிறிஸ்துவின் உயிர்த்தெழுதலின் மீது உங்களுக்கு இருக்கும் சந்தேகமற்ற விசுவாசமாகும். இது கல்வாரியில் கிறிஸ்துவால் செய்யப்பட்ட ஒரு முடிக்கப்பட்ட செயலாகும்.</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AD3B6B" w:rsidRPr="00F71690">
        <w:rPr>
          <w:rFonts w:ascii="Uni Ila.Sundaram-04" w:hAnsi="Uni Ila.Sundaram-04" w:cs="Uni Ila.Sundaram-04"/>
          <w:noProof/>
          <w:sz w:val="32"/>
          <w:szCs w:val="32"/>
          <w:lang w:val="en-IN" w:bidi="ta-IN"/>
        </w:rPr>
        <w:t>23.</w:t>
      </w:r>
      <w:r w:rsidRPr="00F71690">
        <w:rPr>
          <w:rFonts w:ascii="Uni Ila.Sundaram-04" w:hAnsi="Uni Ila.Sundaram-04" w:cs="Uni Ila.Sundaram-04"/>
          <w:noProof/>
          <w:sz w:val="32"/>
          <w:szCs w:val="32"/>
          <w:lang w:val="en-IN" w:bidi="ta-IN"/>
        </w:rPr>
        <w:t xml:space="preserve"> இன்று இரவு நான் கேட்கலாம், இங்கே நடந்த கூட்டங்களில் எத்தனை பேர் இரட்சிக்கப்பட்டீர்கள்? உங்களில் சிலர் கைகளை உயர்த்துவீர்கள். பத்து ஆண்டுகளுக்கு முன்பு எத்தனை பேர் இரட்சிக்கப்பட்டீர்கள் என்று நான் கேட்டால், நீங்கள் கைகளை உயர்த்துவீர்கள். ஆனால் ஒரு வகையில் அது சரி, மற்றொரு வகையில் அது சரியல்ல. நீங்கள் ஒரு வாரத்திற்கு முன்போ அல்லது பத்து ஆண்டுகளுக்கு முன்போ இரட்சிக்கப்படவில்லை, நீங்கள் பத்தொன்பூறு ஆண்டுகளுக்கு முன்பே இரட்சிக்கப்பட்டீர்கள். இயேசு கல்வாரியில் மரித்தபோது, அவர் உலகின் பாவத்தைப் போக்கினார். ஆனால் நீங்கள் அதை ஏற்றுக்கொள்ளும் வரை அது உங்களுக்கு எந்தப் </w:t>
      </w:r>
      <w:r w:rsidRPr="00F71690">
        <w:rPr>
          <w:rFonts w:ascii="Uni Ila.Sundaram-04" w:hAnsi="Uni Ila.Sundaram-04" w:cs="Uni Ila.Sundaram-04"/>
          <w:noProof/>
          <w:sz w:val="32"/>
          <w:szCs w:val="32"/>
          <w:lang w:val="en-IN" w:bidi="ta-IN"/>
        </w:rPr>
        <w:lastRenderedPageBreak/>
        <w:t>பயனும் தராது. நீங்கள் அதை நேற்று இரவு அல்லது பத்து ஆண்டுகளுக்கு முன்பு ஏற்றுக்கொண்டீர்கள்.</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AD3B6B" w:rsidRPr="00F71690">
        <w:rPr>
          <w:rFonts w:ascii="Uni Ila.Sundaram-04" w:hAnsi="Uni Ila.Sundaram-04" w:cs="Uni Ila.Sundaram-04"/>
          <w:noProof/>
          <w:sz w:val="32"/>
          <w:szCs w:val="32"/>
          <w:lang w:val="en-IN" w:bidi="ta-IN"/>
        </w:rPr>
        <w:t>24.</w:t>
      </w:r>
      <w:r w:rsidRPr="00F71690">
        <w:rPr>
          <w:rFonts w:ascii="Uni Ila.Sundaram-04" w:hAnsi="Uni Ila.Sundaram-04" w:cs="Uni Ila.Sundaram-04"/>
          <w:noProof/>
          <w:sz w:val="32"/>
          <w:szCs w:val="32"/>
          <w:lang w:val="en-IN" w:bidi="ta-IN"/>
        </w:rPr>
        <w:t xml:space="preserve"> அதே நேரத்தில்தான் "அவர் நம்முடைய மீறுதல்களினிமித்தம் காயப்பட்டு, அவருடைய தழும்புகளால் நாம் சுகமானோம்." உங்களுக்காக கல்வாரியில் கிறிஸ்து மூலமாக தேவன் செய்த முடிக்கப்பட்ட வேலையின் மீதான உங்கள் விசுவாசமே அது. அது முழுமையானது. இரட்சிக்கப்படாத ஒரு பாவி கூட இன்று இரவு இங்கே இல்லை. நீங்கள் உயிருடன் இருக்கும் வரையிலும் தேவன் உங்களோடு இடைபடும் வரையிலும் நீங்கள் தேவனுடைய இரக்கத்தின் கீழ் இருக்கிறீர்கள். ஆனால் நீங்கள் மரித்து, அதற்கு அப்பால் செல்லும்போது, நீங்கள் நியாயத்தீர்ப்பில் இருக்கிறீர்கள். நீங்கள் உங்களை நியாயம் தீர்த்துக்கொண்டீர்கள்.</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AD3B6B" w:rsidRPr="00F71690">
        <w:rPr>
          <w:rFonts w:ascii="Uni Ila.Sundaram-04" w:hAnsi="Uni Ila.Sundaram-04" w:cs="Uni Ila.Sundaram-04"/>
          <w:noProof/>
          <w:sz w:val="32"/>
          <w:szCs w:val="32"/>
          <w:lang w:val="en-IN" w:bidi="ta-IN"/>
        </w:rPr>
        <w:t>25.</w:t>
      </w:r>
      <w:r w:rsidRPr="00F71690">
        <w:rPr>
          <w:rFonts w:ascii="Uni Ila.Sundaram-04" w:hAnsi="Uni Ila.Sundaram-04" w:cs="Uni Ila.Sundaram-04"/>
          <w:noProof/>
          <w:sz w:val="32"/>
          <w:szCs w:val="32"/>
          <w:lang w:val="en-IN" w:bidi="ta-IN"/>
        </w:rPr>
        <w:t xml:space="preserve"> சுகம் பெறுதல், இங்கே ஒருவரும் இல்லை... இங்கே யாராவது நோயுற்றிருந்தால், நீங்கள் ஒவ்வொருவரும் இப்பொழுது சுகமாக்கப்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பட்டிருக்கிறீர்கள். நீங்கள் எப்போதாவது சுகமாவதைப்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போலவே இதுவும் இருக்கிறது. </w:t>
      </w:r>
      <w:r w:rsidRPr="00F71690">
        <w:rPr>
          <w:rFonts w:ascii="Uni Ila.Sundaram-04" w:hAnsi="Uni Ila.Sundaram-04" w:cs="Uni Ila.Sundaram-04"/>
          <w:noProof/>
          <w:sz w:val="32"/>
          <w:szCs w:val="32"/>
          <w:lang w:val="en-IN" w:bidi="ta-IN"/>
        </w:rPr>
        <w:lastRenderedPageBreak/>
        <w:t>இயேசு உங்கள் மீறுதல்களுக்காக காயப்பட்டார் என்றும், அவருடைய தழும்புகளால் நீங்கள் சுகமானீர்கள் என்றும் விசுவாசித்து ஏற்றுக்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கொள்வது உங்கள் விசுவாசமாகும்.</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AD3B6B" w:rsidRPr="00F71690">
        <w:rPr>
          <w:rFonts w:ascii="Uni Ila.Sundaram-04" w:hAnsi="Uni Ila.Sundaram-04" w:cs="Uni Ila.Sundaram-04"/>
          <w:noProof/>
          <w:sz w:val="32"/>
          <w:szCs w:val="32"/>
          <w:lang w:val="en-IN" w:bidi="ta-IN"/>
        </w:rPr>
        <w:t>26.</w:t>
      </w:r>
      <w:r w:rsidRPr="00F71690">
        <w:rPr>
          <w:rFonts w:ascii="Uni Ila.Sundaram-04" w:hAnsi="Uni Ila.Sundaram-04" w:cs="Uni Ila.Sundaram-04"/>
          <w:noProof/>
          <w:sz w:val="32"/>
          <w:szCs w:val="32"/>
          <w:lang w:val="en-IN" w:bidi="ta-IN"/>
        </w:rPr>
        <w:t xml:space="preserve"> எனவே யாராலும் சுகமாக்க முடியாது. என் வாழ்வில் நான் யாரையும் சுகமாக்கியதில்லை, இனிமேலும் செய்யப்போவதில்லை. ஆனால் மக்களுக்காக நான் ஜெபித்தபோது பல முறை ஜெபத்திற்கு நேரடி பதில்களைப் பெற்றிருக்கிறேன். அது ஒரு ஜெபம்... "விசுவாசமுள்ள ஜெபம் பிணியாளியை இரட்சிக்கும்."</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857D3" w:rsidRPr="00F71690">
        <w:rPr>
          <w:rFonts w:ascii="Uni Ila.Sundaram-04" w:hAnsi="Uni Ila.Sundaram-04" w:cs="Uni Ila.Sundaram-04"/>
          <w:noProof/>
          <w:sz w:val="32"/>
          <w:szCs w:val="32"/>
          <w:lang w:val="en-IN" w:bidi="ta-IN"/>
        </w:rPr>
        <w:t>27.</w:t>
      </w:r>
      <w:r w:rsidRPr="00F71690">
        <w:rPr>
          <w:rFonts w:ascii="Uni Ila.Sundaram-04" w:hAnsi="Uni Ila.Sundaram-04" w:cs="Uni Ila.Sundaram-04"/>
          <w:noProof/>
          <w:sz w:val="32"/>
          <w:szCs w:val="32"/>
          <w:lang w:val="en-IN" w:bidi="ta-IN"/>
        </w:rPr>
        <w:t xml:space="preserve"> எனவே அந்த மனிதனை சுகமாக்க எனக்கு எந்த வழியும் இல்லை. அவர்... இருபது ஆண்டுகளாக குருடராக இருந்தார். ஒரு மெதடிஸ்ட் மருத்துவர் அவரைப் பரிசோதித்தார். குருடாக இருந்ததால் அவர் கண்கள் வெண்மையாக இருந்தன. அந்தச் சகோதரருக்காக நான் ஜெபம் செய்து அவரை மேடையிலிருந்து அனுப்பத் தொடங்கியபோது, அது தேவனுடைய உன்னத கிருபை, அவர் மேல் ஒரு நிழல் போல வந்தது, நான் அதைப் பார்த்தேன், அது ஒரு தரிசனம். அங்கே அந்த மனிதர் மற்றவர்களைப் </w:t>
      </w:r>
      <w:r w:rsidRPr="00F71690">
        <w:rPr>
          <w:rFonts w:ascii="Uni Ila.Sundaram-04" w:hAnsi="Uni Ila.Sundaram-04" w:cs="Uni Ila.Sundaram-04"/>
          <w:noProof/>
          <w:sz w:val="32"/>
          <w:szCs w:val="32"/>
          <w:lang w:val="en-IN" w:bidi="ta-IN"/>
        </w:rPr>
        <w:lastRenderedPageBreak/>
        <w:t>போல இயல்பான பார்வையுடன் நின்றார். இப்போது, பாருங்கள், அதைச் செய்தது தேவனுடைய கிருபை.</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857D3" w:rsidRPr="00F71690">
        <w:rPr>
          <w:rFonts w:ascii="Uni Ila.Sundaram-04" w:hAnsi="Uni Ila.Sundaram-04" w:cs="Uni Ila.Sundaram-04"/>
          <w:noProof/>
          <w:sz w:val="32"/>
          <w:szCs w:val="32"/>
          <w:lang w:val="en-IN" w:bidi="ta-IN"/>
        </w:rPr>
        <w:t>28.</w:t>
      </w:r>
      <w:r w:rsidRPr="00F71690">
        <w:rPr>
          <w:rFonts w:ascii="Uni Ila.Sundaram-04" w:hAnsi="Uni Ila.Sundaram-04" w:cs="Uni Ila.Sundaram-04"/>
          <w:noProof/>
          <w:sz w:val="32"/>
          <w:szCs w:val="32"/>
          <w:lang w:val="en-IN" w:bidi="ta-IN"/>
        </w:rPr>
        <w:t xml:space="preserve"> அப்போது அது ஒரு வாய்ப்பாக அமைந்தது. மக்களிடம் பேசுவதற்கு அது எனக்கு ஒரு வாய்ப்பாக இருந்தது. நான் சொன்னேன், "இன்று ஜைனர்களின் கோவிலில், பதினேழு வெவ்வேறு மதங்கள் நம் கிறிஸ்தவத்தைத் தாழ்த்திப் பேசுவதை நான் கவனித்தேன்." மேலும் நான் சொன்னேன், "இப்போது, இன்று இரவு, இங்கே சூரியனை வணங்கும் ஒரு மனிதர் குருடராக இருக்கிறார். முகலாய மதம் (Mohammedan religion) கிறிஸ்தவத்தை விட மூன்று மடங்கு பெரியது என்று நீங்கள் சொல்கிறீர்கள்," அது உண்மைதான்.</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857D3" w:rsidRPr="00F71690">
        <w:rPr>
          <w:rFonts w:ascii="Uni Ila.Sundaram-04" w:hAnsi="Uni Ila.Sundaram-04" w:cs="Uni Ila.Sundaram-04"/>
          <w:noProof/>
          <w:sz w:val="32"/>
          <w:szCs w:val="32"/>
          <w:lang w:val="en-IN" w:bidi="ta-IN"/>
        </w:rPr>
        <w:t>29.</w:t>
      </w:r>
      <w:r w:rsidRPr="00F71690">
        <w:rPr>
          <w:rFonts w:ascii="Uni Ila.Sundaram-04" w:hAnsi="Uni Ila.Sundaram-04" w:cs="Uni Ila.Sundaram-04"/>
          <w:noProof/>
          <w:sz w:val="32"/>
          <w:szCs w:val="32"/>
          <w:lang w:val="en-IN" w:bidi="ta-IN"/>
        </w:rPr>
        <w:t xml:space="preserve"> புத்த மதத்தினர் கிறிஸ்தவத்திற்கு வெகு அப்பால் இருக்கிறார்கள், மேலும் உலகின் மதங்களில் கிறிஸ்தவம் மூன்றாவது அல்லது நான்காவது இடத்தைப் பிடித்துள்ளது. அது எண்ணிக்கையில்; கத்தோலிக்க மற்றும் புராட்டஸ்டன்ட் இரண்டும் சேர்த்து.</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F857D3" w:rsidRPr="00F71690">
        <w:rPr>
          <w:rFonts w:ascii="Uni Ila.Sundaram-04" w:hAnsi="Uni Ila.Sundaram-04" w:cs="Uni Ila.Sundaram-04"/>
          <w:noProof/>
          <w:sz w:val="32"/>
          <w:szCs w:val="32"/>
          <w:lang w:val="en-IN" w:bidi="ta-IN"/>
        </w:rPr>
        <w:t>30.</w:t>
      </w:r>
      <w:r w:rsidRPr="00F71690">
        <w:rPr>
          <w:rFonts w:ascii="Uni Ila.Sundaram-04" w:hAnsi="Uni Ila.Sundaram-04" w:cs="Uni Ila.Sundaram-04"/>
          <w:noProof/>
          <w:sz w:val="32"/>
          <w:szCs w:val="32"/>
          <w:lang w:val="en-IN" w:bidi="ta-IN"/>
        </w:rPr>
        <w:t xml:space="preserve"> ஆனால் நான் சொன்னேன், "நிச்சயமாக, யாரோ ஒருவர் சரி, யாரோ ஒருவர் தவறு. அப்படித்தான் இருக்க வேண்டும். மெய்யான ஜீவனுள்ள தேவன் ஒருவர் இருக்கிறார். அவருடைய மக்களுக்கு ஒரு இரட்சிப்பை வைத்திருக்கிறார். சிருஷ்டிகரை வணங்குவதற்குப் பதிலாக சிருஷ்டியை வணங்கிய ஒரு மனிதர் இங்கே இருக்கிறார், அதை நாம் நம்புவோம். ஆனால் அவர் குருடர், அவர் உண்மையான மெய் தேவனிடம் வர விரும்புகிறார்."</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511EBD" w:rsidRPr="00F71690">
        <w:rPr>
          <w:rFonts w:ascii="Uni Ila.Sundaram-04" w:hAnsi="Uni Ila.Sundaram-04" w:cs="Uni Ila.Sundaram-04"/>
          <w:noProof/>
          <w:sz w:val="32"/>
          <w:szCs w:val="32"/>
          <w:lang w:val="en-IN" w:bidi="ta-IN"/>
        </w:rPr>
        <w:t>31.</w:t>
      </w:r>
      <w:r w:rsidRPr="00F71690">
        <w:rPr>
          <w:rFonts w:ascii="Uni Ila.Sundaram-04" w:hAnsi="Uni Ila.Sundaram-04" w:cs="Uni Ila.Sundaram-04"/>
          <w:noProof/>
          <w:sz w:val="32"/>
          <w:szCs w:val="32"/>
          <w:lang w:val="en-IN" w:bidi="ta-IN"/>
        </w:rPr>
        <w:t xml:space="preserve"> நான் சொன்னேன், "இப்போது, இந்த குருடனுக்கு பார்வையை மீட்டெடுக்க முகலாய மதகுருவை இங்கே வருமாறு நான் கேட்கிறேன். அவர் அதைச் செய்ய முடிந்தால், இந்த குருடன் ஒரு முகலாயராக மாறுவார், மேலும் அவர் இந்த குருடனுக்கு பார்வையை மீட்டெடுத்தால் நானும் மாறுவேன்." மேலும் நான் சொன்னேன், "புத்த மதத்தின் அல்லது ஜைனர்களின் அல்லது இங்கே உள்ள மற்ற மதங்களின் பூசாரிகளுக்கு, உங்கள் தலைவர்கள் எவருக்கும், பரிசுத்தவான்களே இங்கே வந்து, இந்த மனிதனுக்கு பார்வையை மீட்டெடுங்கள் என்றும் நான் சவால் விடுகிறேன். அவரைப் படைத்த ஒரு தேவன் இருந்தால், </w:t>
      </w:r>
      <w:r w:rsidRPr="00F71690">
        <w:rPr>
          <w:rFonts w:ascii="Uni Ila.Sundaram-04" w:hAnsi="Uni Ila.Sundaram-04" w:cs="Uni Ila.Sundaram-04"/>
          <w:noProof/>
          <w:sz w:val="32"/>
          <w:szCs w:val="32"/>
          <w:lang w:val="en-IN" w:bidi="ta-IN"/>
        </w:rPr>
        <w:lastRenderedPageBreak/>
        <w:t>அந்தத் தேவனை வணங்க அவர் உண்மையான இருதயத்துடன் திரும்பி வர விரும்பினால், நிச்சயமாக அந்தத் தேவன் அவருடைய பார்வையை மீட்டெடுத்து அவரை வணங்கும் நிலையில் வைப்பார்."</w:t>
      </w:r>
    </w:p>
    <w:p w:rsidR="00DE7520" w:rsidRPr="00F71690" w:rsidRDefault="00DE7520"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இப்போது, நான் என்ன பேசிக்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கொண்டிருக்கிறேன் என்பதை அறிந்த ஒரு தரிசனம் இல்லாவிட்டால் நான் ஒருபோதும் அப்படிச் சொல்லியிருக்க மாட்டேன்.</w:t>
      </w:r>
    </w:p>
    <w:p w:rsidR="001D5DB7" w:rsidRPr="00F71690" w:rsidRDefault="00511EB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32.</w:t>
      </w:r>
      <w:r w:rsidR="001D5DB7" w:rsidRPr="00F71690">
        <w:rPr>
          <w:rFonts w:ascii="Uni Ila.Sundaram-04" w:hAnsi="Uni Ila.Sundaram-04" w:cs="Uni Ila.Sundaram-04"/>
          <w:noProof/>
          <w:sz w:val="32"/>
          <w:szCs w:val="32"/>
          <w:lang w:val="en-IN" w:bidi="ta-IN"/>
        </w:rPr>
        <w:t xml:space="preserve"> நம்முடைய கர்த்தர் அப்படித்தான் செய்தார். "பிதா எனக்குச் செய்வதைக் காண்பிக்கும் வரை நான் ஒன்றும் செய்வதில்லை" என்று அவர் கூறினார், யோவான் 5:19. எந்த தீர்க்கதரிசியோ அல்லது கர்த்தராகிய இயேசுவோ ஒருபோதும் தாங்களாகவே சென்று காரியங்களைச் செய்யவில்லை. இயேசு பொய் சொல்ல முடியாது, ஏனென்றால் அவர் தேவன். மேலும் அவர், "மெய்யாகவே மெய்யாகவே நான் உங்களுக்குச் சொல்லுகிறேன், பிதா செய்வதைக் குமாரன் காண்கிறதேயன்றி, தமக்கென ஒன்றும் செய்யமாட்டார்," என்றார். பிதா செய்வதைக் கேட்பது அல்ல, பிதா செய்வதைக் காண்பது.</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26189A" w:rsidRPr="00F71690">
        <w:rPr>
          <w:rFonts w:ascii="Uni Ila.Sundaram-04" w:hAnsi="Uni Ila.Sundaram-04" w:cs="Uni Ila.Sundaram-04"/>
          <w:noProof/>
          <w:sz w:val="32"/>
          <w:szCs w:val="32"/>
          <w:lang w:val="en-IN" w:bidi="ta-IN"/>
        </w:rPr>
        <w:t>33.</w:t>
      </w:r>
      <w:r w:rsidRPr="00F71690">
        <w:rPr>
          <w:rFonts w:ascii="Uni Ila.Sundaram-04" w:hAnsi="Uni Ila.Sundaram-04" w:cs="Uni Ila.Sundaram-04"/>
          <w:noProof/>
          <w:sz w:val="32"/>
          <w:szCs w:val="32"/>
          <w:lang w:val="en-IN" w:bidi="ta-IN"/>
        </w:rPr>
        <w:t xml:space="preserve"> கர்மேல் மலையில் எலியா, காளையையும் எல்லாவற்றையும் வைத்தபோது, அவர் மக்கள் முன் வந்து, "கர்த்தராகிய தேவனே, உம்முடைய கட்டளையின்படியே நான் இதையெல்லாம் செய்தேன்," என்று கூறினார். எப்போதும் தேவன் தான்; மாம்சம் எங்கும் மேன்மை பாராட்ட முடியாது. அது ஒரு தரிசனமாக இருந்தது. அதனால்தான் நீங்கள் தைரியமாகப் பேச முடியும், ஏனென்றால் தேவன் அப்படிச் சொன்னார். அது முடிவானது.</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26189A" w:rsidRPr="00F71690">
        <w:rPr>
          <w:rFonts w:ascii="Uni Ila.Sundaram-04" w:hAnsi="Uni Ila.Sundaram-04" w:cs="Uni Ila.Sundaram-04"/>
          <w:noProof/>
          <w:sz w:val="32"/>
          <w:szCs w:val="32"/>
          <w:lang w:val="en-IN" w:bidi="ta-IN"/>
        </w:rPr>
        <w:t>34.</w:t>
      </w:r>
      <w:r w:rsidRPr="00F71690">
        <w:rPr>
          <w:rFonts w:ascii="Uni Ila.Sundaram-04" w:hAnsi="Uni Ila.Sundaram-04" w:cs="Uni Ila.Sundaram-04"/>
          <w:noProof/>
          <w:sz w:val="32"/>
          <w:szCs w:val="32"/>
          <w:lang w:val="en-IN" w:bidi="ta-IN"/>
        </w:rPr>
        <w:t xml:space="preserve"> அப்போது, அவர்கள் அனைவரும் மிகவும் அமைதியாக இருந்தார்கள். நான் சொன்னேன், "இது மிகவும் அமைதியான ஒரு கூட்டம்." மேலும் நான் சொன்னேன், "இன்று, கிறிஸ்தவத்தை விட முகலாய மதம் எவ்வளவு பெரியது என்று நீங்கள் முகலாயர்கள் என்னிடம் சொல்ல முயற்சித்தீர்கள். இப்போது, பூசாரிகள் முன் வந்து அதைச் செய்யட்டும், அல்லது மற்றவர்களும்." நான் சொன்னேன், "அவர்களால் அதைச் செய்ய முடியாததற்குக் காரணம், அவர்கள் வராததற்குக் காரணம், அவர்களால் அதைச் செய்ய முடியாது." மேலும் நான் சொன்னேன், "என்னாலும் அதைச் செய்ய முடியாது. ஆனால் </w:t>
      </w:r>
      <w:r w:rsidRPr="00F71690">
        <w:rPr>
          <w:rFonts w:ascii="Uni Ila.Sundaram-04" w:hAnsi="Uni Ila.Sundaram-04" w:cs="Uni Ila.Sundaram-04"/>
          <w:noProof/>
          <w:sz w:val="32"/>
          <w:szCs w:val="32"/>
          <w:lang w:val="en-IN" w:bidi="ta-IN"/>
        </w:rPr>
        <w:lastRenderedPageBreak/>
        <w:t>இன்று உயிருடன் இருக்கிற, நான் யாரைப் பிரதிபலிக்கிறேனோ அந்த இயேசு கிறிஸ்துவாகிய தம் குமாரனை எழுப்பின பரலோகத்தின் தேவன், அந்த மனிதர் தன் பார்வையைப் பெறுவார் என்று எனக்கு ஒரு தரிசனத்தைக் காட்டினார். இப்போது, அவர் அதைச் செய்யாவிட்டால், நான் ஒரு பொய்யான தலைவன், இந்தியாவிலிருந்து விரட்டப்பட வேண்டும். ஆனால்," நான் சொன்னேன், "அவர் அதைச் செய்தால், உங்கள் பூசாரிகளும் பரிசுத்தவான்களும் அமைதியாக உட்கார்ந்திருப்பதை நீங்கள் அனைவரும் பார்க்கிறீர்கள்." நான் சொன்னேன், "நான்-நான் அந்த மனிதர் தன் பார்வையைப் பெறுவதைப் பார்க்க விரும்புகிறேன். உங்கள் பாடப்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புத்தகங்களையும் உங்கள் மதங்களையும் விவாதிக்க நான் விரும்பவில்லை. அந்த மனிதனுக்கு பார்வை கொடுக்கப்பட வேண்டும் என்று நான் விரும்புகிறேன். மனித இனத்தைப் படைத்த சிருஷ்டிகராகிய தேவன் அவருடைய பார்வையை மீண்டும் கொடுக்கட்டும், ஏனென்றால் இது ஒரு ஏமாற்று வேலையாக இருக்காது. இது உண்மையாக இருக்க வேண்டும், ஏனென்றால் அது உருவாக்கப்பட வேண்டும், ஏனென்றால் அவருக்கு கண்கள் இல்லை."</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26189A" w:rsidRPr="00F71690">
        <w:rPr>
          <w:rFonts w:ascii="Uni Ila.Sundaram-04" w:hAnsi="Uni Ila.Sundaram-04" w:cs="Uni Ila.Sundaram-04"/>
          <w:noProof/>
          <w:sz w:val="32"/>
          <w:szCs w:val="32"/>
          <w:lang w:val="en-IN" w:bidi="ta-IN"/>
        </w:rPr>
        <w:t>35.</w:t>
      </w:r>
      <w:r w:rsidRPr="00F71690">
        <w:rPr>
          <w:rFonts w:ascii="Uni Ila.Sundaram-04" w:hAnsi="Uni Ila.Sundaram-04" w:cs="Uni Ila.Sundaram-04"/>
          <w:noProof/>
          <w:sz w:val="32"/>
          <w:szCs w:val="32"/>
          <w:lang w:val="en-IN" w:bidi="ta-IN"/>
        </w:rPr>
        <w:t xml:space="preserve"> பயப்படாதீர்கள். நம் தேவன் தேவன் தான். அவர் எப்போதாவது தேவனாக இருந்திருந்தால், அவர் இப்போதும் தேவன் தான். அவர் தேவனாக இருந்தால், அவர் முழு சிருஷ்டிக்கும் தேவன். அப்படிச் சொல்லிவிட்டு, நான் சொன்னேன், "அவர்கள் ஒன்றும் சொல்லமாட்டார்கள். என்னாலும் முடியாது, ஆனால் இது நடக்கும் என்று தேவன் காட்டியிருக்கிறார். இப்போது, அது நடக்கிறதா என்று பார்ப்போம்." அவர்கள் தலைகுனிந்தார்கள். நாங்கள் ஜெபித்தபோது, அந்த மனிதனின் கண்கள் திறந்தன, இங்கே உள்ள எந்த ஒரு நபரைப் போலவும் நன்றாகப் பார்க்க முடிந்தது.</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26189A" w:rsidRPr="00F71690">
        <w:rPr>
          <w:rFonts w:ascii="Uni Ila.Sundaram-04" w:hAnsi="Uni Ila.Sundaram-04" w:cs="Uni Ila.Sundaram-04"/>
          <w:noProof/>
          <w:sz w:val="32"/>
          <w:szCs w:val="32"/>
          <w:lang w:val="en-IN" w:bidi="ta-IN"/>
        </w:rPr>
        <w:t>36.</w:t>
      </w:r>
      <w:r w:rsidRPr="00F71690">
        <w:rPr>
          <w:rFonts w:ascii="Uni Ila.Sundaram-04" w:hAnsi="Uni Ila.Sundaram-04" w:cs="Uni Ila.Sundaram-04"/>
          <w:noProof/>
          <w:sz w:val="32"/>
          <w:szCs w:val="32"/>
          <w:lang w:val="en-IN" w:bidi="ta-IN"/>
        </w:rPr>
        <w:t xml:space="preserve"> ஓ, நான் சொன்னேன், "இந்த மனிதனின் கண்கள் திறக்கப்பட்டால் உங்களில் எத்தனை பேர் இயேசு கிறிஸ்துவை உங்கள் தனிப்பட்ட இரட்சகராக ஏற்றுக்கொள்வீர்கள்?" கண்ணுக்கு எட்டிய தூரம் வரை, பல்லாயிரக்கணக்கான கைகள் காற்றில் உயர்ந்தன.</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26189A" w:rsidRPr="00F71690">
        <w:rPr>
          <w:rFonts w:ascii="Uni Ila.Sundaram-04" w:hAnsi="Uni Ila.Sundaram-04" w:cs="Uni Ila.Sundaram-04"/>
          <w:noProof/>
          <w:sz w:val="32"/>
          <w:szCs w:val="32"/>
          <w:lang w:val="en-IN" w:bidi="ta-IN"/>
        </w:rPr>
        <w:t>37.</w:t>
      </w:r>
      <w:r w:rsidRPr="00F71690">
        <w:rPr>
          <w:rFonts w:ascii="Uni Ila.Sundaram-04" w:hAnsi="Uni Ila.Sundaram-04" w:cs="Uni Ila.Sundaram-04"/>
          <w:noProof/>
          <w:sz w:val="32"/>
          <w:szCs w:val="32"/>
          <w:lang w:val="en-IN" w:bidi="ta-IN"/>
        </w:rPr>
        <w:t xml:space="preserve"> பின்னர், சபைகளிடையே எந்த ஒத்துழைப்பும் இல்லாததால், ஒருவேளை, இன்று இரவு, ஒவ்வொரு ஆயிரத்தில் தொண்ணூற்று </w:t>
      </w:r>
      <w:r w:rsidRPr="00F71690">
        <w:rPr>
          <w:rFonts w:ascii="Uni Ila.Sundaram-04" w:hAnsi="Uni Ila.Sundaram-04" w:cs="Uni Ila.Sundaram-04"/>
          <w:noProof/>
          <w:sz w:val="32"/>
          <w:szCs w:val="32"/>
          <w:lang w:val="en-IN" w:bidi="ta-IN"/>
        </w:rPr>
        <w:lastRenderedPageBreak/>
        <w:t>ஒன்பது பேர் மீண்டும் புத்தர் மற்றும் பிற கோவில்களில் இருக்கிறார்கள், ஏனென்றால் அந்த மக்களை சபைகளுக்குள் வழிநடத்த மனிதர்களின் ஒத்துழைப்பு இல்லை. தேவன் ஏதாவது செய்ய முயற்சிக்கும்போது கிறிஸ்தவ மக்களிடையே எந்த ஒத்துழைப்பும் இல்லாதது பரிதாபம். நான் கண்டறிந்த மிகக் கடினமான விஷயம் அதுதான், மேலும் மிகவும் தவறாகப் புரிந்து கொள்ளப்பட்ட விஷயம், நீங்கள் அவர்களின் பிரிவைச் சேர்ந்தவர் அல்ல என்பதால் மக்கள் ஒத்துழைக்க மாட்டார்கள். இது உலகத்திற்கு ஒரு அவமானம்.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5C4254" w:rsidRPr="00F71690">
        <w:rPr>
          <w:rFonts w:ascii="Uni Ila.Sundaram-04" w:hAnsi="Uni Ila.Sundaram-04" w:cs="Uni Ila.Sundaram-04"/>
          <w:noProof/>
          <w:sz w:val="32"/>
          <w:szCs w:val="32"/>
          <w:lang w:val="en-IN" w:bidi="ta-IN"/>
        </w:rPr>
        <w:t>38.</w:t>
      </w:r>
      <w:r w:rsidRPr="00F71690">
        <w:rPr>
          <w:rFonts w:ascii="Uni Ila.Sundaram-04" w:hAnsi="Uni Ila.Sundaram-04" w:cs="Uni Ila.Sundaram-04"/>
          <w:noProof/>
          <w:sz w:val="32"/>
          <w:szCs w:val="32"/>
          <w:lang w:val="en-IN" w:bidi="ta-IN"/>
        </w:rPr>
        <w:t xml:space="preserve"> இப்போது, இன்று இரவு, நான் உங்களுக்காக தெய்வீக சுகத்தைப் பற்றி பேச வரவில்லை. உங்களுடன் சில நிமிடங்கள் பேசவும், உங்களைப் பற்றித் தெரிந்துகொள்ளவும், நாம் ஒருவருக்கொருவர் அறிந்துகொள்ளவும் வந்தேன், ஏனென்றால் நாம் இந்த உலகத்தை ஒரு முறை மட்டுமே கடந்து செல்கிறோம், மேலும் இனிவரும் காலத்தில் நாம் ஒரு நித்தியத்தை ஒன்றாகக் கழிக்கப் போகிறோம்.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இப்போது, ஒரு நிமிடம் ஜெபத்திற்காக நம் தலைகளைத் தாழ்த்துவோம்.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5C4254" w:rsidRPr="00F71690">
        <w:rPr>
          <w:rFonts w:ascii="Uni Ila.Sundaram-04" w:hAnsi="Uni Ila.Sundaram-04" w:cs="Uni Ila.Sundaram-04"/>
          <w:noProof/>
          <w:sz w:val="32"/>
          <w:szCs w:val="32"/>
          <w:lang w:val="en-IN" w:bidi="ta-IN"/>
        </w:rPr>
        <w:t>39.</w:t>
      </w:r>
      <w:r w:rsidRPr="00F71690">
        <w:rPr>
          <w:rFonts w:ascii="Uni Ila.Sundaram-04" w:hAnsi="Uni Ila.Sundaram-04" w:cs="Uni Ila.Sundaram-04"/>
          <w:noProof/>
          <w:sz w:val="32"/>
          <w:szCs w:val="32"/>
          <w:lang w:val="en-IN" w:bidi="ta-IN"/>
        </w:rPr>
        <w:t xml:space="preserve"> வானங்களையும் பூமியையும் படைத்த கர்த்தராகிய தேவனே, நாங்கள் எடுக்கப்பட்ட மண்ணை நோக்கித் தலைவணங்கி எங்களால் முடிந்தவரை தாழ்மையுடன் உம்மிடம் வருகிறோம், ஒருவேளை இயேசு தாமதித்தால், நாங்கள் திரும்புவோம். ஆனால் இதை அறிந்து, பழங்கால யோபுவைப் போல, "என் மீட்பர் உயிரோடிருக்கிறார் என்றும், கடைசி நாட்களில் அவர் பூமியில் நிற்பார் என்றும் நான் அறிவேன். தோல் புழுக்கள் இந்த சரீரத்தை அழித்தாலும், என் மாம்சத்தில் நான் தேவனைத் தரிசிப்பேன்." இன்று இரவு நம் மார்பிற்குள் இருக்கும் அந்த நம்பிக்கைக்காக நாங்கள் மிகவும் மகிழ்ச்சி</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யடைகிறோம், ஒரு நாள், நாம் நேசிக்கிற மற்றும் நம்புகிற, இன்று இரவு இந்தக் கட்டிடத்தில் காணப்படாத விருந்தாளியாக இருக்கிற அவரை நாம் காண்போம்.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5C4254" w:rsidRPr="00F71690">
        <w:rPr>
          <w:rFonts w:ascii="Uni Ila.Sundaram-04" w:hAnsi="Uni Ila.Sundaram-04" w:cs="Uni Ila.Sundaram-04"/>
          <w:noProof/>
          <w:sz w:val="32"/>
          <w:szCs w:val="32"/>
          <w:lang w:val="en-IN" w:bidi="ta-IN"/>
        </w:rPr>
        <w:t>40.</w:t>
      </w:r>
      <w:r w:rsidRPr="00F71690">
        <w:rPr>
          <w:rFonts w:ascii="Uni Ila.Sundaram-04" w:hAnsi="Uni Ila.Sundaram-04" w:cs="Uni Ila.Sundaram-04"/>
          <w:noProof/>
          <w:sz w:val="32"/>
          <w:szCs w:val="32"/>
          <w:lang w:val="en-IN" w:bidi="ta-IN"/>
        </w:rPr>
        <w:t xml:space="preserve"> இப்போது, உமது வார்த்தை எங்களுக்கு முன்பாக திறந்திருக்கிறது, ஆண்டவரே, பேசும் உதடுகளையும், கேட்கும் காதுகளையும் விருத்த</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சேதனம் பண்ணி, உமது வார்த்தையை ஆசீர்வதிக்கும்</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படி நாங்கள் உம்மை வேண்டிக்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கொள்கிறோம்.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3574F0" w:rsidRPr="00F71690">
        <w:rPr>
          <w:rFonts w:ascii="Uni Ila.Sundaram-04" w:hAnsi="Uni Ila.Sundaram-04" w:cs="Uni Ila.Sundaram-04"/>
          <w:noProof/>
          <w:sz w:val="32"/>
          <w:szCs w:val="32"/>
          <w:lang w:val="en-IN" w:bidi="ta-IN"/>
        </w:rPr>
        <w:t>41.</w:t>
      </w:r>
      <w:r w:rsidRPr="00F71690">
        <w:rPr>
          <w:rFonts w:ascii="Uni Ila.Sundaram-04" w:hAnsi="Uni Ila.Sundaram-04" w:cs="Uni Ila.Sundaram-04"/>
          <w:noProof/>
          <w:sz w:val="32"/>
          <w:szCs w:val="32"/>
          <w:lang w:val="en-IN" w:bidi="ta-IN"/>
        </w:rPr>
        <w:t xml:space="preserve"> ஆண்டவரே, இங்கே கிறிஸ்தவர் அல்லாத யாரேனும் இருந்தால், அவர்கள் மனத்தாழ்மையுடன் உம்மிடம் சரணடைய கட்டளையிடுவீராக. வழிவிலகிப் போனவர்கள் இங்கே இருக்கலாம், ஊதாரி மைந்தனைப் போல, இன்று இரவு தகப்பனின் வீட்டிற்குத் திரும்பி வரட்டும். மேலும் ஆண்டவரே, நோயுற்றவர்</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களுக்காக நாங்கள் ஜெபிக்கிறோம், அவர்களில் யாராவது இங்கே இருந்தால், அல்லது பாதிக்கப்பட்டிருந்தால், வார்த்தை புறப்பட்டுச் செல்லும்போது அவர்கள் இயேசுவைப் பெற்றுக்கொண்டு தங்கள் நோய்களிலிருந்து சுகமடைவார்களாக.</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80709C" w:rsidRPr="00F71690">
        <w:rPr>
          <w:rFonts w:ascii="Uni Ila.Sundaram-04" w:hAnsi="Uni Ila.Sundaram-04" w:cs="Uni Ila.Sundaram-04"/>
          <w:noProof/>
          <w:sz w:val="32"/>
          <w:szCs w:val="32"/>
          <w:lang w:val="en-IN" w:bidi="ta-IN"/>
        </w:rPr>
        <w:t>42.</w:t>
      </w:r>
      <w:r w:rsidRPr="00F71690">
        <w:rPr>
          <w:rFonts w:ascii="Uni Ila.Sundaram-04" w:hAnsi="Uni Ila.Sundaram-04" w:cs="Uni Ila.Sundaram-04"/>
          <w:noProof/>
          <w:sz w:val="32"/>
          <w:szCs w:val="32"/>
          <w:lang w:val="en-IN" w:bidi="ta-IN"/>
        </w:rPr>
        <w:t xml:space="preserve"> இந்த சிறிய பியூலா ஆலயத்தை ஆசீர்வதியும். அதன் அன்பு போதகரையும், அதன் அனைத்து டீக்கன்களையும், சபைக் குழுவையும், அனைத்து விசுவாசிகளையும் ஆசீர்வதியும். இது இயேசு கிறிஸ்துவுக்கும் அவரது நோக்கத்திற்கும் ஒரு நினைவாக நீண்ட காலம் நிலைத்திருக்கட்டும். இங்கிருந்து மிஷனரிகளும் ஊழியர்களும் உலகிற்கு சுவிசேஷத்தை அறிவிக்க உதவட்டும். அவர்கள் எடுக்கும் ஒவ்வொரு முயற்சியையும் ஆசீர்வதியும். மேலும் இங்கே உள்ள சகோதரர்கள், </w:t>
      </w:r>
      <w:r w:rsidRPr="00F71690">
        <w:rPr>
          <w:rFonts w:ascii="Uni Ila.Sundaram-04" w:hAnsi="Uni Ila.Sundaram-04" w:cs="Uni Ila.Sundaram-04"/>
          <w:noProof/>
          <w:sz w:val="32"/>
          <w:szCs w:val="32"/>
          <w:lang w:val="en-IN" w:bidi="ta-IN"/>
        </w:rPr>
        <w:lastRenderedPageBreak/>
        <w:t>கனடாவிலிருந்து வந்த சகோதரிகள், பாடல் தலைவர்கள் மற்றும் இசைக்கலைஞர்கள், ஆண்டவரே, அவர்களின் ஊழியத்தை நீர் ஆசீர்வதிக்கும்படி நாங்கள் ஜெபிக்கிறோம். அதைச் செழிப்பாக்கும், பிதாவே. அவர்களின் கூலிக்காக ஆத்துமாக்களைக் கொடும், ஏனென்றால் அதுவே அவர்களின் இருதயத்தின் விருப்பம் என்று நாங்கள் நம்புகிறோம்.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80709C" w:rsidRPr="00F71690">
        <w:rPr>
          <w:rFonts w:ascii="Uni Ila.Sundaram-04" w:hAnsi="Uni Ila.Sundaram-04" w:cs="Uni Ila.Sundaram-04"/>
          <w:noProof/>
          <w:sz w:val="32"/>
          <w:szCs w:val="32"/>
          <w:lang w:val="en-IN" w:bidi="ta-IN"/>
        </w:rPr>
        <w:t>43.</w:t>
      </w:r>
      <w:r w:rsidRPr="00F71690">
        <w:rPr>
          <w:rFonts w:ascii="Uni Ila.Sundaram-04" w:hAnsi="Uni Ila.Sundaram-04" w:cs="Uni Ila.Sundaram-04"/>
          <w:noProof/>
          <w:sz w:val="32"/>
          <w:szCs w:val="32"/>
          <w:lang w:val="en-IN" w:bidi="ta-IN"/>
        </w:rPr>
        <w:t xml:space="preserve"> எங்கள் குறைகள் அனைத்தையும் மன்னியும். இன்று இரவு பரிசுத்த ஆவியானவர் எங்களைச் சந்திக்கட்டும், ஏனெனில் இயேசுவின் நாமத்தில் நாங்கள் அவருக்குக் காத்திருக்கிறோம். ஆமென்.</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80709C" w:rsidRPr="00F71690">
        <w:rPr>
          <w:rFonts w:ascii="Uni Ila.Sundaram-04" w:hAnsi="Uni Ila.Sundaram-04" w:cs="Uni Ila.Sundaram-04"/>
          <w:noProof/>
          <w:sz w:val="32"/>
          <w:szCs w:val="32"/>
          <w:lang w:val="en-IN" w:bidi="ta-IN"/>
        </w:rPr>
        <w:t>44.</w:t>
      </w:r>
      <w:r w:rsidRPr="00F71690">
        <w:rPr>
          <w:rFonts w:ascii="Uni Ila.Sundaram-04" w:hAnsi="Uni Ila.Sundaram-04" w:cs="Uni Ila.Sundaram-04"/>
          <w:noProof/>
          <w:sz w:val="32"/>
          <w:szCs w:val="32"/>
          <w:lang w:val="en-IN" w:bidi="ta-IN"/>
        </w:rPr>
        <w:t xml:space="preserve"> உங்களுடன் சில நிமிடங்கள் பேசுவதற்கு, உங்கள் ஆராதனை எப்போது முடியும் என்று எனக்குத் தெரியவில்லை. ஏற்கனவே மணி ஒன்பதாகிவிட்டது. நாளையும் எங்களுக்கு ஒரு பெரிய நாள், உங்களுக்கும் அப்படித்தான் இருக்கும் என்று எனக்குத் தெரியும்.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80709C" w:rsidRPr="00F71690">
        <w:rPr>
          <w:rFonts w:ascii="Uni Ila.Sundaram-04" w:hAnsi="Uni Ila.Sundaram-04" w:cs="Uni Ila.Sundaram-04"/>
          <w:noProof/>
          <w:sz w:val="32"/>
          <w:szCs w:val="32"/>
          <w:lang w:val="en-IN" w:bidi="ta-IN"/>
        </w:rPr>
        <w:t>45.</w:t>
      </w:r>
      <w:r w:rsidRPr="00F71690">
        <w:rPr>
          <w:rFonts w:ascii="Uni Ila.Sundaram-04" w:hAnsi="Uni Ila.Sundaram-04" w:cs="Uni Ila.Sundaram-04"/>
          <w:noProof/>
          <w:sz w:val="32"/>
          <w:szCs w:val="32"/>
          <w:lang w:val="en-IN" w:bidi="ta-IN"/>
        </w:rPr>
        <w:t xml:space="preserve"> உங்கள் அனைவருக்கும் ஒரு அழைப்பு விடுக்க விரும்புகிறேன். நீங்கள் எப்போதாவது கூட்டங்கள் நடக்கும் இடத்திற்கு அருகில் </w:t>
      </w:r>
      <w:r w:rsidRPr="00F71690">
        <w:rPr>
          <w:rFonts w:ascii="Uni Ila.Sundaram-04" w:hAnsi="Uni Ila.Sundaram-04" w:cs="Uni Ila.Sundaram-04"/>
          <w:noProof/>
          <w:sz w:val="32"/>
          <w:szCs w:val="32"/>
          <w:lang w:val="en-IN" w:bidi="ta-IN"/>
        </w:rPr>
        <w:lastRenderedPageBreak/>
        <w:t>இருந்தால், உள்ளே வாருங்கள், உங்கள் சொந்த வீட்டைப்போல உணருங்கள். நீங்கள் ஜெப்பர்சன்</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வில்லிக்கு அருகில் இருந்தால், நீங்கள் அங்கு இருக்கும்போது எங்களைப் பாருங்கள். சற்று முன்பு அழகாகப் பாடிய பாடகர்களும் இசையும், அந்தப் பக்கமாக வரும்போது கூடாரத்திற்குள் வந்து அங்கும் நாங்கள் கேட்கும்படி செய்யுங்கள். மற்றும் போதகரே, உங்களுக்குத் தெரியும், நீங்கள் வரவேற்கப்படுகிறீர்கள், அனைவரும்.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80709C" w:rsidRPr="00F71690">
        <w:rPr>
          <w:rFonts w:ascii="Uni Ila.Sundaram-04" w:hAnsi="Uni Ila.Sundaram-04" w:cs="Uni Ila.Sundaram-04"/>
          <w:noProof/>
          <w:sz w:val="32"/>
          <w:szCs w:val="32"/>
          <w:lang w:val="en-IN" w:bidi="ta-IN"/>
        </w:rPr>
        <w:t>46.</w:t>
      </w:r>
      <w:r w:rsidRPr="00F71690">
        <w:rPr>
          <w:rFonts w:ascii="Uni Ila.Sundaram-04" w:hAnsi="Uni Ila.Sundaram-04" w:cs="Uni Ila.Sundaram-04"/>
          <w:noProof/>
          <w:sz w:val="32"/>
          <w:szCs w:val="32"/>
          <w:lang w:val="en-IN" w:bidi="ta-IN"/>
        </w:rPr>
        <w:t xml:space="preserve"> சங்கீதம் 63-க்குத் திருப்புவோம், நன்கு தெரிந்த ஒரு சிறிய வேதபகுதியை வாசிப்பதற்காக.</w:t>
      </w:r>
    </w:p>
    <w:p w:rsidR="001D5DB7" w:rsidRPr="00F71690" w:rsidRDefault="001D5DB7" w:rsidP="00CA7237">
      <w:pPr>
        <w:spacing w:after="240" w:line="264" w:lineRule="auto"/>
        <w:ind w:firstLine="567"/>
        <w:rPr>
          <w:rFonts w:ascii="TAU_Elango_Cholaa" w:hAnsi="TAU_Elango_Cholaa" w:cs="TAU_Elango_Cholaa"/>
          <w:noProof/>
          <w:sz w:val="32"/>
          <w:szCs w:val="32"/>
          <w:lang w:val="en-IN" w:bidi="ta-IN"/>
        </w:rPr>
      </w:pPr>
      <w:r w:rsidRPr="00F71690">
        <w:rPr>
          <w:rFonts w:ascii="Uni Ila.Sundaram-04" w:hAnsi="Uni Ila.Sundaram-04" w:cs="Uni Ila.Sundaram-04"/>
          <w:noProof/>
          <w:sz w:val="32"/>
          <w:szCs w:val="32"/>
          <w:lang w:val="en-IN" w:bidi="ta-IN"/>
        </w:rPr>
        <w:t xml:space="preserve">   </w:t>
      </w:r>
      <w:r w:rsidRPr="00F71690">
        <w:rPr>
          <w:rFonts w:ascii="TAU_Elango_Cholaa" w:hAnsi="TAU_Elango_Cholaa" w:cs="TAU_Elango_Cholaa"/>
          <w:noProof/>
          <w:sz w:val="32"/>
          <w:szCs w:val="32"/>
          <w:lang w:val="en-IN" w:bidi="ta-IN"/>
        </w:rPr>
        <w:t>தேவனே, நீர் என்னுடைய தேவன்; அதி</w:t>
      </w:r>
      <w:r w:rsidR="00F71690">
        <w:rPr>
          <w:rFonts w:ascii="TAU_Elango_Cholaa" w:hAnsi="TAU_Elango_Cholaa" w:cs="TAU_Elango_Cholaa"/>
          <w:noProof/>
          <w:sz w:val="32"/>
          <w:szCs w:val="32"/>
          <w:lang w:val="en-IN" w:bidi="ta-IN"/>
        </w:rPr>
        <w:t xml:space="preserve"> </w:t>
      </w:r>
      <w:r w:rsidRPr="00F71690">
        <w:rPr>
          <w:rFonts w:ascii="TAU_Elango_Cholaa" w:hAnsi="TAU_Elango_Cholaa" w:cs="TAU_Elango_Cholaa"/>
          <w:noProof/>
          <w:sz w:val="32"/>
          <w:szCs w:val="32"/>
          <w:lang w:val="en-IN" w:bidi="ta-IN"/>
        </w:rPr>
        <w:t>காலையில் உம்மைத் தேடுகிறேன்; வறண்டதும் தண்ணீர் இல்லாததுமான நிலத்திலே, என் ஆத்துமா உம்மேல் தாகமாயிருக்கிறது, என் மாம்சம் உம்மை வாஞ்சிக்கிறது;</w:t>
      </w:r>
    </w:p>
    <w:p w:rsidR="001D5DB7" w:rsidRPr="00F71690" w:rsidRDefault="001D5DB7" w:rsidP="00CA7237">
      <w:pPr>
        <w:spacing w:after="240" w:line="264" w:lineRule="auto"/>
        <w:ind w:firstLine="567"/>
        <w:rPr>
          <w:rFonts w:ascii="TAU_Elango_Cholaa" w:hAnsi="TAU_Elango_Cholaa" w:cs="TAU_Elango_Cholaa"/>
          <w:noProof/>
          <w:sz w:val="32"/>
          <w:szCs w:val="32"/>
          <w:lang w:val="en-IN" w:bidi="ta-IN"/>
        </w:rPr>
      </w:pPr>
      <w:r w:rsidRPr="00F71690">
        <w:rPr>
          <w:rFonts w:ascii="TAU_Elango_Cholaa" w:hAnsi="TAU_Elango_Cholaa" w:cs="TAU_Elango_Cholaa"/>
          <w:noProof/>
          <w:sz w:val="32"/>
          <w:szCs w:val="32"/>
          <w:lang w:val="en-IN" w:bidi="ta-IN"/>
        </w:rPr>
        <w:t xml:space="preserve">   இப்படி உம்முடைய வல்லமையையும் உம்முடைய மகிமையையும் காண்பதற்கு... பரிசுத்த ஸ்தலத்திலே உம்மைப் பார்த்திருக்கிறேன்.</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TAU_Elango_Cholaa" w:hAnsi="TAU_Elango_Cholaa" w:cs="TAU_Elango_Cholaa"/>
          <w:noProof/>
          <w:sz w:val="32"/>
          <w:szCs w:val="32"/>
          <w:lang w:val="en-IN" w:bidi="ta-IN"/>
        </w:rPr>
        <w:t xml:space="preserve">   ஜீவனைப்பார்க்கிலும் உம்முடைய கிருபை நல்லது; என் உதடுகள் உம்மைத் துதிக்கும்.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80709C" w:rsidRPr="00F71690">
        <w:rPr>
          <w:rFonts w:ascii="Uni Ila.Sundaram-04" w:hAnsi="Uni Ila.Sundaram-04" w:cs="Uni Ila.Sundaram-04"/>
          <w:noProof/>
          <w:sz w:val="32"/>
          <w:szCs w:val="32"/>
          <w:lang w:val="en-IN" w:bidi="ta-IN"/>
        </w:rPr>
        <w:t>47.</w:t>
      </w:r>
      <w:r w:rsidRPr="00F71690">
        <w:rPr>
          <w:rFonts w:ascii="Uni Ila.Sundaram-04" w:hAnsi="Uni Ila.Sundaram-04" w:cs="Uni Ila.Sundaram-04"/>
          <w:noProof/>
          <w:sz w:val="32"/>
          <w:szCs w:val="32"/>
          <w:lang w:val="en-IN" w:bidi="ta-IN"/>
        </w:rPr>
        <w:t xml:space="preserve"> தாவீது எதைப் பற்றி பேசிக்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கொண்டிருந்தார் என்று நான் அடிக்கடி ஆச்சரியப்பட்டேன். நான் அந்த வேதவசனத்தை முதன்முதலில் படித்தது எனக்கு நினைவிருக்கிறது, "ஜீவனைப்பார்க்கிலும் உம்முடைய கிருபை எனக்கு நல்லது" என்று தாவீது சொன்னபோது அவர் எதை அர்த்தப்படுத்தினார் என்பதை என்னால் புரிந்து கொள்ள முடியவில்லை. ஜீவனை விட பெரியது எதுவாக இருக்க முடியும்?</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80709C" w:rsidRPr="00F71690">
        <w:rPr>
          <w:rFonts w:ascii="Uni Ila.Sundaram-04" w:hAnsi="Uni Ila.Sundaram-04" w:cs="Uni Ila.Sundaram-04"/>
          <w:noProof/>
          <w:sz w:val="32"/>
          <w:szCs w:val="32"/>
          <w:lang w:val="en-IN" w:bidi="ta-IN"/>
        </w:rPr>
        <w:t>48.</w:t>
      </w:r>
      <w:r w:rsidRPr="00F71690">
        <w:rPr>
          <w:rFonts w:ascii="Uni Ila.Sundaram-04" w:hAnsi="Uni Ila.Sundaram-04" w:cs="Uni Ila.Sundaram-04"/>
          <w:noProof/>
          <w:sz w:val="32"/>
          <w:szCs w:val="32"/>
          <w:lang w:val="en-IN" w:bidi="ta-IN"/>
        </w:rPr>
        <w:t xml:space="preserve"> கர்த்தராகிய தேவன் இன்று இரவு என்னிடம் வந்து, "நான் உன்னை ஒரு முதியவரிலிருந்து பதினெட்டு வயது இளைஞனாக மாற்றுவேன்; நீ பூமியில் ஆயிரம் ஆண்டுகள் வாழும்படி செய்வேன், உலகின் அனைத்து செல்வங்களையும் உன் கைகளில் கொடுப்பேன், ஒரு நாளும் கவலை இல்லாமல், ஆயிரம் ஆண்டுகள் மகிழ்ச்சியாக இருப்பாய் என்று வாக்குறுதி அளிக்கிறேன்," அல்லது, "நான் உன்னை இன்னும் ஐம்பது ஆண்டுகள் வாழ விடுவேன், நீ தெருவில் பிச்சை எடுக்கும் வரையிலும், நோயில் இழுத்துக்கொண்டு செல்லும் வரையிலும் வைப்பேன்; ஆனால் இறுதியில், நான் </w:t>
      </w:r>
      <w:r w:rsidRPr="00F71690">
        <w:rPr>
          <w:rFonts w:ascii="Uni Ila.Sundaram-04" w:hAnsi="Uni Ila.Sundaram-04" w:cs="Uni Ila.Sundaram-04"/>
          <w:noProof/>
          <w:sz w:val="32"/>
          <w:szCs w:val="32"/>
          <w:lang w:val="en-IN" w:bidi="ta-IN"/>
        </w:rPr>
        <w:lastRenderedPageBreak/>
        <w:t>உனக்கு நித்திய ஜீவனைக் கொடுப்பேன்," என்று சொன்னால்.</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நான் சொல்வேன், "ஆண்டவரே, என்னை பிச்சை எடுக்கவிடும். என்னை இழுத்துக்கொண்டு செல்லவிடும், அல்லது துன்பப்படவிடும், என்னிடம் நித்திய ஜீவன் இருக்கும் வரை எதுவும் பரவாயில்லை." ஜீவன் என்பது உங்களை வழிநடத்துவதாகும். அதுவே உங்கள் நடத்தையை உருவாக்குகிறது. நீங்கள் மெய்யான ஜீவனை மறைக்க முடியாது. அதைச் செய்ய வழி இல்லை.</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80709C" w:rsidRPr="00F71690">
        <w:rPr>
          <w:rFonts w:ascii="Uni Ila.Sundaram-04" w:hAnsi="Uni Ila.Sundaram-04" w:cs="Uni Ila.Sundaram-04"/>
          <w:noProof/>
          <w:sz w:val="32"/>
          <w:szCs w:val="32"/>
          <w:lang w:val="en-IN" w:bidi="ta-IN"/>
        </w:rPr>
        <w:t>49.</w:t>
      </w:r>
      <w:r w:rsidRPr="00F71690">
        <w:rPr>
          <w:rFonts w:ascii="Uni Ila.Sundaram-04" w:hAnsi="Uni Ila.Sundaram-04" w:cs="Uni Ila.Sundaram-04"/>
          <w:noProof/>
          <w:sz w:val="32"/>
          <w:szCs w:val="32"/>
          <w:lang w:val="en-IN" w:bidi="ta-IN"/>
        </w:rPr>
        <w:t xml:space="preserve"> நீங்கள் எப்போதாவது ஒரு நடைபாதை அமைத்திருக்கிறீர்களா? உங்களில் சில ஆண்கள், சந்தேகத்திற்கு இடமின்றி, செய்திருப்பீர்கள். மண்ணையெல்லாம் அள்ளிவிட்டு, நடைபாதையை அமைத்து, கான்கிரீட் ஊற்றுவீர்கள். ஆனால் கோடைக்காலத்தில் நீங்கள் புல் வெட்டச் செல்லும்போது, புல் எங்கே மிகவும் அடர்த்தியாக இருக்கிறது என்று உங்களுக்குத் தெரியுமா? அந்த நடைபாதையின் ஓரத்தில் தான். வேறு எங்கும் இருப்பதை விட அங்கே இரண்டு மடங்கு அடர்த்தியாக இருக்கும். அது ஏன்? அந்த கான்கிரீட்டிற்கு அடியில், நீங்கள் சில விதைகளை </w:t>
      </w:r>
      <w:r w:rsidRPr="00F71690">
        <w:rPr>
          <w:rFonts w:ascii="Uni Ila.Sundaram-04" w:hAnsi="Uni Ila.Sundaram-04" w:cs="Uni Ila.Sundaram-04"/>
          <w:noProof/>
          <w:sz w:val="32"/>
          <w:szCs w:val="32"/>
          <w:lang w:val="en-IN" w:bidi="ta-IN"/>
        </w:rPr>
        <w:lastRenderedPageBreak/>
        <w:t>மூடிவைத்தீர்கள்; ஆனால் அந்த சூரிய ஒளி பூமியைக் குளிப்பாட்டத் தொடங்கியதும், பருவம் சரியானதும், அந்த விதையில் ஜீவன் இருக்கிறது. நீங்கள் ஜீவனை மறைக்க முடியாது. அது அந்த கான்கிரீட் துகள்களின் வழியாகத் தன் வழியை உருவாக்கிக் கொண்டு வெளியே வரும், அப்போதுதான் அது தன் சிறிய தலையை உயர்த்தி தேவனைத் துதிக்க முடியும். நீங்கள் ஜீவனை மறைக்க முடியாது.</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7C5148" w:rsidRPr="00F71690">
        <w:rPr>
          <w:rFonts w:ascii="Uni Ila.Sundaram-04" w:hAnsi="Uni Ila.Sundaram-04" w:cs="Uni Ila.Sundaram-04"/>
          <w:noProof/>
          <w:sz w:val="32"/>
          <w:szCs w:val="32"/>
          <w:lang w:val="en-IN" w:bidi="ta-IN"/>
        </w:rPr>
        <w:t>50.</w:t>
      </w:r>
      <w:r w:rsidRPr="00F71690">
        <w:rPr>
          <w:rFonts w:ascii="Uni Ila.Sundaram-04" w:hAnsi="Uni Ila.Sundaram-04" w:cs="Uni Ila.Sundaram-04"/>
          <w:noProof/>
          <w:sz w:val="32"/>
          <w:szCs w:val="32"/>
          <w:lang w:val="en-IN" w:bidi="ta-IN"/>
        </w:rPr>
        <w:t xml:space="preserve"> அதனால்தான் உங்களிடம் நித்திய ஜீவன் இருந்தால், அவர்கள் உங்களைக் கடலில் புதைக்கலாம், அல்லது உங்கள் உடலை எரிக்கலாம், ஆனால் இயேசு வரும்போது நீங்கள் மீண்டும் உயிர்த்தெழுவீர்கள். உங்களை அடக்கிவைக்க எந்த வழியும் இல்லை. நீங்கள் மெய்யான ஜீவனை மறைக்க முடியாது.</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7C5148" w:rsidRPr="00F71690">
        <w:rPr>
          <w:rFonts w:ascii="Uni Ila.Sundaram-04" w:hAnsi="Uni Ila.Sundaram-04" w:cs="Uni Ila.Sundaram-04"/>
          <w:noProof/>
          <w:sz w:val="32"/>
          <w:szCs w:val="32"/>
          <w:lang w:val="en-IN" w:bidi="ta-IN"/>
        </w:rPr>
        <w:t>51.</w:t>
      </w:r>
      <w:r w:rsidRPr="00F71690">
        <w:rPr>
          <w:rFonts w:ascii="Uni Ila.Sundaram-04" w:hAnsi="Uni Ila.Sundaram-04" w:cs="Uni Ila.Sundaram-04"/>
          <w:noProof/>
          <w:sz w:val="32"/>
          <w:szCs w:val="32"/>
          <w:lang w:val="en-IN" w:bidi="ta-IN"/>
        </w:rPr>
        <w:t xml:space="preserve"> எனக்கு முதலாம் உலகப் போரைச் சேர்ந்த ஒரு சாப்ளின் (chaplain) நண்பர் இருந்தார். அவர் என்னிடம் சொல்லிக்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கொண்டிருந்தார், "பில்லி, ஒரு நாள் அவர்கள் அந்த கடுகு மற்றும் குளோரின் வாயுவை பிரான்சில் நடந்த முதலாம் உலகப் போரில் </w:t>
      </w:r>
      <w:r w:rsidRPr="00F71690">
        <w:rPr>
          <w:rFonts w:ascii="Uni Ila.Sundaram-04" w:hAnsi="Uni Ila.Sundaram-04" w:cs="Uni Ila.Sundaram-04"/>
          <w:noProof/>
          <w:sz w:val="32"/>
          <w:szCs w:val="32"/>
          <w:lang w:val="en-IN" w:bidi="ta-IN"/>
        </w:rPr>
        <w:lastRenderedPageBreak/>
        <w:t xml:space="preserve">வீசினார்கள்." மேலும் அவர், "நாங்கள் லா சாலே, லொரைனுக்கு (La Salle, Lorraine) அருகில் இருந்தோம்," என்றார். மேலும், "அது எனக்கு ஒரு மோசமான நாளாக இருந்தது. அது ஈஸ்டர், ஓ, அந்த வாயு மரங்களையும் புல்லையும் எரித்திருந்தது, உயிருடன் எதுவும் இல்லை," என்றார். மேலும் அவர் சொன்னார், "அது ஒரு மழைக்கால காலை, ஒரு நர்ஸ் அறைக்குள் வந்தார். அவள் கையில் ஒரு பெரிய கொத்து காலோ லில்லி (calla lilies) மலர்கள் இருந்தன. அவள் காயமடைந்த இந்த வீரர்களின் படுக்கைக்கு அருகில் சென்று, ஒவ்வொருவருக்கும் ஒரு லில்லி மலரைக் கொடுத்துக் கொண்டிருந்தாள்." "அந்த ஊனமுற்ற பையன்களும், அவர்களில் சிலர் எரிந்தவர்களும், சிலர் குருடர்களும், அந்த லில்லியைப் பிடித்துக்கொண்டு அலறினார்கள், அழுதார்கள், ஏனென்றால் அது வீட்டிலிருந்து வந்த ஒரு அடையாளம்," என்றார். "என்னால் அதைத் தாங்க முடியவில்லை. நான் வெளியே சென்றேன், ஒரு மேஜர் சொன்னார், 'சாப்ளின், நான் முன்னணியில் சென்று சில டாங்கிகள்... அல்லது சேதமடைந்த சில வாகனங்களைச் சோதிக்கப் போகிறேன், மேலும் அவற்றில் எதையாவது கொண்டு வர முடியுமா என்று </w:t>
      </w:r>
      <w:r w:rsidRPr="00F71690">
        <w:rPr>
          <w:rFonts w:ascii="Uni Ila.Sundaram-04" w:hAnsi="Uni Ila.Sundaram-04" w:cs="Uni Ila.Sundaram-04"/>
          <w:noProof/>
          <w:sz w:val="32"/>
          <w:szCs w:val="32"/>
          <w:lang w:val="en-IN" w:bidi="ta-IN"/>
        </w:rPr>
        <w:lastRenderedPageBreak/>
        <w:t>பார்க்கப் போகிறேன்,' ஜெர்மனியர்களைத் துரத்திய அந்த 'நோ-மேன் லேண்ட்' (no-man land) பகுதிக்குச் செல்கிறேன்."</w:t>
      </w:r>
    </w:p>
    <w:p w:rsidR="00BE6804"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C62AC7" w:rsidRPr="00F71690">
        <w:rPr>
          <w:rFonts w:ascii="Uni Ila.Sundaram-04" w:hAnsi="Uni Ila.Sundaram-04" w:cs="Uni Ila.Sundaram-04"/>
          <w:noProof/>
          <w:sz w:val="32"/>
          <w:szCs w:val="32"/>
          <w:lang w:val="en-IN" w:bidi="ta-IN"/>
        </w:rPr>
        <w:t>52.</w:t>
      </w:r>
      <w:r w:rsidRPr="00F71690">
        <w:rPr>
          <w:rFonts w:ascii="Uni Ila.Sundaram-04" w:hAnsi="Uni Ila.Sundaram-04" w:cs="Uni Ila.Sundaram-04"/>
          <w:noProof/>
          <w:sz w:val="32"/>
          <w:szCs w:val="32"/>
          <w:lang w:val="en-IN" w:bidi="ta-IN"/>
        </w:rPr>
        <w:t xml:space="preserve"> "நான் அங்கே சென்றேன், நாங்கள் சென்றோம்... ஒரு சிறிய மோட்டார் சைக்கிளின் பக்கவாட்டு வண்டியில் என்னை அழைத்துச் சென்றார்," என்றார். மேலும், "நாங்கள் அங்கே அந்த வயலில் நின்றபோது," அவர் சொன்னார், "நான் சுற்றுமுற்றும் பார்த்தேன், 'ஓ, இது ஒரு பாழான இடமாக இல்லாவிட்டால் வேறு என்ன' என்று நினைத்தேன்." </w:t>
      </w:r>
    </w:p>
    <w:p w:rsidR="00BE6804"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"ஒரு மரத்தில் ஒரு இலை கூட இல்லை. எங்கும் ஒரு புல் துணுக்கு கூட காணப்படவில்லை; ஆனாலும், அது ஈஸ்டர்," என்றார். மேலும், "நான் நடந்து சென்றேன், நான் ஒரு சிறிய கல்லால் ஈர்க்கப்பட்டேன்," மேலும், "நான் என் காலால் அதைத் புரட்டினேன்," என்றார். மேலும், "அந்தக் கல்லின் அடியில் என்ன இருந்தது என்று நினைக்கிறீர்கள்?" </w:t>
      </w:r>
    </w:p>
    <w:p w:rsidR="001D5DB7" w:rsidRPr="00F71690" w:rsidRDefault="001D5DB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"அந்த வாயு மற்றும் போரின் போது ஒரு சிறிய ஈஸ்டர் லில்லி அந்தக் கல்லின் அடியில் மறைந்திருந்தது," என்றார். "நான் அதைப் பறிக்கத் </w:t>
      </w:r>
      <w:r w:rsidRPr="00F71690">
        <w:rPr>
          <w:rFonts w:ascii="Uni Ila.Sundaram-04" w:hAnsi="Uni Ila.Sundaram-04" w:cs="Uni Ila.Sundaram-04"/>
          <w:noProof/>
          <w:sz w:val="32"/>
          <w:szCs w:val="32"/>
          <w:lang w:val="en-IN" w:bidi="ta-IN"/>
        </w:rPr>
        <w:lastRenderedPageBreak/>
        <w:t>தொடங்கினேன், நான் சொன்னேன், 'இது மிகவும் புனிதமானது." "நான் அங்கே மண்டியிட்டு, 'ஆண்டவரே, என்னை கன்மலையாகிய கிறிஸ்துவுக்குள் (Rock of Ages) மறைத்து வையும். ஓ ஆண்டவரே, நீர் இந்த லில்லியைப் பாதுகாத்தது போல என் ஜீவனையும் பாதுகாக்கும்' என்று சொன்னேன்." ஜீவன், அது ஒரு பெரிய விஷயம். ஜீவன் உங்கள் குணாதிசயத்தை உருவாக்குகிறது.</w:t>
      </w:r>
    </w:p>
    <w:p w:rsidR="00BE6804" w:rsidRDefault="00C62AC7"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53.</w:t>
      </w:r>
      <w:r w:rsidR="009C4DB6" w:rsidRPr="00F71690">
        <w:rPr>
          <w:rFonts w:ascii="Uni Ila.Sundaram-04" w:hAnsi="Uni Ila.Sundaram-04" w:cs="Uni Ila.Sundaram-04"/>
          <w:noProof/>
          <w:sz w:val="32"/>
          <w:szCs w:val="32"/>
          <w:lang w:val="en-IN" w:bidi="ta-IN"/>
        </w:rPr>
        <w:t xml:space="preserve"> சில காலத்திற்கு முன்பு நான் வந்த தெற்குப் பகுதியில் (Southlands), அவர்கள் பல ஆண்டுகளுக்கு முன்பு அங்கே அடிமைத்தனத்தை வைத்திருந்தார்கள். ஆப்பிரிக்க மக்கள், போயர்கள் (Boers) கொண்டு வந்தனர், மாறாக, அவர்கள் ஆப்பிரிக்காவிலிருந்து கறுப்பின மனிதரைக் கொண்டு வந்தார்கள். அவர்கள் அவர்களை தெற்கில் அடிமைகளாக விற்பார்கள். ஓ, அது ஒரு பாவம் மற்றும் செய்யக்கூடாத ஒரு தவறான விஷயம். </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ஆனால் அவர்கள் மிகவும் சாதாரணமாகி</w:t>
      </w:r>
      <w:r w:rsidR="00BE6804">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விட்டார்கள், பழைய கார்களை விற்பது போல அவர்களை விற்பார்கள், வெளியே சென்று </w:t>
      </w:r>
      <w:r w:rsidRPr="00F71690">
        <w:rPr>
          <w:rFonts w:ascii="Uni Ila.Sundaram-04" w:hAnsi="Uni Ila.Sundaram-04" w:cs="Uni Ila.Sundaram-04"/>
          <w:noProof/>
          <w:sz w:val="32"/>
          <w:szCs w:val="32"/>
          <w:lang w:val="en-IN" w:bidi="ta-IN"/>
        </w:rPr>
        <w:lastRenderedPageBreak/>
        <w:t>அவர்களை வாங்குவார்கள். தரகர்கள் வந்து அவர்களை வாங்குவார்கள், அவர்களை அழைத்துச் செல்வார்கள், பணம் சம்பாதிக்க விற்பார்கள், கிறிஸ்து யாருக்காக மரித்தாரோ அந்த மனிதர்களை.</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C62AC7" w:rsidRPr="00F71690">
        <w:rPr>
          <w:rFonts w:ascii="Uni Ila.Sundaram-04" w:hAnsi="Uni Ila.Sundaram-04" w:cs="Uni Ila.Sundaram-04"/>
          <w:noProof/>
          <w:sz w:val="32"/>
          <w:szCs w:val="32"/>
          <w:lang w:val="en-IN" w:bidi="ta-IN"/>
        </w:rPr>
        <w:t>54.</w:t>
      </w:r>
      <w:r w:rsidRPr="00F71690">
        <w:rPr>
          <w:rFonts w:ascii="Uni Ila.Sundaram-04" w:hAnsi="Uni Ila.Sundaram-04" w:cs="Uni Ila.Sundaram-04"/>
          <w:noProof/>
          <w:sz w:val="32"/>
          <w:szCs w:val="32"/>
          <w:lang w:val="en-IN" w:bidi="ta-IN"/>
        </w:rPr>
        <w:t xml:space="preserve"> ஒரு நாள் ஒரு தரகர் ஒரு பெரிய தோட்டத்திற்கு வந்தார் என்று இந்தக் கதை சொல்லப்பட்டது. அந்தத் தோட்டத்தில் பல அடிமைகள் இருந்தார்கள். எனவே அவர் உரிமையாளரிடம் சொன்னார், "நான் உங்கள் அடிமைகளைப் பார்க்க விரும்புகிறேன், ஒருவேளை நான் உங்களுக்கு நல்ல விலைகளைக் கொடுக்க முடியும்."</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உரிமையாளர், "தாராளமாகப் பாருங்கள்," என்றார்.</w:t>
      </w:r>
    </w:p>
    <w:p w:rsidR="00BE6804"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C62AC7" w:rsidRPr="00F71690">
        <w:rPr>
          <w:rFonts w:ascii="Uni Ila.Sundaram-04" w:hAnsi="Uni Ila.Sundaram-04" w:cs="Uni Ila.Sundaram-04"/>
          <w:noProof/>
          <w:sz w:val="32"/>
          <w:szCs w:val="32"/>
          <w:lang w:val="en-IN" w:bidi="ta-IN"/>
        </w:rPr>
        <w:t>55.</w:t>
      </w:r>
      <w:r w:rsidRPr="00F71690">
        <w:rPr>
          <w:rFonts w:ascii="Uni Ila.Sundaram-04" w:hAnsi="Uni Ila.Sundaram-04" w:cs="Uni Ila.Sundaram-04"/>
          <w:noProof/>
          <w:sz w:val="32"/>
          <w:szCs w:val="32"/>
          <w:lang w:val="en-IN" w:bidi="ta-IN"/>
        </w:rPr>
        <w:t xml:space="preserve"> அவர் தோட்டத்தைப் பார்க்க வெளியே செல்கிறார். அடிமைகள் வீட்டை விட்டு விலகி இருந்தார்கள். அவர்கள் சிறைபிடிக்கப்பட்டு, தாயிடமிருந்து, சில சமயங்களில் குழந்தை</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களிடமிருந்து, தாய்மார்கள், கணவர்</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களிடமிருந்து பிரிக்கப்பட்டு, இங்கே கொண்டு வரப்பட்டு </w:t>
      </w:r>
      <w:r w:rsidRPr="00F71690">
        <w:rPr>
          <w:rFonts w:ascii="Uni Ila.Sundaram-04" w:hAnsi="Uni Ila.Sundaram-04" w:cs="Uni Ila.Sundaram-04"/>
          <w:noProof/>
          <w:sz w:val="32"/>
          <w:szCs w:val="32"/>
          <w:lang w:val="en-IN" w:bidi="ta-IN"/>
        </w:rPr>
        <w:lastRenderedPageBreak/>
        <w:t>மிருகங்களைப் போல வேலைக்கு பயன்படுத்தப்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பட்டார்கள். </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அவர்கள் சோகமாக இருந்தார்கள்; அவர்கள் மீண்டும் அப்பாவைப் பார்க்க மாட்டார்கள், அம்மாவைப் பார்க்க மாட்டார்கள், குழந்தையைப் பார்க்க மாட்டார்கள் என்று அவர்களுக்குத் தெரியும். அவர்கள் ஒரு விசித்திரமான நாட்டில் அடிமைகளாகவும் அந்நியர்களாகவும் இருந்தார்கள். வேலை செய்ய அவர்களுக்குள் எந்த ஆவியும் இல்லை. அவர்களை வேலை செய்ய வைக்க அவர்கள் சாட்டைகளை எடுத்து அடிப்பார்கள்.</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D4C88" w:rsidRPr="00F71690">
        <w:rPr>
          <w:rFonts w:ascii="Uni Ila.Sundaram-04" w:hAnsi="Uni Ila.Sundaram-04" w:cs="Uni Ila.Sundaram-04"/>
          <w:noProof/>
          <w:sz w:val="32"/>
          <w:szCs w:val="32"/>
          <w:lang w:val="en-IN" w:bidi="ta-IN"/>
        </w:rPr>
        <w:t>56.</w:t>
      </w:r>
      <w:r w:rsidRPr="00F71690">
        <w:rPr>
          <w:rFonts w:ascii="Uni Ila.Sundaram-04" w:hAnsi="Uni Ila.Sundaram-04" w:cs="Uni Ila.Sundaram-04"/>
          <w:noProof/>
          <w:sz w:val="32"/>
          <w:szCs w:val="32"/>
          <w:lang w:val="en-IN" w:bidi="ta-IN"/>
        </w:rPr>
        <w:t xml:space="preserve"> அவர்கள் ஒரு இளம் அடிமையை, ஒரு இளைஞனைக் கவனித்தார்கள். அவர்கள் அவரை ஒருபோதும் அடிக்க வேண்டியதில்லை. அவர் மார்பை நிமிர்த்தி, தலையை உயர்த்தி வைத்திருந்தார். அவர் வேலையில் சரியாக இருந்தார். எனவே, உடனே, தரகர் சொன்னார், "நான் அந்த அடிமையை வாங்க விரும்புகிறேன்."</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ஆனால் உரிமையாளர், "ஆனால் அவர் விற்பனைக்கு அல்ல," என்றார்.</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"சரி," என்றார், "அவர் மற்ற அடிமைகளை விட மிகவும் வித்தியாசமாக இருக்கிறார்." "அவர் மற்றவர்களுக்கு ஒரு எஜமானா?" என்றார்.</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அதற்கு உரிமையாளர், "இல்லை, அவர் எஜமான் இல்லை. அவர் ஒரு அடிமை தான்," என்றார்.</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அவர் சொன்னார், "சரி, ஒருவேளை நீங்கள் மற்ற அடிமைகளை விட அவருக்கு கொஞ்சம் நன்றாக உணவளிக்கிறீர்கள்."</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அவர் சொன்னார், "இல்லை, அவர் மற்ற அடிமைகளுடன் சேர்ந்து தான் சாப்பிடுகிறார். அவர் ஒரு அடிமை தான்." சரி, உரிமையாளர் சொன்னார்...</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D4C88" w:rsidRPr="00F71690">
        <w:rPr>
          <w:rFonts w:ascii="Uni Ila.Sundaram-04" w:hAnsi="Uni Ila.Sundaram-04" w:cs="Uni Ila.Sundaram-04"/>
          <w:noProof/>
          <w:sz w:val="32"/>
          <w:szCs w:val="32"/>
          <w:lang w:val="en-IN" w:bidi="ta-IN"/>
        </w:rPr>
        <w:t>57.</w:t>
      </w:r>
      <w:r w:rsidRPr="00F71690">
        <w:rPr>
          <w:rFonts w:ascii="Uni Ila.Sundaram-04" w:hAnsi="Uni Ila.Sundaram-04" w:cs="Uni Ila.Sundaram-04"/>
          <w:noProof/>
          <w:sz w:val="32"/>
          <w:szCs w:val="32"/>
          <w:lang w:val="en-IN" w:bidi="ta-IN"/>
        </w:rPr>
        <w:t xml:space="preserve"> "அவரை மற்ற அடிமைகளை விட எது அவ்வளவு வித்தியாசப்படுத்துகிறது?"</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உரிமையாளர் சொன்னார், "நான் அதை நீண்ட காலமாக யோசித்தேன். ஆனால் ஒரு நாள் நான் காரணத்தைக் கண்டுபிடித்தேன்." "உங்களுக்குத் தெரியும், தாய்நாட்டில், அவருடைய தந்தை பழங்குடியினரின் ராஜா. இவர் ஒரு அந்நியராக இருந்தாலும், தான் ஒரு </w:t>
      </w:r>
      <w:r w:rsidRPr="00F71690">
        <w:rPr>
          <w:rFonts w:ascii="Uni Ila.Sundaram-04" w:hAnsi="Uni Ila.Sundaram-04" w:cs="Uni Ila.Sundaram-04"/>
          <w:noProof/>
          <w:sz w:val="32"/>
          <w:szCs w:val="32"/>
          <w:lang w:val="en-IN" w:bidi="ta-IN"/>
        </w:rPr>
        <w:lastRenderedPageBreak/>
        <w:t>ராஜாவின் மகன் என்று அவருக்குத் தெரியும், மேலும் அவர் ஒருவரைப் போலவே தன்னை நடத்திக்கொள்கிறார்," என்றார்.</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D4C88" w:rsidRPr="00F71690">
        <w:rPr>
          <w:rFonts w:ascii="Uni Ila.Sundaram-04" w:hAnsi="Uni Ila.Sundaram-04" w:cs="Uni Ila.Sundaram-04"/>
          <w:noProof/>
          <w:sz w:val="32"/>
          <w:szCs w:val="32"/>
          <w:lang w:val="en-IN" w:bidi="ta-IN"/>
        </w:rPr>
        <w:t>58.</w:t>
      </w:r>
      <w:r w:rsidRPr="00F71690">
        <w:rPr>
          <w:rFonts w:ascii="Uni Ila.Sundaram-04" w:hAnsi="Uni Ila.Sundaram-04" w:cs="Uni Ila.Sundaram-04"/>
          <w:noProof/>
          <w:sz w:val="32"/>
          <w:szCs w:val="32"/>
          <w:lang w:val="en-IN" w:bidi="ta-IN"/>
        </w:rPr>
        <w:t xml:space="preserve"> கிறிஸ்தவர்கள் என்ன செய்ய வேண்டும்? நாம் அந்நியர்கள். ஆனால் நம்முடைய பிதா ராஜா, நாம் தேவனுடைய குமாரர்களும் குமாரத்திகளுமாக இருக்கிறோம். நாம் தேவனுடைய குமாரர்களைப் போலவும் குமாரத்திகளைப் போலவும் நம்மை நடத்திக்கொள்ள வேண்டும்.</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D4C88" w:rsidRPr="00F71690">
        <w:rPr>
          <w:rFonts w:ascii="Uni Ila.Sundaram-04" w:hAnsi="Uni Ila.Sundaram-04" w:cs="Uni Ila.Sundaram-04"/>
          <w:noProof/>
          <w:sz w:val="32"/>
          <w:szCs w:val="32"/>
          <w:lang w:val="en-IN" w:bidi="ta-IN"/>
        </w:rPr>
        <w:t>59.</w:t>
      </w:r>
      <w:r w:rsidRPr="00F71690">
        <w:rPr>
          <w:rFonts w:ascii="Uni Ila.Sundaram-04" w:hAnsi="Uni Ila.Sundaram-04" w:cs="Uni Ila.Sundaram-04"/>
          <w:noProof/>
          <w:sz w:val="32"/>
          <w:szCs w:val="32"/>
          <w:lang w:val="en-IN" w:bidi="ta-IN"/>
        </w:rPr>
        <w:t xml:space="preserve"> சபை மிகவும் தளர்வாக மாறுவதையும், பெண்கள் தங்கள் ஒழுக்கக்கேடான ஆடைகளில் இருப்பதையும், ஆண்கள் செய்வதையும் பார்க்கும்</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போது, அது என்னை வருத்தப்படுத்துகிறது, ஏனென்றால் நாம் தேவனுடைய குமாரர்கள் மற்றும் குமாரத்திகள், நாம் அப்படி நடந்துகொள்ளவும், நடக்கவும், பேசவும், நம்மை நடத்திக்கொள்ளவும் வேண்டும். நாம் அதிலிருந்து விலகும்போது, நமக்குள் ஏதோ தவறு இருக்கிறது என்று நான் பயப்படுகிறேன், நாம் யார் என்ற தரிசனத்தை இழந்துவிட்டோம். ஏனென்றால் </w:t>
      </w:r>
      <w:r w:rsidRPr="00F71690">
        <w:rPr>
          <w:rFonts w:ascii="Uni Ila.Sundaram-04" w:hAnsi="Uni Ila.Sundaram-04" w:cs="Uni Ila.Sundaram-04"/>
          <w:noProof/>
          <w:sz w:val="32"/>
          <w:szCs w:val="32"/>
          <w:lang w:val="en-IN" w:bidi="ta-IN"/>
        </w:rPr>
        <w:lastRenderedPageBreak/>
        <w:t>நமக்குள் இருக்கும் ஜீவனே நம்மை வழிநடத்துகிறது மற்றும் இயக்குகிறது.</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D4C88" w:rsidRPr="00F71690">
        <w:rPr>
          <w:rFonts w:ascii="Uni Ila.Sundaram-04" w:hAnsi="Uni Ila.Sundaram-04" w:cs="Uni Ila.Sundaram-04"/>
          <w:noProof/>
          <w:sz w:val="32"/>
          <w:szCs w:val="32"/>
          <w:lang w:val="en-IN" w:bidi="ta-IN"/>
        </w:rPr>
        <w:t>60.</w:t>
      </w:r>
      <w:r w:rsidRPr="00F71690">
        <w:rPr>
          <w:rFonts w:ascii="Uni Ila.Sundaram-04" w:hAnsi="Uni Ila.Sundaram-04" w:cs="Uni Ila.Sundaram-04"/>
          <w:noProof/>
          <w:sz w:val="32"/>
          <w:szCs w:val="32"/>
          <w:lang w:val="en-IN" w:bidi="ta-IN"/>
        </w:rPr>
        <w:t xml:space="preserve"> எனவே, உமது கிருபை ஜீவனைப்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பார்க்கிலும் மேலானது என்று தாவீது சொன்னதை நினைக்கும் போது, இரண்டு விதமான ஜீவன் இருக்க வேண்டும், அல்லது, நான் இதை இப்படிச் சொல்வேன்: ஒன்றுக்கும் மேற்பட்ட வகையான ஜீவன்.</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FD4C88" w:rsidRPr="00F71690">
        <w:rPr>
          <w:rFonts w:ascii="Uni Ila.Sundaram-04" w:hAnsi="Uni Ila.Sundaram-04" w:cs="Uni Ila.Sundaram-04"/>
          <w:noProof/>
          <w:sz w:val="32"/>
          <w:szCs w:val="32"/>
          <w:lang w:val="en-IN" w:bidi="ta-IN"/>
        </w:rPr>
        <w:t>61.</w:t>
      </w:r>
      <w:r w:rsidRPr="00F71690">
        <w:rPr>
          <w:rFonts w:ascii="Uni Ila.Sundaram-04" w:hAnsi="Uni Ila.Sundaram-04" w:cs="Uni Ila.Sundaram-04"/>
          <w:noProof/>
          <w:sz w:val="32"/>
          <w:szCs w:val="32"/>
          <w:lang w:val="en-IN" w:bidi="ta-IN"/>
        </w:rPr>
        <w:t xml:space="preserve"> சில மக்கள் இந்த வாழ்க்கை என்பது குடிபோதை, அல்லது சுற்றித் திரிவது, அல்லது நடனங்களுக்குச் செல்வது ஆகியவற்றைக் கொண்டது என்று நினைக்கிறார்கள்; அவர்கள் அதை "வாழ்க்கை" (life) என்று அழைக்கிறார்கள்.</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62.</w:t>
      </w:r>
      <w:r w:rsidRPr="00F71690">
        <w:rPr>
          <w:rFonts w:ascii="Uni Ila.Sundaram-04" w:hAnsi="Uni Ila.Sundaram-04" w:cs="Uni Ila.Sundaram-04"/>
          <w:noProof/>
          <w:sz w:val="32"/>
          <w:szCs w:val="32"/>
          <w:lang w:val="en-IN" w:bidi="ta-IN"/>
        </w:rPr>
        <w:t xml:space="preserve"> நான் ஒரு கூட்டத்தை நடத்திக்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கொண்டிருந்தேன், இதைச் சொல்ல நான் வெறுக்கிறேன், ஏனென்றால் கனடாவிலிருந்து வந்த என் நண்பர்கள் சிலர் இங்கே இருக்கிறார்கள். ஆனால் நான் கனடாவில் இருந்தேன்; கூட்டத்தின் மேலாளர் சகோதரர் சோத்மேனும் இப்போது இருக்கிறார், அங்கு நான் ஐஸ் அரங்கில் (ice arena) கூட்டம் நடத்திக்கொண்டிருந்தேன். அவர்கள் என்னை ஹோட்டலில் தங்க </w:t>
      </w:r>
      <w:r w:rsidRPr="00F71690">
        <w:rPr>
          <w:rFonts w:ascii="Uni Ila.Sundaram-04" w:hAnsi="Uni Ila.Sundaram-04" w:cs="Uni Ila.Sundaram-04"/>
          <w:noProof/>
          <w:sz w:val="32"/>
          <w:szCs w:val="32"/>
          <w:lang w:val="en-IN" w:bidi="ta-IN"/>
        </w:rPr>
        <w:lastRenderedPageBreak/>
        <w:t>வைத்தார்கள். அன்று மதியம் நான் வந்தபோது... நான் கனடாவில் சிறிது காலம் இருந்தேன், நம் நாட்டில் பார்ப்பது போன்ற பாவத்தையும், நடவடிக்கைகளையும் நான் பார்க்கவில்லை.</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63.</w:t>
      </w:r>
      <w:r w:rsidRPr="00F71690">
        <w:rPr>
          <w:rFonts w:ascii="Uni Ila.Sundaram-04" w:hAnsi="Uni Ila.Sundaram-04" w:cs="Uni Ila.Sundaram-04"/>
          <w:noProof/>
          <w:sz w:val="32"/>
          <w:szCs w:val="32"/>
          <w:lang w:val="en-IN" w:bidi="ta-IN"/>
        </w:rPr>
        <w:t xml:space="preserve"> அன்று இரவு நான் கிராமப்புறத்திலிருந்து ஹோட்டலுக்கு வந்தபோது, அமெரிக்கர்கள் வருவதை நான் கவனித்தேன், விஸ்கி பாட்டில்கள் எங்கும் பறந்தன. அன்று இரவு நான் சபையிலிருந்து, கூட்டத்திலிருந்து உள்ளே வந்த</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போது, நான் லிஃப்ட்டில் (elevator) ஏறினேன். நான் அங்கு சுமார் ஒரு வாரம் இருந்தேன்; நான் அப்படி எதையும் பார்த்ததில்லை.</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64.</w:t>
      </w:r>
      <w:r w:rsidRPr="00F71690">
        <w:rPr>
          <w:rFonts w:ascii="Uni Ila.Sundaram-04" w:hAnsi="Uni Ila.Sundaram-04" w:cs="Uni Ila.Sundaram-04"/>
          <w:noProof/>
          <w:sz w:val="32"/>
          <w:szCs w:val="32"/>
          <w:lang w:val="en-IN" w:bidi="ta-IN"/>
        </w:rPr>
        <w:t xml:space="preserve"> லிஃப்ட்டைச் சுற்றிலும் விஸ்கி பாட்டில்கள் மற்றும் பீர் டின்கள் இருந்தன. என்னை லிஃப்ட்டில் மேலே அழைத்துச் செல்ல அந்தப் பையன் கதவை மூடியபோது, நான் திரும்பிப் பார்த்தேன். நான் யார் என்று அவனுக்குத் தெரியும், அவன் சொன்னான், "இது மோசமானது."</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65.</w:t>
      </w:r>
      <w:r w:rsidRPr="00F71690">
        <w:rPr>
          <w:rFonts w:ascii="Uni Ila.Sundaram-04" w:hAnsi="Uni Ila.Sundaram-04" w:cs="Uni Ila.Sundaram-04"/>
          <w:noProof/>
          <w:sz w:val="32"/>
          <w:szCs w:val="32"/>
          <w:lang w:val="en-IN" w:bidi="ta-IN"/>
        </w:rPr>
        <w:t xml:space="preserve"> நான் சொன்னேன், "சில சமயங்களில் இதுபோன்ற கதாபாத்திரங்கள், இதுபோன்ற நடத்தைகள் நான் ஒரு அமெரிக்கன் என்று </w:t>
      </w:r>
      <w:r w:rsidRPr="00F71690">
        <w:rPr>
          <w:rFonts w:ascii="Uni Ila.Sundaram-04" w:hAnsi="Uni Ila.Sundaram-04" w:cs="Uni Ila.Sundaram-04"/>
          <w:noProof/>
          <w:sz w:val="32"/>
          <w:szCs w:val="32"/>
          <w:lang w:val="en-IN" w:bidi="ta-IN"/>
        </w:rPr>
        <w:lastRenderedPageBreak/>
        <w:t>என்னை வெட்கப்பட வைக்கின்றன." அவன் என்னை கிட்டத்தட்ட உச்சிக்கு அருகில் உள்ள தளத்தில் இறக்கிவிட்டான்.</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66.</w:t>
      </w:r>
      <w:r w:rsidRPr="00F71690">
        <w:rPr>
          <w:rFonts w:ascii="Uni Ila.Sundaram-04" w:hAnsi="Uni Ila.Sundaram-04" w:cs="Uni Ila.Sundaram-04"/>
          <w:noProof/>
          <w:sz w:val="32"/>
          <w:szCs w:val="32"/>
          <w:lang w:val="en-IN" w:bidi="ta-IN"/>
        </w:rPr>
        <w:t xml:space="preserve"> அமெரிக்காவில் உள்ள ஒரு குறிப்பிட்ட சங்கம் கனடாவில் தங்கள் மாநாட்டை நடத்திக்கொண்டிருந்தது. நான் லிஃப்ட்டில் இருந்து இறங்கியபோது, ஓ, எங்கும் பயங்கரமான நடவடிக்கைகள். ஹாலின் முடிவில் இரண்டு இளம் பெண்கள், அவர்கள் இருபதுகளின் பிற்பகுதியில் அல்லது முப்பதுகளின் முற்பகுதியில் இருந்திருக்கலாம். அவர்கள் கையில் விஸ்கி பாட்டிலுடன் உள்ளாடைகளை மட்டுமே அணிந்திருந்தார்கள், மிகவும் போதையில் இருந்தார்கள், இருவருக்கும் திருமண மோதிரங்கள் இருந்தன. ஓ, நிச்சயமாக, அவர்கள் கொஞ்சம் சுத்தமான வேடிக்கையை அனுபவித்துக் கொண்டிருந்தார்கள். அது பாவம்!</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67.</w:t>
      </w:r>
      <w:r w:rsidRPr="00F71690">
        <w:rPr>
          <w:rFonts w:ascii="Uni Ila.Sundaram-04" w:hAnsi="Uni Ila.Sundaram-04" w:cs="Uni Ila.Sundaram-04"/>
          <w:noProof/>
          <w:sz w:val="32"/>
          <w:szCs w:val="32"/>
          <w:lang w:val="en-IN" w:bidi="ta-IN"/>
        </w:rPr>
        <w:t xml:space="preserve"> அவர்கள் வெறும் காலில், காலுறைகள் இல்லாமல், உள்ளாடைகளுடன், கையில் விஸ்கி பாட்டிலுடன், கலங்கிய கண்களுடன் கீழே வர முயற்சித்துக்கொண்டிருந்தார்கள்; ஆண்கள் அறைகளிலிருந்து வெளியே வர முயற்சித்து, </w:t>
      </w:r>
      <w:r w:rsidRPr="00F71690">
        <w:rPr>
          <w:rFonts w:ascii="Uni Ila.Sundaram-04" w:hAnsi="Uni Ila.Sundaram-04" w:cs="Uni Ila.Sundaram-04"/>
          <w:noProof/>
          <w:sz w:val="32"/>
          <w:szCs w:val="32"/>
          <w:lang w:val="en-IN" w:bidi="ta-IN"/>
        </w:rPr>
        <w:lastRenderedPageBreak/>
        <w:t>அவர்கள் மீது விழுந்து, அவர்களைப் பிடிக்க முயன்றார்கள், அவர்கள் எழுந்திருக்க முடியாத அளவுக்குப் போதையில் இருந்தார்கள்.</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68.</w:t>
      </w:r>
      <w:r w:rsidRPr="00F71690">
        <w:rPr>
          <w:rFonts w:ascii="Uni Ila.Sundaram-04" w:hAnsi="Uni Ila.Sundaram-04" w:cs="Uni Ila.Sundaram-04"/>
          <w:noProof/>
          <w:sz w:val="32"/>
          <w:szCs w:val="32"/>
          <w:lang w:val="en-IN" w:bidi="ta-IN"/>
        </w:rPr>
        <w:t xml:space="preserve"> "இது எவ்வளவு அவமானம்!" என்று நான் நினைத்தேன். ஆனால் இங்கே அமெரிக்காவில், அதை நாம் ஒரு சிறிய பொழுதுபோக்கு நேரம் என்று அழைக்கிறோம். ஒருவேளை அப்பா வீட்டில் குழந்தைகளைப் பார்த்துக்கொள்ளலாம். இது பெண்களுக்கு மட்டுமல்ல, ஆண்களும் அதையே செய்கிறார்கள். பாவம் பாவம் தான்; அது எங்கே இருந்தாலும் எனக்குக் கவலையில்லை; அது பாவம், அது தவறு. ஒரு கிறிஸ்தவ தேசமான நாம், நம் அண்டை நாடுகளை இதுபோல, நம் சங்கங்களுடனும் மற்றவற்றுடனும் சந்திப்பதும், இதுபோன்ற அவமானகரமான செயல்களில் ஈடுபடுவதும்.</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69.</w:t>
      </w:r>
      <w:r w:rsidRPr="00F71690">
        <w:rPr>
          <w:rFonts w:ascii="Uni Ila.Sundaram-04" w:hAnsi="Uni Ila.Sundaram-04" w:cs="Uni Ila.Sundaram-04"/>
          <w:noProof/>
          <w:sz w:val="32"/>
          <w:szCs w:val="32"/>
          <w:lang w:val="en-IN" w:bidi="ta-IN"/>
        </w:rPr>
        <w:t xml:space="preserve"> நான் நின்றேன். ஒரு இளைஞன் தள்ளாடி வந்து மறுபுறம் தலையை மோதி தரையில் விழுந்தான், எழுந்து, எல்லா வகையான கெட்ட வார்த்தைகளையும் பேசிக்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கொண்டி</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ருந்தான். இந்த இளம் பெண்கள் கீழே வந்து </w:t>
      </w:r>
      <w:r w:rsidRPr="00F71690">
        <w:rPr>
          <w:rFonts w:ascii="Uni Ila.Sundaram-04" w:hAnsi="Uni Ila.Sundaram-04" w:cs="Uni Ila.Sundaram-04"/>
          <w:noProof/>
          <w:sz w:val="32"/>
          <w:szCs w:val="32"/>
          <w:lang w:val="en-IN" w:bidi="ta-IN"/>
        </w:rPr>
        <w:lastRenderedPageBreak/>
        <w:t>நின்றார்கள். நான் பார்ப்பதற்காக ஒரு சிறிய இடத்தில் ஒதுங்கி நின்றேன். இந்த இளம் பெண்கள் எனக்கு நேர் எதிரே வந்து நின்றார்கள். அவர்கள் பாட்டிலிலிருந்து ஆளுக்கொரு மிடறு குடித்தார்கள், கீழே குனிந்து அந்த சிறிய உள்ளாடையை மேலே இழுத்து, காலை மேலே தூக்கி, "ஹூப்பி, இதுதான் வாழ்க்கை (life)!" என்று கத்தினார்கள்.</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4D5693" w:rsidRPr="00F71690">
        <w:rPr>
          <w:rFonts w:ascii="Uni Ila.Sundaram-04" w:hAnsi="Uni Ila.Sundaram-04" w:cs="Uni Ila.Sundaram-04"/>
          <w:noProof/>
          <w:sz w:val="32"/>
          <w:szCs w:val="32"/>
          <w:lang w:val="en-IN" w:bidi="ta-IN"/>
        </w:rPr>
        <w:t>70.</w:t>
      </w:r>
      <w:r w:rsidRPr="00F71690">
        <w:rPr>
          <w:rFonts w:ascii="Uni Ila.Sundaram-04" w:hAnsi="Uni Ila.Sundaram-04" w:cs="Uni Ila.Sundaram-04"/>
          <w:noProof/>
          <w:sz w:val="32"/>
          <w:szCs w:val="32"/>
          <w:lang w:val="en-IN" w:bidi="ta-IN"/>
        </w:rPr>
        <w:t xml:space="preserve"> நான் தரையில் இறங்கி அவர்கள் இருவரின் கைகளையும் பிடித்தேன். நான் சொன்னேன், "மன்னிக்கவும், இது ஜீவன் அல்ல; இது மரணம்!" "சிற்றின்பங்களில் வாழ்கிறவள் உயிரோடிருக்கையிலும் செத்தவளாயிருக்கிறாள்," என்று வேதம் சொல்கிறது.</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71.</w:t>
      </w:r>
      <w:r w:rsidRPr="00F71690">
        <w:rPr>
          <w:rFonts w:ascii="Uni Ila.Sundaram-04" w:hAnsi="Uni Ila.Sundaram-04" w:cs="Uni Ila.Sundaram-04"/>
          <w:noProof/>
          <w:sz w:val="32"/>
          <w:szCs w:val="32"/>
          <w:lang w:val="en-IN" w:bidi="ta-IN"/>
        </w:rPr>
        <w:t xml:space="preserve"> இன்று தேசங்களில் உள்ள நம் சபைகளில் தங்களை கிறிஸ்தவர்கள் என்று அழைத்துக்கொண்டு இதுபோன்ற நடவடிக்கைகள் அதிகமாக உள்ளன.</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72.</w:t>
      </w:r>
      <w:r w:rsidRPr="00F71690">
        <w:rPr>
          <w:rFonts w:ascii="Uni Ila.Sundaram-04" w:hAnsi="Uni Ila.Sundaram-04" w:cs="Uni Ila.Sundaram-04"/>
          <w:noProof/>
          <w:sz w:val="32"/>
          <w:szCs w:val="32"/>
          <w:lang w:val="en-IN" w:bidi="ta-IN"/>
        </w:rPr>
        <w:t xml:space="preserve"> கிறிஸ்தவம் சந்தித்த மிகப்பெரிய இடறல் அதுதான்; மூலையில் இருக்கும் சாராய வியாபாரி அல்ல, அவன் முத்திரை குத்தப்பட்டவன் என்று நமக்குத் தெரியும்; ஆனால் தங்களைக் </w:t>
      </w:r>
      <w:r w:rsidRPr="00F71690">
        <w:rPr>
          <w:rFonts w:ascii="Uni Ila.Sundaram-04" w:hAnsi="Uni Ila.Sundaram-04" w:cs="Uni Ila.Sundaram-04"/>
          <w:noProof/>
          <w:sz w:val="32"/>
          <w:szCs w:val="32"/>
          <w:lang w:val="en-IN" w:bidi="ta-IN"/>
        </w:rPr>
        <w:lastRenderedPageBreak/>
        <w:t>கிறிஸ்தவர்கள் என்று அழைத்துக்கொண்டு, சபையில் இது போன்ற வாழ்க்கையுடன் வாழும் மாயக்காரனே. அவர்கள் கர்த்தராகிய இயேசுவை ஒருபோதும் அறிந்திருக்கவில்லை என்பதை இது காட்டுகிறது, இல்லையென்றால் அவர்கள் அப்படிச் செய்யமாட்டார்கள். அந்த வகையான வாழ்க்கை பயங்கரமானது. தாவீது பேசிய வாழ்க்கை அதுவாக இருக்க முடியாது.</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73.</w:t>
      </w:r>
      <w:r w:rsidRPr="00F71690">
        <w:rPr>
          <w:rFonts w:ascii="Uni Ila.Sundaram-04" w:hAnsi="Uni Ila.Sundaram-04" w:cs="Uni Ila.Sundaram-04"/>
          <w:noProof/>
          <w:sz w:val="32"/>
          <w:szCs w:val="32"/>
          <w:lang w:val="en-IN" w:bidi="ta-IN"/>
        </w:rPr>
        <w:t xml:space="preserve"> பணம் சம்பாதிப்பது என்று சில மக்கள் நினைக்கிறார்கள்: "அதுதான் வாழ்க்கை: பணம் சம்பாதிப்பது, நிறைய சம்பாதிப்பது." சிறிது நேரத்திற்குப் பிறகு நீங்கள் அதை இழப்பீர்கள், நீங்கள் ஒரு துப்பாக்கியை எடுத்து உங்கள் மூளையைச் சிதறடிப்பீர்கள். அது ஜீவனாக இருக்க முடியாது. அது மரணம்.</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74.</w:t>
      </w:r>
      <w:r w:rsidRPr="00F71690">
        <w:rPr>
          <w:rFonts w:ascii="Uni Ila.Sundaram-04" w:hAnsi="Uni Ila.Sundaram-04" w:cs="Uni Ila.Sundaram-04"/>
          <w:noProof/>
          <w:sz w:val="32"/>
          <w:szCs w:val="32"/>
          <w:lang w:val="en-IN" w:bidi="ta-IN"/>
        </w:rPr>
        <w:t xml:space="preserve"> சிலர் தாங்கள் இளமையாக இருப்பதாக நினைக்கிறார்கள்: களிப்பு, வெளியே ஓடுவது, நடனங்கள் மற்றும் விஷயங்கள், வெட்டுவது, தொடர்வது, ஒழுக்கக்கேடானது; மறுநாள் காலை தலைவலி, இதய வலி, உடைந்த வீடுகள். அது வாழ்க்கை அல்ல. அது மாறுவேடமிட்ட மரணம். </w:t>
      </w:r>
      <w:r w:rsidRPr="00F71690">
        <w:rPr>
          <w:rFonts w:ascii="Uni Ila.Sundaram-04" w:hAnsi="Uni Ila.Sundaram-04" w:cs="Uni Ila.Sundaram-04"/>
          <w:noProof/>
          <w:sz w:val="32"/>
          <w:szCs w:val="32"/>
          <w:lang w:val="en-IN" w:bidi="ta-IN"/>
        </w:rPr>
        <w:lastRenderedPageBreak/>
        <w:t>அது ஆட்டுத் தோலில் உள்ள ஓநாய். அது ஜீவனாக இருக்க முடியாது. அது மரணம்.</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75.</w:t>
      </w:r>
      <w:r w:rsidRPr="00F71690">
        <w:rPr>
          <w:rFonts w:ascii="Uni Ila.Sundaram-04" w:hAnsi="Uni Ila.Sundaram-04" w:cs="Uni Ila.Sundaram-04"/>
          <w:noProof/>
          <w:sz w:val="32"/>
          <w:szCs w:val="32"/>
          <w:lang w:val="en-IN" w:bidi="ta-IN"/>
        </w:rPr>
        <w:t xml:space="preserve"> உலகம் அந்த விஷயங்களால் ஏமாற்றப்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படுகிறது. ஆனால் கேள்வி என்னவென்றால், என் சகோதரரே, சகோதரியே, இன்று இரவு: ஆண்கள் மற்றும் பெண்கள் மனரீதியாக சரியாக இருந்தால், அவர்களை அப்படிச் செய்ய வைப்பது எது? அவர்களை அப்படிச் செய்ய வைப்பது எது? விஸ்கி குடிக்க அவர்களைத் தூண்டுவது எது? அமெரிக்க மக்களை சிகரெட் பிடிக்க வைப்பது எது? ரீடர்ஸ் டைஜஸ்ட் (Reader's Digest) இந்த ஆண்டு நூற்றமுப்பத்து மூன்றாயிரம் பேர் சிகரெட் பிடிப்பதால் அழிவைச் சந்திக்கிறார்கள் என்று கூறியுள்ளது. ஆனாலும் அவர்கள் அதைச் செய்கிறார்கள்; புற்றுநோய் பரவுகிறது. கட்டுரைகள்: "வண்டி நிறைய புற்றுநோய்." அவர்கள் ஒவ்வொரு நாளும் அதிக சிகரெட்</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டுகளை விற்கிறார்கள்: "ஒரு அட்டைப்பெட்டி புற்றுநோயை, ஒரு பாட்டில் காசநோயை வாங்குங்கள்." அவர்கள் இன்பத்திற்காக அந்த விஷயங்களைத் தேடி உறிஞ்சுகிறார்கள். ஏதோ தவறு இருக்கிறது. அது என்ன? "அவர்களால் </w:t>
      </w:r>
      <w:r w:rsidRPr="00F71690">
        <w:rPr>
          <w:rFonts w:ascii="Uni Ila.Sundaram-04" w:hAnsi="Uni Ila.Sundaram-04" w:cs="Uni Ila.Sundaram-04"/>
          <w:noProof/>
          <w:sz w:val="32"/>
          <w:szCs w:val="32"/>
          <w:lang w:val="en-IN" w:bidi="ta-IN"/>
        </w:rPr>
        <w:lastRenderedPageBreak/>
        <w:t>அதைத் தவிர்க்க முடியவில்லை," என்று அவர்கள் சொல்கிறார்கள்.</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76.</w:t>
      </w:r>
      <w:r w:rsidRPr="00F71690">
        <w:rPr>
          <w:rFonts w:ascii="Uni Ila.Sundaram-04" w:hAnsi="Uni Ila.Sundaram-04" w:cs="Uni Ila.Sundaram-04"/>
          <w:noProof/>
          <w:sz w:val="32"/>
          <w:szCs w:val="32"/>
          <w:lang w:val="en-IN" w:bidi="ta-IN"/>
        </w:rPr>
        <w:t xml:space="preserve"> பிசாசினால் அதில் சிலவற்றைக் கொண்டு உங்களை முழுமையாகக் குழப்ப முடியாவிட்டால், அதிலிருந்து தப்பிக்க உங்களை எங்காவது ஒரு சபையில் சேர வைப்பான், ஏதோ ஒரு சபை, அல்லது ஒரு கொள்கை, அல்லது ஒரு பிரிவின் கீழ் உங்களை மறைத்துக்கொள்ள முயற்சிப்பீர்கள், அப்போதும் நீங்கள் அதே மோசமான நிலையில் தான் இருப்பீர்கள். அது தவறு. ஆனால் முதலாவதாக ஒரு மனிதனை அப்படிச் செய்ய வைப்பது எது? ஏனென்றால் தேவன் ஒரு மனிதனை உண்டாக்கியபோது, அவனை அப்படித்தான் படைத்தார். அவர் ஒரு மனிதனை தாகம் கொள்ளும்படி செய்தார்.</w:t>
      </w:r>
    </w:p>
    <w:p w:rsidR="00BE6804"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77.</w:t>
      </w:r>
      <w:r w:rsidRPr="00F71690">
        <w:rPr>
          <w:rFonts w:ascii="Uni Ila.Sundaram-04" w:hAnsi="Uni Ila.Sundaram-04" w:cs="Uni Ila.Sundaram-04"/>
          <w:noProof/>
          <w:sz w:val="32"/>
          <w:szCs w:val="32"/>
          <w:lang w:val="en-IN" w:bidi="ta-IN"/>
        </w:rPr>
        <w:t xml:space="preserve"> இருதயத்தில் ஒரு சிறிய இடம் இருக்கிறது, அதைத் தேவனைத் தவிர வேறு எதுவும் நிரப்பாது. மனிதர்கள் எதற்கோ தாகமாயிருக்கிறார்கள், அந்த உண்மையான தாகம் தேவனுக்காகவே. அந்தப் பரிசுத்த தாகத்தை உலகப் பொருட்களுக்காக பிசாசுக்குக் கொடுத்து தணிக்க யாருக்கும் உரிமை இல்லை; </w:t>
      </w:r>
    </w:p>
    <w:p w:rsidR="00BE6804"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ஒரு சபையில் சேருவதன் மூலம் அந்த தாகத்தை மறைக்க முயற்சிப்பதில் உரிமை இல்லை. தேவன் மட்டுமே அதை நிரப்பக்கூடியவர். தேவன், பரிசுத்த ஆவியானவர் மட்டுமே அந்த தாகத்தைத் தணிக்கக்கூடியவர். "நீதியின்மேல் பசிதாகமுள்ளவர்கள் பாக்கிய</w:t>
      </w:r>
      <w:r w:rsidR="00BE6804">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வான்கள்," என்று இயேசு சொன்னார். தேவன் மனித இருதயத்தை அடைய முயற்சிக்கிறார். பிசாசு அவர்களை சாகும் வரை குடிக்க வைப்பதன் மூலமோ, அல்லது சாகும் வரை ஓட வைப்பதன் மூலமோ, அல்லது வேறு ஏதாவது செய்வதன் மூலமோ அதைத் தணிக்க முயற்சிக்கிறான். </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ஆனால் தேவன் மனிதனை அந்தப் பரிசுத்த தாகத்தைக் கொண்டிருக்கும்படி படைத்தார். நீங்கள் தேவனை ஏற்றுக்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கொள்ளாவிட்டால், அந்த அழைப்பைத் தணிக்க நீங்கள் வேறொன்றை எடுக்க வேண்டியிருக்கும். அதுவே ஒரு மனிதனை அப்படி ஆக்குகிறது.</w:t>
      </w:r>
    </w:p>
    <w:p w:rsidR="00BE6804"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78.</w:t>
      </w:r>
      <w:r w:rsidRPr="00F71690">
        <w:rPr>
          <w:rFonts w:ascii="Uni Ila.Sundaram-04" w:hAnsi="Uni Ila.Sundaram-04" w:cs="Uni Ila.Sundaram-04"/>
          <w:noProof/>
          <w:sz w:val="32"/>
          <w:szCs w:val="32"/>
          <w:lang w:val="en-IN" w:bidi="ta-IN"/>
        </w:rPr>
        <w:t xml:space="preserve"> தேவன் அவனை ராஜாவாகப் படைத்தார்; தேவன் உங்கள் இருதயத்தின் சிங்காசனத்தில் அமர விரும்புகிறார். பிசாசு தன் </w:t>
      </w:r>
      <w:r w:rsidRPr="00F71690">
        <w:rPr>
          <w:rFonts w:ascii="Uni Ila.Sundaram-04" w:hAnsi="Uni Ila.Sundaram-04" w:cs="Uni Ila.Sundaram-04"/>
          <w:noProof/>
          <w:sz w:val="32"/>
          <w:szCs w:val="32"/>
          <w:lang w:val="en-IN" w:bidi="ta-IN"/>
        </w:rPr>
        <w:lastRenderedPageBreak/>
        <w:t xml:space="preserve">தயாரிப்புகளை உங்களுக்குள் வைப்பதற்கு அனுமதிக்க உங்களுக்கு உரிமை இல்லை. திருப்திப்படுத்த முயற்சிக்க உங்களுக்கு உரிமை இல்லை... </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நான் இதைச் சொல்லட்டும், தேவனைத் தவிர வேறு எதுவும் அதைத் திருப்திப்படுத்தாது. நீங்கள் விரும்பியதைச் செய்யலாம், பைத்தியம் பிடிக்கும் வரை குடிக்கலாம், ஆனால் கிறிஸ்து மனித இருதயத்தில் தம் இடத்தை எடுக்கும் வரை நீங்கள் ஒருபோதும் திருப்தியடைய மாட்டீர்கள். அது முடிவானது. அப்போது விசுவாசம் உள்ளே வருகிறது.</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79.</w:t>
      </w:r>
      <w:r w:rsidRPr="00F71690">
        <w:rPr>
          <w:rFonts w:ascii="Uni Ila.Sundaram-04" w:hAnsi="Uni Ila.Sundaram-04" w:cs="Uni Ila.Sundaram-04"/>
          <w:noProof/>
          <w:sz w:val="32"/>
          <w:szCs w:val="32"/>
          <w:lang w:val="en-IN" w:bidi="ta-IN"/>
        </w:rPr>
        <w:t xml:space="preserve"> நிறைய பேர் பெரிய சபைகள், பெரிய பிரிவுகள், அறிவுஜீவி உலகம் ஆகியவற்றைப் பார்க்கிறார்கள். அவர்கள் தங்கள் கண்களால் பார்க்கக்கூடியதைச் சுற்றிப் பார்க்கிறார்கள்.</w:t>
      </w:r>
    </w:p>
    <w:p w:rsidR="00BE6804"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80.</w:t>
      </w:r>
      <w:r w:rsidRPr="00F71690">
        <w:rPr>
          <w:rFonts w:ascii="Uni Ila.Sundaram-04" w:hAnsi="Uni Ila.Sundaram-04" w:cs="Uni Ila.Sundaram-04"/>
          <w:noProof/>
          <w:sz w:val="32"/>
          <w:szCs w:val="32"/>
          <w:lang w:val="en-IN" w:bidi="ta-IN"/>
        </w:rPr>
        <w:t xml:space="preserve"> நான் பில்லி கிராமுடன் (Billy Graham) லூயிஸ்வில்லியில் (Louisville) ஒரு காலை உணவில் இருந்தேன். அவர் பைபிளை எடுத்து, "இது தேவனுடைய தரநிலை," என்றார். "நான் நகரத்திற்குச் செல்வேன், நான் ஒரு எழுப்புதல் கூட்டத்தை நடத்துவேன். ஆறு வாரங்களில் </w:t>
      </w:r>
      <w:r w:rsidRPr="00F71690">
        <w:rPr>
          <w:rFonts w:ascii="Uni Ila.Sundaram-04" w:hAnsi="Uni Ila.Sundaram-04" w:cs="Uni Ila.Sundaram-04"/>
          <w:noProof/>
          <w:sz w:val="32"/>
          <w:szCs w:val="32"/>
          <w:lang w:val="en-IN" w:bidi="ta-IN"/>
        </w:rPr>
        <w:lastRenderedPageBreak/>
        <w:t xml:space="preserve">எனக்கு இருபதாயிரம் மனமாற்றங்கள் கிடைக்கும்," என்றார். </w:t>
      </w:r>
    </w:p>
    <w:p w:rsidR="00BE6804"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"நான் மற்றொரு வருடத்தில் திரும்பிச் செல்கிறேன், அந்த இருபதாயிரத்தில் எனக்கு இருபது பேர் கூட கிடைக்கவில்லை," என்றார். பின்னர் அவர், "பவுல் ஒரு நகரத்திற்குச் சென்று ஒரு மனமாற்றத்தைப் பெற்றார், அடுத்த வருடம் திரும்பி வந்து அந்த ஒருவரிலிருந்து இருபது பேரைப் பெற்றார்," என்றார். </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அவர் சொன்னார்... இப்போது பில்லி சொன்னது இதோ, சுமார் முந்நூறு போதகர்கள் கூட்டத்தில், "நீங்கள் சோம்பேறிப் போதகர்கள் கூட்டம், மேஜையில் காலைத் தூக்கி வைத்துக்கொண்டு உட்கார்ந்திருக்கிறீர்கள், வெளியே சென்று மக்களைச் சந்திப்பதில்லை," என்றார். "அதனால்தான் அவர்கள் நிலைத்திருப்பதில்லை," என்றார்.</w:t>
      </w:r>
    </w:p>
    <w:p w:rsidR="00BE6804"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81.</w:t>
      </w:r>
      <w:r w:rsidRPr="00F71690">
        <w:rPr>
          <w:rFonts w:ascii="Uni Ila.Sundaram-04" w:hAnsi="Uni Ila.Sundaram-04" w:cs="Uni Ila.Sundaram-04"/>
          <w:noProof/>
          <w:sz w:val="32"/>
          <w:szCs w:val="32"/>
          <w:lang w:val="en-IN" w:bidi="ta-IN"/>
        </w:rPr>
        <w:t xml:space="preserve"> "திரு. கிராம், என் அருமையான சகோதரரே, தேவனுடைய வீரம் செறிந்த வீரராக நான் தலைவணங்கும் மனிதரே, ஆம். ஆனால் பவுலிடம் ஏதோ வித்தியாசமான ஒன்று இருந்தது. பவுல் வெளியே சென்று தனது </w:t>
      </w:r>
      <w:r w:rsidRPr="00F71690">
        <w:rPr>
          <w:rFonts w:ascii="Uni Ila.Sundaram-04" w:hAnsi="Uni Ila.Sundaram-04" w:cs="Uni Ila.Sundaram-04"/>
          <w:noProof/>
          <w:sz w:val="32"/>
          <w:szCs w:val="32"/>
          <w:lang w:val="en-IN" w:bidi="ta-IN"/>
        </w:rPr>
        <w:lastRenderedPageBreak/>
        <w:t xml:space="preserve">மனமாறியவர்களைச் சந்திக்கவில்லை, ஏனென்றால் அவர் நகரத்தை விட்டு வெளியேறினார், அந்த ஒரு மனமாறியவரிடம் திரும்பி வந்தார். </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ஆனால் அந்த மனமாறியவருக்கு அவர் என்ன செய்தார் என்றால், அவர் அவருடைய ஆத்துமாவை நெருப்பைப் போல எரியூட்டும் ஒன்றிற்குள் அவரை வழிநடத்தினார்," என்று நான் நினைத்தேன்.</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82.</w:t>
      </w:r>
      <w:r w:rsidRPr="00F71690">
        <w:rPr>
          <w:rFonts w:ascii="Uni Ila.Sundaram-04" w:hAnsi="Uni Ila.Sundaram-04" w:cs="Uni Ila.Sundaram-04"/>
          <w:noProof/>
          <w:sz w:val="32"/>
          <w:szCs w:val="32"/>
          <w:lang w:val="en-IN" w:bidi="ta-IN"/>
        </w:rPr>
        <w:t xml:space="preserve"> அது சோம்பேறிப் போதகர் அல்ல; அவருக்கு அதே விஷயம் இருந்தால், அவர் அப்படி சோம்பேறியாக இருக்க மாட்டார். அவர் கிறிஸ்துவுக்காக இலக்கில் இருப்பார், அவரை சும்மா உட்கார விடாத எரியும் ஒன்று அவருடைய இருதயத்தில் இருக்கும். நாம் அவர்களை அவர்களின் அறிவுக்கு மட்டுமே அழைத்துச் செல்கிறோம்.</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83.</w:t>
      </w:r>
      <w:r w:rsidRPr="00F71690">
        <w:rPr>
          <w:rFonts w:ascii="Uni Ila.Sundaram-04" w:hAnsi="Uni Ila.Sundaram-04" w:cs="Uni Ila.Sundaram-04"/>
          <w:noProof/>
          <w:sz w:val="32"/>
          <w:szCs w:val="32"/>
          <w:lang w:val="en-IN" w:bidi="ta-IN"/>
        </w:rPr>
        <w:t xml:space="preserve"> ஏதேன் தோட்டத்தில், பிசாசு மனிதனின் தலையைத் தேர்ந்தெடுத்தான். தேவன் அவனது இருதயத்தை எடுத்துக்கொண்டார். பிசாசு அவன் கண்களால் பார்க்கக்கூடியதைக் காட்ட முயற்சிக்கிறான். தேவன், அவனது இருதயத்தில், அவன் பார்க்க முடியாத விஷயங்களை விசுவாசத்</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lastRenderedPageBreak/>
        <w:t>தினால் நம்ப வைக்கிறார். "விசுவாசமானது நம்பப்படுகிறவைகளின் உறுதியும், காணப்படாத</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வைகளின் நிச்சயமுமாயிருக்கிறது."</w:t>
      </w:r>
    </w:p>
    <w:p w:rsidR="009C4DB6"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84.</w:t>
      </w:r>
      <w:r w:rsidRPr="00F71690">
        <w:rPr>
          <w:rFonts w:ascii="Uni Ila.Sundaram-04" w:hAnsi="Uni Ila.Sundaram-04" w:cs="Uni Ila.Sundaram-04"/>
          <w:noProof/>
          <w:sz w:val="32"/>
          <w:szCs w:val="32"/>
          <w:lang w:val="en-IN" w:bidi="ta-IN"/>
        </w:rPr>
        <w:t xml:space="preserve"> பாருங்கள், மனிதன் ஒரு பெரிய இடத்தை, உளவியல் விளைவைக் கொண்ட ஒரு பெரிய விஷயத்தைப் பார்க்க விரும்புகிறான். தேவன் உளவியலில் இல்லை. அவர் மன சக்திகளுடன் வேலை செய்வதில்லை. உங்களால் தேவனை நியாயப்படுத்திப் பார்க்க முடியாது. நீங்கள் விசுவாசத்தினால் தேவனை நம்புகிறீர்கள்.</w:t>
      </w:r>
    </w:p>
    <w:p w:rsidR="00B42037" w:rsidRPr="00F71690" w:rsidRDefault="009C4DB6"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85.</w:t>
      </w:r>
      <w:r w:rsidRPr="00F71690">
        <w:rPr>
          <w:rFonts w:ascii="Uni Ila.Sundaram-04" w:hAnsi="Uni Ila.Sundaram-04" w:cs="Uni Ila.Sundaram-04"/>
          <w:noProof/>
          <w:sz w:val="32"/>
          <w:szCs w:val="32"/>
          <w:lang w:val="en-IN" w:bidi="ta-IN"/>
        </w:rPr>
        <w:t xml:space="preserve"> இன்று காலை உணவின்போது பேசினேன். மனிதர்கள் சென்று சபைகளில் சேருவதற்கும் தங்கள் பெயர்களைப் பதிவதற்கும் காரணம், அவர்கள் மறுபிறப்பைத் தவிர்க்க முயற்சிப்பதே என்று நான் சொன்னேன். அவர்கள் மறுபிறப்பை விரும்புவதில்லை. ஓ, இன்றைய இறையியலாளர்கள் சிலர் மறுபிறப்பு என்று அழைப்பதை, "கைகுலுக்குதல்," மற்றும் "ஒரு காகிதத்தில் உங்கள் பெயரை எழுதுதல்," மற்றும் "கொள்கைகளின் அறிவிப்பை நம்புதல்" என்று கணக்கிடுகிறார்கள். ஆனால் மறுபிறப்பு என்பது... </w:t>
      </w:r>
      <w:r w:rsidRPr="00F71690">
        <w:rPr>
          <w:rFonts w:ascii="Uni Ila.Sundaram-04" w:hAnsi="Uni Ila.Sundaram-04" w:cs="Uni Ila.Sundaram-04"/>
          <w:noProof/>
          <w:sz w:val="32"/>
          <w:szCs w:val="32"/>
          <w:lang w:val="en-IN" w:bidi="ta-IN"/>
        </w:rPr>
        <w:lastRenderedPageBreak/>
        <w:t>மரித்து, மீண்டும் பிறப்பது, புதிதாக, கிறிஸ்துவுக்குள் ஒரு புதிய சிருஷ்டியாக மாறுவது.</w:t>
      </w:r>
    </w:p>
    <w:p w:rsidR="00BE6804" w:rsidRDefault="00963769"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86.</w:t>
      </w:r>
      <w:r w:rsidR="00083825" w:rsidRPr="00F71690">
        <w:rPr>
          <w:rFonts w:ascii="Uni Ila.Sundaram-04" w:hAnsi="Uni Ila.Sundaram-04" w:cs="Uni Ila.Sundaram-04"/>
          <w:noProof/>
          <w:sz w:val="32"/>
          <w:szCs w:val="32"/>
          <w:lang w:val="en-IN" w:bidi="ta-IN"/>
        </w:rPr>
        <w:t xml:space="preserve"> ஒரு குழந்தை பிறக்கும்போது, அது ஒரு களஞ்சியத் தரையிலோ அல்லது வைக்கோல் மெத்தையிலோ அல்லது அலங்கரிக்கப்பட்ட மருத்துவமனை அறையிலோ இருந்தாலும் சரி, அது ஒரு குழப்பம் (mess) என்று யாருக்கும் தெரியும்; அது எங்கே பிறந்தாலும் எனக்குக் கவலையில்லை. ஆனால் அது என்ன?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அது ஒரு குழப்பம், ஆனால் அது ஜீவனைக் கொண்டுவருகிறது. இன்று நமக்குத் தேவை அதுதான், ஒரு பிறப்பு, ஒரு ஆவிக்குரிய பிறப்பு. அது ஒரு குழப்பம், ஆனால் அது ஜீவனைக் கொண்டுவருகிறது, கிறிஸ்தவ ஜீவன், புதிய ஜீவன், ஜீவன், அந்த தியாக ஜீவன்.</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87.</w:t>
      </w:r>
      <w:r w:rsidRPr="00F71690">
        <w:rPr>
          <w:rFonts w:ascii="Uni Ila.Sundaram-04" w:hAnsi="Uni Ila.Sundaram-04" w:cs="Uni Ila.Sundaram-04"/>
          <w:noProof/>
          <w:sz w:val="32"/>
          <w:szCs w:val="32"/>
          <w:lang w:val="en-IN" w:bidi="ta-IN"/>
        </w:rPr>
        <w:t xml:space="preserve"> சிலர், "நான் அந்த முழு சுவிசேஷ (Full Gospel) சபைகளில் ஒன்றில் சேரமாட்டேன். அவர்கள் அழுது கூச்சலிடுகிறார்கள், கைகளை அசைக்கிறார்கள், அது போன்ற காரியங்களைச் செய்கிறார்கள்," என்று சொல்கிறார்கள். அது பரவாயில்லை. அவர்கள் விசித்திரமாக நடந்து </w:t>
      </w:r>
      <w:r w:rsidRPr="00F71690">
        <w:rPr>
          <w:rFonts w:ascii="Uni Ila.Sundaram-04" w:hAnsi="Uni Ila.Sundaram-04" w:cs="Uni Ila.Sundaram-04"/>
          <w:noProof/>
          <w:sz w:val="32"/>
          <w:szCs w:val="32"/>
          <w:lang w:val="en-IN" w:bidi="ta-IN"/>
        </w:rPr>
        <w:lastRenderedPageBreak/>
        <w:t>கொள்ளலாம், ஆனால் அவர்கள் பிறந்திருக்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கிறார்கள்.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அவர்கள் ஒரு குழப்பமாகத் தோன்றலாம், ஆனால் அவர்கள் ஜீவனைப் பெற்றிருக்கிறார்கள். உங்களிடம் ஜீவன் இருக்கும் வரை அதுதான் முக்கியம். அவர் திருப்தியாக இருக்கிறாரா என்று அவர்களில் ஒருவரைக் கேட்டுப் பாருங்கள். அவர் செயல்படும் விதம், அவர் செல்லும் இடங்களைக் கவனியுங்கள்.</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88.</w:t>
      </w:r>
      <w:r w:rsidRPr="00F71690">
        <w:rPr>
          <w:rFonts w:ascii="Uni Ila.Sundaram-04" w:hAnsi="Uni Ila.Sundaram-04" w:cs="Uni Ila.Sundaram-04"/>
          <w:noProof/>
          <w:sz w:val="32"/>
          <w:szCs w:val="32"/>
          <w:lang w:val="en-IN" w:bidi="ta-IN"/>
        </w:rPr>
        <w:t xml:space="preserve"> பறவையை அதன் பழக்கவழக்கங்களால் நீங்கள் அறிவீர்கள். ஒரு காகமும் புறாவும் ஐக்கியம் கொள்ள முடியாது; அவற்றின் உணவு</w:t>
      </w:r>
      <w:r w:rsidR="00BE6804">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முறை வேறுபட்டது. கிறிஸ்தவன் உலகத்துடன் கலக்க முடியாது. காகம் ஒரு மாயக்காரன். ஒரு மாயக்காரன் ஒரு ஏமாற்றுக்காரன்.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ஒரு காகம் ஒரு பழைய இறந்த சடலத்தின் மீது உட்கார்ந்து நாள் முழுவதும் சாப்பிடலாம், பின்னர் கோதுமை வயலுக்குப் பறந்து சென்று புறாவுடன் கோதுமை சாப்பிடலாம். ஆனால் புறா கோதுமை சாப்பிட முடியும், ஆனால் அதனால் இறந்த சடலத்தை சாப்பிட முடியாது. ஏன்? </w:t>
      </w:r>
      <w:r w:rsidRPr="00F71690">
        <w:rPr>
          <w:rFonts w:ascii="Uni Ila.Sundaram-04" w:hAnsi="Uni Ila.Sundaram-04" w:cs="Uni Ila.Sundaram-04"/>
          <w:noProof/>
          <w:sz w:val="32"/>
          <w:szCs w:val="32"/>
          <w:lang w:val="en-IN" w:bidi="ta-IN"/>
        </w:rPr>
        <w:lastRenderedPageBreak/>
        <w:t>அதற்கு பித்தப்பை இல்லை. அதனால் அதை ஜீரணிக்க முடியாது.</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89.</w:t>
      </w:r>
      <w:r w:rsidRPr="00F71690">
        <w:rPr>
          <w:rFonts w:ascii="Uni Ila.Sundaram-04" w:hAnsi="Uni Ila.Sundaram-04" w:cs="Uni Ila.Sundaram-04"/>
          <w:noProof/>
          <w:sz w:val="32"/>
          <w:szCs w:val="32"/>
          <w:lang w:val="en-IN" w:bidi="ta-IN"/>
        </w:rPr>
        <w:t xml:space="preserve"> ஒரு கிறிஸ்தவனும் அப்படித்தான்; கசப்பு அவரிடமிருந்து எடுக்கப்பட்டது. அவரால் உலகத்தை ஜீரணிக்க முடியாது. ஆனால் ஒரு மாயக்காரன் நாள் முழுவதும் பாவத்தில் வாழலாம், இரவில் சபைக்கு வந்து மற்றவர்களைப் போலவே சத்தமிடலாம். அவன் மாயக்காரன்.</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90.</w:t>
      </w:r>
      <w:r w:rsidRPr="00F71690">
        <w:rPr>
          <w:rFonts w:ascii="Uni Ila.Sundaram-04" w:hAnsi="Uni Ila.Sundaram-04" w:cs="Uni Ila.Sundaram-04"/>
          <w:noProof/>
          <w:sz w:val="32"/>
          <w:szCs w:val="32"/>
          <w:lang w:val="en-IN" w:bidi="ta-IN"/>
        </w:rPr>
        <w:t xml:space="preserve"> இப்போது, நீங்கள் மறுபடியும் பிறந்திருக்கும்போது, நீங்கள் ஒரு மாயக்காரராக இருக்க வேண்டியதில்லை; நீங்கள் ஒரு புதிய சிருஷ்டி. கசப்பின் பித்தம்... உலகத்தின் விருப்பம் உங்களிடமிருந்து எடுக்கப்படுகிறது.</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963769" w:rsidRPr="00F71690">
        <w:rPr>
          <w:rFonts w:ascii="Uni Ila.Sundaram-04" w:hAnsi="Uni Ila.Sundaram-04" w:cs="Uni Ila.Sundaram-04"/>
          <w:noProof/>
          <w:sz w:val="32"/>
          <w:szCs w:val="32"/>
          <w:lang w:val="en-IN" w:bidi="ta-IN"/>
        </w:rPr>
        <w:t>91.</w:t>
      </w:r>
      <w:r w:rsidRPr="00F71690">
        <w:rPr>
          <w:rFonts w:ascii="Uni Ila.Sundaram-04" w:hAnsi="Uni Ila.Sundaram-04" w:cs="Uni Ila.Sundaram-04"/>
          <w:noProof/>
          <w:sz w:val="32"/>
          <w:szCs w:val="32"/>
          <w:lang w:val="en-IN" w:bidi="ta-IN"/>
        </w:rPr>
        <w:t xml:space="preserve"> "ஓ, உமது கிருபை ஜீவனைப்பார்க்கிலும் மேலானது, ஏனென்றால் உமது பரிசுத்த ஸ்தலத்திலே நான் கண்டது போல உமது வல்லமையைக் காண வாஞ்சிக்கிறேன். தண்ணீர் இல்லாத வறண்ட நிலத்தைப் போல என் ஆத்துமா உம்மேல் தாகமாயிருக்கிறது." தாவீது ஒரு மேய்ப்பன். அவர் ஒரு காட்டுவாசி. வனவிலங்குகளின் செயல்பாடு அவருக்குத் தெரியும்.</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w:t>
      </w:r>
      <w:r w:rsidR="006061EE" w:rsidRPr="00F71690">
        <w:rPr>
          <w:rFonts w:ascii="Uni Ila.Sundaram-04" w:hAnsi="Uni Ila.Sundaram-04" w:cs="Uni Ila.Sundaram-04"/>
          <w:noProof/>
          <w:sz w:val="32"/>
          <w:szCs w:val="32"/>
          <w:lang w:val="en-IN" w:bidi="ta-IN"/>
        </w:rPr>
        <w:t>92.</w:t>
      </w:r>
      <w:r w:rsidRPr="00F71690">
        <w:rPr>
          <w:rFonts w:ascii="Uni Ila.Sundaram-04" w:hAnsi="Uni Ila.Sundaram-04" w:cs="Uni Ila.Sundaram-04"/>
          <w:noProof/>
          <w:sz w:val="32"/>
          <w:szCs w:val="32"/>
          <w:lang w:val="en-IN" w:bidi="ta-IN"/>
        </w:rPr>
        <w:t xml:space="preserve"> இப்போது, இங்கே சில வேட்டைக்கார சகோதரர்கள் இருக்கலாம். நான் ஒரு வேட்டைக்காரன். இப்போது, ஆப்பிரிக்காவில், அவர்களுக்கு மான், கலைமான் இருக்கிறது. இப்போது, எப்போது... அவர்களிடம் காட்டு நாய்கள் உள்ளன; நாம் இங்கே அவற்றை ஓநாய்கள் என்று அழைக்கிறோம்.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மான்கள் வழக்கமாக ஒரு மந்தையாக மேய்கின்றன, எப்போதும் ஒரு காவலர் விழிப்போடு பார்த்துக்கொண்டிருப்பார். பாருங்</w:t>
      </w:r>
      <w:r w:rsidR="00BE6804">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கள், வழக்கமாக, அவர்கள் வெளியே சென்று விழிப்புடன் இருப்பார்கள். வழக்கமாக, அது ஒரு பெண் மான், அவள் தன் குட்டிகளைப் பார்த்துக்கொள்கிறாள்.</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93.</w:t>
      </w:r>
      <w:r w:rsidRPr="00F71690">
        <w:rPr>
          <w:rFonts w:ascii="Uni Ila.Sundaram-04" w:hAnsi="Uni Ila.Sundaram-04" w:cs="Uni Ila.Sundaram-04"/>
          <w:noProof/>
          <w:sz w:val="32"/>
          <w:szCs w:val="32"/>
          <w:lang w:val="en-IN" w:bidi="ta-IN"/>
        </w:rPr>
        <w:t xml:space="preserve"> அந்தத் தாய் மான் தன் குட்டியைக் காப்பது போல, நம் அமெரிக்கத் தாய்மார்களில் சிலர் தங்கள் மகள்களைக் குறித்து விழிப்புடன் இருந்திருந்தால், நமக்கு இவ்வளவு சிறார் குற்றங்கள் இருந்திருக்காது.</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94.</w:t>
      </w:r>
      <w:r w:rsidRPr="00F71690">
        <w:rPr>
          <w:rFonts w:ascii="Uni Ila.Sundaram-04" w:hAnsi="Uni Ila.Sundaram-04" w:cs="Uni Ila.Sundaram-04"/>
          <w:noProof/>
          <w:sz w:val="32"/>
          <w:szCs w:val="32"/>
          <w:lang w:val="en-IN" w:bidi="ta-IN"/>
        </w:rPr>
        <w:t xml:space="preserve"> பின்னர் அவர்கள் கவனிக்கிறார்கள், காட்டு நாய்கள் இந்த மானைத் தேடி வருகின்றன, அவை மிகவும் மெதுவாக நழுவி வருகின்றன. </w:t>
      </w:r>
      <w:r w:rsidRPr="00F71690">
        <w:rPr>
          <w:rFonts w:ascii="Uni Ila.Sundaram-04" w:hAnsi="Uni Ila.Sundaram-04" w:cs="Uni Ila.Sundaram-04"/>
          <w:noProof/>
          <w:sz w:val="32"/>
          <w:szCs w:val="32"/>
          <w:lang w:val="en-IN" w:bidi="ta-IN"/>
        </w:rPr>
        <w:lastRenderedPageBreak/>
        <w:t xml:space="preserve">அந்தப் கூட்டத்தின் தலைவன், மான்கள் எங்கே இருக்கின்றன என்று பார்த்து, மிகவும் மெதுவாக நழுவி வருவான். அவர்கள் ஒரு மானைத் தனிமைப்படுத்த முடிந்தால், அது என்ன செய்கிறது என்பதில் மிகவும் ஆர்வமாக இருக்கும் வரை, நாய் மேலே வருவதை அது ஒருபோதும் கவனிக்காது, ஏனென்றால் நாய் புத்திசாலி, அது காற்றின் திசைக்கு எதிராக வரும், அல்லது ஓநாய். அது மிகவும் மெதுவாக நழுவும்.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அவர்கள் அதைச் செய்வதை நான் எத்தனை முறை பார்த்திருக்கிறேன். அவர்கள் மிகவும் மெதுவாக நழுவி வருவார்கள், அவர்கள் பார்த்துக்</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கொண்டிருக்கிறார்கள். சிறிது நேரத்திற்குப் பிறகு, அந்த சிறிய மான்: ஆபத்து அருகில் இருக்கிறது என்று அதன் உணர்வுகள் சொல்லத் தொடங்கும். இருந்தாலும் அதனால் நாயின் வாசனையை நுகர முடியாது, பார்க்கவும் முடியாது. ஆனால் ஏதோ தவறு இருக்கிறது என்று அதற்குத் தெரியும்; ஏனென்றால் அது ஒரு மான், ஆபத்து எங்கே இருக்கிறது என்று அதற்குத் தெரியும்.</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95.</w:t>
      </w:r>
      <w:r w:rsidRPr="00F71690">
        <w:rPr>
          <w:rFonts w:ascii="Uni Ila.Sundaram-04" w:hAnsi="Uni Ila.Sundaram-04" w:cs="Uni Ila.Sundaram-04"/>
          <w:noProof/>
          <w:sz w:val="32"/>
          <w:szCs w:val="32"/>
          <w:lang w:val="en-IN" w:bidi="ta-IN"/>
        </w:rPr>
        <w:t xml:space="preserve"> தேவன் முதலில் எச்சரிக்காமல் யாரும் வேண்டுமென்றே பாவத்திற்குள் நடந்ததில்லை. </w:t>
      </w:r>
      <w:r w:rsidRPr="00F71690">
        <w:rPr>
          <w:rFonts w:ascii="Uni Ila.Sundaram-04" w:hAnsi="Uni Ila.Sundaram-04" w:cs="Uni Ila.Sundaram-04"/>
          <w:noProof/>
          <w:sz w:val="32"/>
          <w:szCs w:val="32"/>
          <w:lang w:val="en-IN" w:bidi="ta-IN"/>
        </w:rPr>
        <w:lastRenderedPageBreak/>
        <w:t xml:space="preserve">ஏதோ ஒன்று உங்களிடம் சொல்லும். இன்று இரவு அங்கே வெளியே ஒரு இளம் பெண் கேட்டுக்கொண்டிருக்கிறாள், ஓநாய் அவள் மேல் நழுவி வருகிறது. உங்களுக்குத் தெரியும், அவர்கள் அதை ஓநாய் ஊதல் (wolf whistle) என்று அழைக்கிறார்கள், அவர்கள்...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ஓநாய் ஊதல். அவர்கள் இந்த இளம் பெண்களைப் பார்த்து ஊதினார்கள். அவர்கள் தெருவில் சென்று ஒரு இளம் பெண்ணுக்குப் பொருந்தாத ஆடைகளை அணிவார்கள். அவர்களை அப்படிச் செய்ய அனுமதிக்கும் தாய்மார்களே உங்களுக்கு அவமானம்.</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96.</w:t>
      </w:r>
      <w:r w:rsidRPr="00F71690">
        <w:rPr>
          <w:rFonts w:ascii="Uni Ila.Sundaram-04" w:hAnsi="Uni Ila.Sundaram-04" w:cs="Uni Ila.Sundaram-04"/>
          <w:noProof/>
          <w:sz w:val="32"/>
          <w:szCs w:val="32"/>
          <w:lang w:val="en-IN" w:bidi="ta-IN"/>
        </w:rPr>
        <w:t xml:space="preserve"> நான் வந்த கென்டக்கியின் எழுத்தறிவின்மையைப் பற்றிப் பேசுங்கள்: அங்கே இருக்கும் அந்தப் பழைய பாட்டிமார்களில் சிலர், நீங்கள் அவள் பெண்ணை வெளியே சென்று அப்படிச் செய்ய அனுமதித்தால், அவள் பீப்பாய் பலகையால் அவளை ஒரு பக்கத்திலிருந்து மறுபக்கம் வரை அடித்துத் தோலுரித்துவிடுவாள்.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அது சரி. ஆனால், ஓ, அவள் பிரபலமானவள் என்று நீங்கள் நினைக்கிறீர்கள். நீங்கள் அவளுக்கு டாப் டான்ஸ் (tap dance) ஆடக் </w:t>
      </w:r>
      <w:r w:rsidRPr="00F71690">
        <w:rPr>
          <w:rFonts w:ascii="Uni Ila.Sundaram-04" w:hAnsi="Uni Ila.Sundaram-04" w:cs="Uni Ila.Sundaram-04"/>
          <w:noProof/>
          <w:sz w:val="32"/>
          <w:szCs w:val="32"/>
          <w:lang w:val="en-IN" w:bidi="ta-IN"/>
        </w:rPr>
        <w:lastRenderedPageBreak/>
        <w:t>கற்றுக்கொடுக்கிறீர்கள், மேலும் இந்தச் சிறிய விஷயங்கள் அனைத்தையும் செய்கிறீர்கள், அது போன்ற ஆடைகளை அவள் மீது போடுகிறீர்கள், பின்னர் அவள் அவமானத்தில் வரும்போது, நீங்களே குறை சொல்லப்பட வேண்டியவர். அது மிகச் சரி.</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97.</w:t>
      </w:r>
      <w:r w:rsidRPr="00F71690">
        <w:rPr>
          <w:rFonts w:ascii="Uni Ila.Sundaram-04" w:hAnsi="Uni Ila.Sundaram-04" w:cs="Uni Ila.Sundaram-04"/>
          <w:noProof/>
          <w:sz w:val="32"/>
          <w:szCs w:val="32"/>
          <w:lang w:val="en-IN" w:bidi="ta-IN"/>
        </w:rPr>
        <w:t xml:space="preserve"> இன்று இரவு நமக்குத் தேவை அமெரிக்காவில் முன்பு இருந்ததைப் போன்ற பழைய பாணியிலான பாட்டிமார்கள். எல்விஸ் பிரெஸ்லி ஷோ அல்லது வேறு எதற்கும் பதிலாக தங்கள் பிள்ளைகளை தேவனுக்கு முன்பாகக் கொண்டு செல்லும் தெய்வபக்தி உள்ள, ஜெபிக்கிற தந்தையர்களும் தாய்மார்களும் நமக்குத் தேவை.</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98.</w:t>
      </w:r>
      <w:r w:rsidRPr="00F71690">
        <w:rPr>
          <w:rFonts w:ascii="Uni Ila.Sundaram-04" w:hAnsi="Uni Ila.Sundaram-04" w:cs="Uni Ila.Sundaram-04"/>
          <w:noProof/>
          <w:sz w:val="32"/>
          <w:szCs w:val="32"/>
          <w:lang w:val="en-IN" w:bidi="ta-IN"/>
        </w:rPr>
        <w:t xml:space="preserve"> பெண்களைத் திரும்பப் பார்க்க வைக்க ஊதினார்கள். அவர்கள் தாங்கள் அழகாக இருப்பதாக நினைக்கிறார்கள். மகளே, அது நரகத்தின் வேட்டை நாய் என்று நீங்கள் உணர்ந்தால் மட்டுமே! அது சரி.</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99.</w:t>
      </w:r>
      <w:r w:rsidRPr="00F71690">
        <w:rPr>
          <w:rFonts w:ascii="Uni Ila.Sundaram-04" w:hAnsi="Uni Ila.Sundaram-04" w:cs="Uni Ila.Sundaram-04"/>
          <w:noProof/>
          <w:sz w:val="32"/>
          <w:szCs w:val="32"/>
          <w:lang w:val="en-IN" w:bidi="ta-IN"/>
        </w:rPr>
        <w:t xml:space="preserve"> உங்களில் சில இளைஞர்கள், அங்கே வெளியே வர்ணம் பூசப்பட்ட ஒரு சிறிய யேசபேல் (Jezebel), அவள் அழகாக இருக்கிறாள் என்று நீங்கள் நினைக்கிறீர்கள். அவள் இருக்கலாம், </w:t>
      </w:r>
      <w:r w:rsidRPr="00F71690">
        <w:rPr>
          <w:rFonts w:ascii="Uni Ila.Sundaram-04" w:hAnsi="Uni Ila.Sundaram-04" w:cs="Uni Ila.Sundaram-04"/>
          <w:noProof/>
          <w:sz w:val="32"/>
          <w:szCs w:val="32"/>
          <w:lang w:val="en-IN" w:bidi="ta-IN"/>
        </w:rPr>
        <w:lastRenderedPageBreak/>
        <w:t xml:space="preserve">வெளியில் அப்படித் தெரியலாம்; அவள் முகம் கழுவும்போது அவளைப் பிடிக்க வேண்டும்; </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அவளைப் பற்றி நீங்கள் அவ்வளவாக நினைக்க மாட்டீர்கள். ஒருவேளை நரகத்தின் கரிய சுவர்களைப் போல கருப்பான ஒரு இதயம் அவளுக்குள் இருக்கலாம். உங்களால் சொல்ல முடியாது... அதைப் பார்க்காதீர்கள். அது பழையது மற்றும் கடந்துபோகும்.</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100.</w:t>
      </w:r>
      <w:r w:rsidRPr="00F71690">
        <w:rPr>
          <w:rFonts w:ascii="Uni Ila.Sundaram-04" w:hAnsi="Uni Ila.Sundaram-04" w:cs="Uni Ila.Sundaram-04"/>
          <w:noProof/>
          <w:sz w:val="32"/>
          <w:szCs w:val="32"/>
          <w:lang w:val="en-IN" w:bidi="ta-IN"/>
        </w:rPr>
        <w:t xml:space="preserve"> உண்மையான மற்றும் மேன்மையான ஒன்றைத் தேடுங்கள். அந்தப் பெண் மறுபடியும் பிறந்திருக்கிறாளா என்று பாருங்கள். அவள் இரட்சிக்கப்படாவிட்டால், அவளுடன் எந்தத் தொடர்பும் வைத்துக்கொள்ளாதீர்கள், நீங்களும், ஒரு இளைஞனால், அதே விஷயம்.</w:t>
      </w:r>
    </w:p>
    <w:p w:rsidR="00083825"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061EE" w:rsidRPr="00F71690">
        <w:rPr>
          <w:rFonts w:ascii="Uni Ila.Sundaram-04" w:hAnsi="Uni Ila.Sundaram-04" w:cs="Uni Ila.Sundaram-04"/>
          <w:noProof/>
          <w:sz w:val="32"/>
          <w:szCs w:val="32"/>
          <w:lang w:val="en-IN" w:bidi="ta-IN"/>
        </w:rPr>
        <w:t>101.</w:t>
      </w:r>
      <w:r w:rsidRPr="00F71690">
        <w:rPr>
          <w:rFonts w:ascii="Uni Ila.Sundaram-04" w:hAnsi="Uni Ila.Sundaram-04" w:cs="Uni Ila.Sundaram-04"/>
          <w:noProof/>
          <w:sz w:val="32"/>
          <w:szCs w:val="32"/>
          <w:lang w:val="en-IN" w:bidi="ta-IN"/>
        </w:rPr>
        <w:t xml:space="preserve"> இன்று கிறிஸ்தவர்கள் என்ற நம்முடைய வரிசையின் பிரச்சனை உடைந்து போவது, திருமணம் செய்வது மற்றும் கலப்புத் திருமணம் செய்வது, அது ஒரு குழப்பம், அதைச் சரிசெய்ய முடியாது. நாம் நியாயத்தீர்ப்புக்குப் பழுத்துக்கொண்டிருக்கிறோம். இந்த இரவுகளில் ஒன்றில் தேவன் அணுகுண்டை வைத்து முழுவதையும் சுத்தம் செய்வார். இப்போது உங்கள் </w:t>
      </w:r>
      <w:r w:rsidRPr="00F71690">
        <w:rPr>
          <w:rFonts w:ascii="Uni Ila.Sundaram-04" w:hAnsi="Uni Ila.Sundaram-04" w:cs="Uni Ila.Sundaram-04"/>
          <w:noProof/>
          <w:sz w:val="32"/>
          <w:szCs w:val="32"/>
          <w:lang w:val="en-IN" w:bidi="ta-IN"/>
        </w:rPr>
        <w:lastRenderedPageBreak/>
        <w:t>பெயர்கள் ரஷ்யாவில் அதில் எழுதப்பட்டுள்ளன. உலகம் முழுவதும் நடுங்கிக்கொண்டிருக்கிறது, என்ன விஷயம் என்று ஆச்சரியப்படுகிறது. ஓநாய் நழுவி வருகிறது. நாம் உலகின் பிற பகுதிகளுடன், உலகப் பொருட்களுடன் அதிகமாகச் சல்லாபித்துவிட்டோம்.</w:t>
      </w:r>
    </w:p>
    <w:p w:rsidR="00BE6804"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102.</w:t>
      </w:r>
      <w:r w:rsidRPr="00F71690">
        <w:rPr>
          <w:rFonts w:ascii="Uni Ila.Sundaram-04" w:hAnsi="Uni Ila.Sundaram-04" w:cs="Uni Ila.Sundaram-04"/>
          <w:noProof/>
          <w:sz w:val="32"/>
          <w:szCs w:val="32"/>
          <w:lang w:val="en-IN" w:bidi="ta-IN"/>
        </w:rPr>
        <w:t xml:space="preserve"> இப்போது, நமக்குத் தெரிந்த அடுத்த விஷயம், இந்தச் சிறிய மான் தனக்குப் பாதுகாப்பு இருந்த மந்தையிலிருந்து, வார்த்தையைப் பிரசங்கிப்பதன் மூலம் பரிசுத்த ஆவியைப் பெறும் சபையிலிருந்து அலைந்து திரிந்திருக்கக்கூடாது. நாம் வார்த்தையின் தண்ணீரினால் கழுவப்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படுகிறோம். </w:t>
      </w:r>
    </w:p>
    <w:p w:rsidR="00B42037" w:rsidRPr="00F71690" w:rsidRDefault="0008382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நீங்கள் விலகிச் சென்று, புதன்கிழமை இரவு ஜெபக் கூட்டம் நடக்கும்போது வீட்டில் தங்கி தொலைக்காட்சி பார்க்கத் தொடங்கினால், அப்போதே நீங்கள் வெளியே செல்லும் பாதையில் இருக்கிறீர்கள். சுவிசேஷத்தைக் கேட்பதை விட தொலைக்காட்சியில் சில நிகழ்ச்சிகளைப் பார்ப்பதில் உங்கள் விருப்பங்கள் அதிகமாகும்</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போது, உங்கள் ஆத்துமாவில் ஏதோ தவறு இருக்கிறது. அது சரி. அது உண்மை.</w:t>
      </w:r>
    </w:p>
    <w:p w:rsidR="00BE6804" w:rsidRDefault="006E74B5"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103.</w:t>
      </w:r>
      <w:r w:rsidR="001F13CD" w:rsidRPr="00F71690">
        <w:rPr>
          <w:rFonts w:ascii="Uni Ila.Sundaram-04" w:hAnsi="Uni Ila.Sundaram-04" w:cs="Uni Ila.Sundaram-04"/>
          <w:noProof/>
          <w:sz w:val="32"/>
          <w:szCs w:val="32"/>
          <w:lang w:val="en-IN" w:bidi="ta-IN"/>
        </w:rPr>
        <w:t xml:space="preserve"> [ஒரு சகோதரர் அந்நிய பாஷையில் பேசுகிறார், மற்றொரு சகோதரர் வியாக்கியானம் செய்கிறார்] ஆமென். இப்போது, நான் வேதவசனங்களைச் சரியாகப் புரிந்து கொண்டால், ஒரு மனிதன் தனக்குத் தெரியாத மொழியில் பேசுகிறான், மற்றொருவன் அதைத் திரும்ப வியாக்கியானம் செய்கிறான்; </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ஒரு மனிதன் தான் என்ன பேசுகிறோம் என்று தெரியாமலும், மற்றவன் அவன் என்ன சொல்கிறான் என்று தெரியாமலும், ஆனால் குரல் நமக்குத் தேவனிடமிருந்து வரும் அழைப்பாக விவரிக்கப்படுகிறது. அது சரி. "என்னை நோக்கிப் பாருங்கள்," என்று அவர் கூறினார், "பூமியின் எல்லைகளே... நானே பரிகாரி, ஜீவனைத் தருகிறவர், ஜீவனின் தரிசனம்." அவரே ஜீவன். இம்மானுவேலின் நரம்புகளிலிருந்து எடுக்கப்பட்ட இரத்தத்தால் நிரப்பப்பட்ட ஊற்றுக்கு வர நமக்கு வாய்ப்பு கிடைத்ததற்காக நாம் அவருக்கு எவ்வளவு நன்றி செலுத்துகிறோம்.</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104.</w:t>
      </w:r>
      <w:r w:rsidRPr="00F71690">
        <w:rPr>
          <w:rFonts w:ascii="Uni Ila.Sundaram-04" w:hAnsi="Uni Ila.Sundaram-04" w:cs="Uni Ila.Sundaram-04"/>
          <w:noProof/>
          <w:sz w:val="32"/>
          <w:szCs w:val="32"/>
          <w:lang w:val="en-IN" w:bidi="ta-IN"/>
        </w:rPr>
        <w:t xml:space="preserve"> இந்தச் சிறிய மான், அதை முடிக்க, அந்த ஓநாய் அந்தச் சிறிய மானின் மீது பாய்ந்தால்... அவனிடம் இரண்டு இரத்தக் </w:t>
      </w:r>
      <w:r w:rsidRPr="00F71690">
        <w:rPr>
          <w:rFonts w:ascii="Uni Ila.Sundaram-04" w:hAnsi="Uni Ila.Sundaram-04" w:cs="Uni Ila.Sundaram-04"/>
          <w:noProof/>
          <w:sz w:val="32"/>
          <w:szCs w:val="32"/>
          <w:lang w:val="en-IN" w:bidi="ta-IN"/>
        </w:rPr>
        <w:lastRenderedPageBreak/>
        <w:t>கோரைப்பற்கள் (blood fangs) உள்ளன. அவன் அந்தச் சிறிய மானின் காதுக்கு நேர் பின்னால் பிடிப்பான். அவன் அந்தக் கோரைப்பற்களை உள்ளே இறக்கி, தன் எடையை வீசுவான். அந்தப் பெரிய கோரைப்பற்கள் அந்தச் சிறிய மானின் கழுத்தை அறுக்கும். அவன் பாய்ந்து பின்னர் விழுவான், சில நிமிடங்களில் நாய்கள், ஓநாய்கள் மூடி, அந்தச் சிறியவனின் எலும்புகளைப் பிய்த்துவிடும்.</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105.</w:t>
      </w:r>
      <w:r w:rsidRPr="00F71690">
        <w:rPr>
          <w:rFonts w:ascii="Uni Ila.Sundaram-04" w:hAnsi="Uni Ila.Sundaram-04" w:cs="Uni Ila.Sundaram-04"/>
          <w:noProof/>
          <w:sz w:val="32"/>
          <w:szCs w:val="32"/>
          <w:lang w:val="en-IN" w:bidi="ta-IN"/>
        </w:rPr>
        <w:t xml:space="preserve"> சாத்தான் அதை அப்படித்தான் செய்கிறான். அவன் எப்போதாவது உங்களை நெருங்கி உங்களை அதற்குள் சிக்கவைக்க முடிந்தால், நரகத்தின் வேட்டை நாய்கள் உடனே பாய்ந்து, உங்களைப் பற்றிய எல்லாவற்றையும், உங்கள் ஒழுக்கங்கள் மற்றும் எல்லாவற்றையும் பிய்த்துவிடும். நீங்கள் வெளுத்துப்போய், தேவனுக்கு முன்பாகத் தீட்டுப்பட்டிருப்பீர்கள்.</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106.</w:t>
      </w:r>
      <w:r w:rsidRPr="00F71690">
        <w:rPr>
          <w:rFonts w:ascii="Uni Ila.Sundaram-04" w:hAnsi="Uni Ila.Sundaram-04" w:cs="Uni Ila.Sundaram-04"/>
          <w:noProof/>
          <w:sz w:val="32"/>
          <w:szCs w:val="32"/>
          <w:lang w:val="en-IN" w:bidi="ta-IN"/>
        </w:rPr>
        <w:t xml:space="preserve"> இப்போது, சில நேரங்களில் அந்தச் சிறிய மான் வேலையில் இருந்தால், மிகவும் புத்திசாலியாக இருந்தால், மான்... நாய் வருவதைப் பார்க்கும், அது குதிக்கும். அது அப்படிச் செய்யும்போது, தான் காதை, கழுத்து </w:t>
      </w:r>
      <w:r w:rsidRPr="00F71690">
        <w:rPr>
          <w:rFonts w:ascii="Uni Ila.Sundaram-04" w:hAnsi="Uni Ila.Sundaram-04" w:cs="Uni Ila.Sundaram-04"/>
          <w:noProof/>
          <w:sz w:val="32"/>
          <w:szCs w:val="32"/>
          <w:lang w:val="en-IN" w:bidi="ta-IN"/>
        </w:rPr>
        <w:lastRenderedPageBreak/>
        <w:t>நரம்பைத் (jugular vein) தவறவிடப்போவதை நாய் பார்க்கும், அவன் அவளை விலாப்பக்கத்தில் (side) பிடிப்பான்.</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107.</w:t>
      </w:r>
      <w:r w:rsidRPr="00F71690">
        <w:rPr>
          <w:rFonts w:ascii="Uni Ila.Sundaram-04" w:hAnsi="Uni Ila.Sundaram-04" w:cs="Uni Ila.Sundaram-04"/>
          <w:noProof/>
          <w:sz w:val="32"/>
          <w:szCs w:val="32"/>
          <w:lang w:val="en-IN" w:bidi="ta-IN"/>
        </w:rPr>
        <w:t xml:space="preserve"> சரி, அது மானின் நடு சமநிலை. பின்பகுதி முன்பகுதியை விட கனமானது, ஆனால் முன்பகுதி கழுத்து மற்றும் தலையைக் கொண்டுள்ளது. எனவே அது மானின் நடுப்பகுதி. அவன் அதைப் பிடிப்பான். அவன் அப்படி முன்னும் பின்னும் அசைப்பான், மானால் ஓட முடியாது. அது சமநிலையை இழந்து விழும். பின்னர், அவள் மீண்டும் நாய்களால் மூடப்படுகிறாள்.</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108.</w:t>
      </w:r>
      <w:r w:rsidRPr="00F71690">
        <w:rPr>
          <w:rFonts w:ascii="Uni Ila.Sundaram-04" w:hAnsi="Uni Ila.Sundaram-04" w:cs="Uni Ila.Sundaram-04"/>
          <w:noProof/>
          <w:sz w:val="32"/>
          <w:szCs w:val="32"/>
          <w:lang w:val="en-IN" w:bidi="ta-IN"/>
        </w:rPr>
        <w:t xml:space="preserve"> இப்போது, அந்தச் சிறிய மான் தன் வேலையில் இருந்தால், நாய் விலாப்பக்கத்தில் பிடித்தவுடன், அவள் மிக வேகமாகப் பக்கவாட்டில் குதித்தால், அல்லது மேலே எழும்பி... உயரமாக, பறந்து, குதித்து, ஓட முயற்சிக்காமல், மேலே குதித்தால், அல்லது பக்கவாட்டில் குதித்தால், அந்த மாமிசத் துண்டு நாயின்... நாயின் வாயுடன் வெளியே வரும். பின்னர் அவள் தன் உயிருக்காக ஓட வேண்டும். தாவீது அதைப் பற்றித்தான் பேசுகிறார். நீங்கள் </w:t>
      </w:r>
      <w:r w:rsidRPr="00F71690">
        <w:rPr>
          <w:rFonts w:ascii="Uni Ila.Sundaram-04" w:hAnsi="Uni Ila.Sundaram-04" w:cs="Uni Ila.Sundaram-04"/>
          <w:noProof/>
          <w:sz w:val="32"/>
          <w:szCs w:val="32"/>
          <w:lang w:val="en-IN" w:bidi="ta-IN"/>
        </w:rPr>
        <w:lastRenderedPageBreak/>
        <w:t>எப்போதாவது காயம்பட்ட மானைப் பார்த்திருக்கிறீர்களா?</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109.</w:t>
      </w:r>
      <w:r w:rsidRPr="00F71690">
        <w:rPr>
          <w:rFonts w:ascii="Uni Ila.Sundaram-04" w:hAnsi="Uni Ila.Sundaram-04" w:cs="Uni Ila.Sundaram-04"/>
          <w:noProof/>
          <w:sz w:val="32"/>
          <w:szCs w:val="32"/>
          <w:lang w:val="en-IN" w:bidi="ta-IN"/>
        </w:rPr>
        <w:t xml:space="preserve"> தெற்கே, அவர்கள் நாய்களை வைத்து வேட்டையாடுகிறார்கள். அது ஒரு மோசமான விஷயம் என்று நான் நினைக்கிறேன், ஆனால் அவர்கள் நாய்களை வைத்து வேட்டையா</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டுகிறார்கள். ஒரு மான் காயமடைந்தால், அந்த மான் தண்ணீரை அடைய முடிந்தால், அது பிழைக்கும். நீங்கள் அதை ஒருபோதும் பிடிக்க முடியாது, ஏனென்றால் அது தண்ணீர் குடித்துக்கொண்டே இருக்கும், அது இரத்தத்தை உறைய வைக்கும், இனி இரத்தம் வராது.</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110.</w:t>
      </w:r>
      <w:r w:rsidRPr="00F71690">
        <w:rPr>
          <w:rFonts w:ascii="Uni Ila.Sundaram-04" w:hAnsi="Uni Ila.Sundaram-04" w:cs="Uni Ila.Sundaram-04"/>
          <w:noProof/>
          <w:sz w:val="32"/>
          <w:szCs w:val="32"/>
          <w:lang w:val="en-IN" w:bidi="ta-IN"/>
        </w:rPr>
        <w:t xml:space="preserve"> தாவீது, "மான் நீரோடைகளை வாஞ்சித்து கதறுவதுபோல, தேவனே, என் ஆத்துமா உம்மை வாஞ்சித்து கதறுகிறது," என்றார்.</w:t>
      </w:r>
    </w:p>
    <w:p w:rsidR="00BE6804"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111.</w:t>
      </w:r>
      <w:r w:rsidRPr="00F71690">
        <w:rPr>
          <w:rFonts w:ascii="Uni Ila.Sundaram-04" w:hAnsi="Uni Ila.Sundaram-04" w:cs="Uni Ila.Sundaram-04"/>
          <w:noProof/>
          <w:sz w:val="32"/>
          <w:szCs w:val="32"/>
          <w:lang w:val="en-IN" w:bidi="ta-IN"/>
        </w:rPr>
        <w:t xml:space="preserve"> இரத்தம் வடிந்துகொண்டிருக்கும் ஒரு சிறிய மான், அது இப்போது ஓடுகிறது, வேட்டை நாய்கள் நேர் பின்னால் இருக்கின்றன என்று உங்களால் கற்பனை செய்ய முடியுமா? அது தன் சிறிய மூக்கை மேலே வைத்து "மூச்சு வாங்குதல், மூச்சு வாங்குதல், மூச்சு வாங்குதல்," என்று எல்லா </w:t>
      </w:r>
      <w:r w:rsidRPr="00F71690">
        <w:rPr>
          <w:rFonts w:ascii="Uni Ila.Sundaram-04" w:hAnsi="Uni Ila.Sundaram-04" w:cs="Uni Ila.Sundaram-04"/>
          <w:noProof/>
          <w:sz w:val="32"/>
          <w:szCs w:val="32"/>
          <w:lang w:val="en-IN" w:bidi="ta-IN"/>
        </w:rPr>
        <w:lastRenderedPageBreak/>
        <w:t xml:space="preserve">இடங்களிலும் நுகர்கிறது. "நான் தண்ணீரை நுகர முடிந்தால்; </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நான் தண்ணீரைப் பெற வேண்டும், இல்லையென்றால் நான் இறந்துவிடுவேன்." தண்ணீருக்குச் சென்றால் அது பாதுகாப்பானது. அது தண்ணீலைக் கண்டுபிடிக்க வேண்டும் அல்லது சாக வேண்டும். தாவீது, "மான் நீரோடைகளை வாஞ்சித்து கதறுவதுபோல, தேவனே, என் ஆத்துமா உம்மை வாஞ்சித்து கதறுகிறது," என்றார்.</w:t>
      </w:r>
    </w:p>
    <w:p w:rsidR="00BE6804"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112.</w:t>
      </w:r>
      <w:r w:rsidRPr="00F71690">
        <w:rPr>
          <w:rFonts w:ascii="Uni Ila.Sundaram-04" w:hAnsi="Uni Ila.Sundaram-04" w:cs="Uni Ila.Sundaram-04"/>
          <w:noProof/>
          <w:sz w:val="32"/>
          <w:szCs w:val="32"/>
          <w:lang w:val="en-IN" w:bidi="ta-IN"/>
        </w:rPr>
        <w:t xml:space="preserve"> ஆண்களும் பெண்களும் தங்களுக்கு தேவன் வேண்டும் அல்லது சாக வேண்டும் என்ற இடத்திற்கு வரும்போது, நீங்கள் நீரோடையை அடைவீர்கள். அது சரி. நீங்கள் நோயுற்றிருந்து உங்களுக்குச் சுகம் தேவைப்பட்டால், நீங்கள் நம்பிக்கையற்ற நிலையில் இருந்தால், "இம்மானுவேலின் நரம்புகளிலிருந்து எடுக்கப்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 xml:space="preserve">பட்ட இரத்தத்தால் நிரப்பப்பட்ட ஒரு ஊற்று இருக்கிறது, பாவிகள் அந்த வெள்ளத்தில் மூழ்கி, தங்கள் குற்றக் கறைகள் அனைத்தையும் இழக்கிறார்கள்," என்று என்னால் சொல்ல முடியும். </w:t>
      </w:r>
    </w:p>
    <w:p w:rsidR="00BE6804"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அவரை அறிவதே நித்திய ஜீவன்; அவருடைய புத்தகத்தை அறிவதல்ல, அவருடைய சபையை அறிவதல்ல, அவருடைய கொள்கையை அறிவதல்ல, ஆனால் அவரை அறிவது; அவரை அறிவது, உங்கள் தனிப்பட்ட இரட்சகர், உங்களைப் பரிசுத்த ஆவியால் நிரப்பியவர். முன்னோக்கி நடப்பதற்கு அது உங்களுக்குள் ஜீவனை அளிக்கிறது. </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தாவீது பேசிக்கொண்டிருந்த ஜீவன் அதுதான். என் உதடுகள் உம்மைத் துதிக்கும், ஏனென்றால் உமது கிருபை ஜீவனைப்பார்க்கிலும் மேலானது. என் உதடுகள் உம்மைத் துதிக்கும்.</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113.</w:t>
      </w:r>
      <w:r w:rsidRPr="00F71690">
        <w:rPr>
          <w:rFonts w:ascii="Uni Ila.Sundaram-04" w:hAnsi="Uni Ila.Sundaram-04" w:cs="Uni Ila.Sundaram-04"/>
          <w:noProof/>
          <w:sz w:val="32"/>
          <w:szCs w:val="32"/>
          <w:lang w:val="en-IN" w:bidi="ta-IN"/>
        </w:rPr>
        <w:t xml:space="preserve"> ஒரு நிமிடம் நம் தலைகளைத் தாழ்த்துவோம். சற்று முன்பு அந்தச் செய்தி, என்னைத் தடுத்து நிறுத்தி, இதுவே நேரம் என்று சொல்வதை உணர்ந்தேன். நாம் ஜெபிக்கப் போகிறோம்.</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114.</w:t>
      </w:r>
      <w:r w:rsidRPr="00F71690">
        <w:rPr>
          <w:rFonts w:ascii="Uni Ila.Sundaram-04" w:hAnsi="Uni Ila.Sundaram-04" w:cs="Uni Ila.Sundaram-04"/>
          <w:noProof/>
          <w:sz w:val="32"/>
          <w:szCs w:val="32"/>
          <w:lang w:val="en-IN" w:bidi="ta-IN"/>
        </w:rPr>
        <w:t xml:space="preserve"> உங்களில் எத்தனை பேர் இப்போது ஜெபத்தில் நினைவுகூரப்பட விரும்புகிறீர்கள் என்று நான் ஆச்சரியப்படுகிறேன், நீங்கள் உங்கள் கைகளை உயர்த்தி, "சகோதரர் பிரான்ஹாம், தேவனிடம் என்னை நினைவுகூருங்கள்," என்று </w:t>
      </w:r>
      <w:r w:rsidRPr="00F71690">
        <w:rPr>
          <w:rFonts w:ascii="Uni Ila.Sundaram-04" w:hAnsi="Uni Ila.Sundaram-04" w:cs="Uni Ila.Sundaram-04"/>
          <w:noProof/>
          <w:sz w:val="32"/>
          <w:szCs w:val="32"/>
          <w:lang w:val="en-IN" w:bidi="ta-IN"/>
        </w:rPr>
        <w:lastRenderedPageBreak/>
        <w:t>சொன்னால். தேவன் உங்களை ஆசீர்வதிப்பாராக; அது நல்லது. தேவன் உங்களை ஆசீர்வதிப்பாராக.</w:t>
      </w:r>
    </w:p>
    <w:p w:rsidR="00BE6804"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115.</w:t>
      </w:r>
      <w:r w:rsidRPr="00F71690">
        <w:rPr>
          <w:rFonts w:ascii="Uni Ila.Sundaram-04" w:hAnsi="Uni Ila.Sundaram-04" w:cs="Uni Ila.Sundaram-04"/>
          <w:noProof/>
          <w:sz w:val="32"/>
          <w:szCs w:val="32"/>
          <w:lang w:val="en-IN" w:bidi="ta-IN"/>
        </w:rPr>
        <w:t xml:space="preserve"> இங்கே கிறிஸ்தவர் அல்லாத எத்தனை பேர், கிறிஸ்துவுடன் ஒரு ஐக்கியம் கொள்ள விரும்புகிறீர்கள்? நீங்கள்... ஒருவேளை நீங்கள் எங்காவது ஒரு சபையில் சேர்ந்திருக்கலாம். ஒருவேளை நீங்கள் தண்ணீரில் மூழ்கி ஞானஸ்நானம் பெற்றிருக்கலாம். </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ஆனாலும் தேவனுக்காக ஏங்கும் தாகமும் பசியும் உங்கள் இருதயத்தில் இல்லை என்று உங்களுக்குத் தெரியும், ஆனால் நீங்கள் அதை அங்கே பெற விரும்புகிறீர்கள், நீங்கள் உங்கள் கைகளை உயர்த்தி, "என்னை நினைவுகூருங்கள், சகோதரர் பிரான்ஹாம்; இன்று இரவு எனக்காக ஜெபியுங்கள்" என்று சொல்வீர்களா? தேவன் உங்களை ஆசீர்வதிப்பாராக, அம்மையாரே. தேவன் உங்களை ஆசீர்வதிப்பாராக, ஐயா. தேவன் உங்களை ஆசீர்வதிப்பாராக, அம்மையாரே, ஆம், அது நல்லது. தேவன் உங்களை ஆசீர்வதிப்பாராக; அது அருமை.</w:t>
      </w:r>
    </w:p>
    <w:p w:rsidR="00BE6804"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116.</w:t>
      </w:r>
      <w:r w:rsidRPr="00F71690">
        <w:rPr>
          <w:rFonts w:ascii="Uni Ila.Sundaram-04" w:hAnsi="Uni Ila.Sundaram-04" w:cs="Uni Ila.Sundaram-04"/>
          <w:noProof/>
          <w:sz w:val="32"/>
          <w:szCs w:val="32"/>
          <w:lang w:val="en-IN" w:bidi="ta-IN"/>
        </w:rPr>
        <w:t xml:space="preserve"> இங்கே யாராவது பின்மாற்றக்காரர் (backslider) இருக்கிறார்களா? ஆம், அங்கே </w:t>
      </w:r>
      <w:r w:rsidRPr="00F71690">
        <w:rPr>
          <w:rFonts w:ascii="Uni Ila.Sundaram-04" w:hAnsi="Uni Ila.Sundaram-04" w:cs="Uni Ila.Sundaram-04"/>
          <w:noProof/>
          <w:sz w:val="32"/>
          <w:szCs w:val="32"/>
          <w:lang w:val="en-IN" w:bidi="ta-IN"/>
        </w:rPr>
        <w:lastRenderedPageBreak/>
        <w:t xml:space="preserve">பின்னால், சகோதரி, தேவன் உங்களை ஆசீர்வதிப்பாராக. இங்கே யாராவது பின்மாற்றக்காரர், "சகோதரர் பிரான்ஹாம், நான் வழிவிலகிச் சென்றேன், நான் ஒரு மாயக்காரன் என்று நினைக்க விரும்பவில்லை, சகோதரர் பிரான்ஹாம், ஆனால் நான்... </w:t>
      </w:r>
    </w:p>
    <w:p w:rsidR="00BE6804"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நான் வாழ வேண்டிய இடத்தில் உண்மையில் வாழவில்லை, இன்று இரவு நான் இந்தக் கட்டிடத்தை விட்டு வீட்டிற்குச் சென்றால், என் இதயம் மிகவும் விசித்திரமாக செயல்படுவதை உணர்ந்தால், நான் மருத்துவரை அழைப்பேன், அவர் வந்து, 'இது மாரடைப்பு, அவள் சாகிறாள், அவன் சாகிறான்,' என்று சொன்னால், அது அப்படி இருக்கலாம், சகோதரர் பிரான்ஹாம், நான்... அது அப்படி நடக்க நான் விரும்பவில்லை, நான்... </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போவதற்கு நான் இன்னும் தயாராக இல்லை, நான்... தேவனிடம் நான் ஜெபிக்கவில்லை, நான்... எனக்கு ஒரு நெருக்கமான நடை வேண்டும்" என்று சொல்வீர்களா? உங்கள் கைகளை உயர்த்தி, "தேவனே, என்னை நினைவுகூரும்" என்று </w:t>
      </w:r>
      <w:r w:rsidRPr="00F71690">
        <w:rPr>
          <w:rFonts w:ascii="Uni Ila.Sundaram-04" w:hAnsi="Uni Ila.Sundaram-04" w:cs="Uni Ila.Sundaram-04"/>
          <w:noProof/>
          <w:sz w:val="32"/>
          <w:szCs w:val="32"/>
          <w:lang w:val="en-IN" w:bidi="ta-IN"/>
        </w:rPr>
        <w:lastRenderedPageBreak/>
        <w:t>சொல்வீர்களா? தேவன் உங்களை ஆசீர்வதிப்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பாராக, அது நல்லது. எங்கும் கைகள்.</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117.</w:t>
      </w:r>
      <w:r w:rsidRPr="00F71690">
        <w:rPr>
          <w:rFonts w:ascii="Uni Ila.Sundaram-04" w:hAnsi="Uni Ila.Sundaram-04" w:cs="Uni Ila.Sundaram-04"/>
          <w:noProof/>
          <w:sz w:val="32"/>
          <w:szCs w:val="32"/>
          <w:lang w:val="en-IN" w:bidi="ta-IN"/>
        </w:rPr>
        <w:t xml:space="preserve"> பியானோ வாசிப்பவர் அல்லது ஆர்கன் வாசிப்பவர், யாராக இருந்தாலும், ஒரு கணம் ஆர்கன் அல்லது பியானோவிற்கு வருமாறு நான் கேட்கிறேன். நான் ஜெபிக்கப் போகிறேன்.</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118.</w:t>
      </w:r>
      <w:r w:rsidRPr="00F71690">
        <w:rPr>
          <w:rFonts w:ascii="Uni Ila.Sundaram-04" w:hAnsi="Uni Ila.Sundaram-04" w:cs="Uni Ila.Sundaram-04"/>
          <w:noProof/>
          <w:sz w:val="32"/>
          <w:szCs w:val="32"/>
          <w:lang w:val="en-IN" w:bidi="ta-IN"/>
        </w:rPr>
        <w:t xml:space="preserve"> இங்கே சிலர் உண்மையில் தேவனுடன் வாழ்கிறீர்கள், ஆனால் தேவனுடன் இன்னும் கொஞ்சம் நெருக்கமான நடை வேண்டும் என்று விரும்பி, "ஆண்டவரே, என்னை நினைவுகூரும், என் ஆத்துமா தாகமாயிருக்கிறது, ஓ ஆண்டவரே, நான்... என்... நான்... நான் மிகவும் தாகமாயிருக்கிறேன், நான் என்ன செய்வேன் என்று எனக்குத் தெரியவில்லை, ஆண்டவரே, எனக்கு உதவும், நான்... எனக்குக் கடும் தேவை, நான்... எனக்கு நீர் வேண்டும், வாரும்" என்று சொல்பவர்கள் இருக்கிறீர்களா?</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Uni Ila.Sundaram-04" w:hAnsi="Uni Ila.Sundaram-04" w:cs="Uni Ila.Sundaram-04"/>
          <w:noProof/>
          <w:sz w:val="32"/>
          <w:szCs w:val="32"/>
          <w:lang w:val="en-IN" w:bidi="ta-IN"/>
        </w:rPr>
        <w:t xml:space="preserve">   </w:t>
      </w:r>
      <w:r w:rsidRPr="00F71690">
        <w:rPr>
          <w:rFonts w:ascii="TAU_Elango_Priyanka" w:hAnsi="TAU_Elango_Priyanka" w:cs="TAU_Elango_Priyanka"/>
          <w:noProof/>
          <w:sz w:val="40"/>
          <w:szCs w:val="40"/>
          <w:lang w:val="en-IN" w:bidi="ta-IN"/>
        </w:rPr>
        <w:t>இரத்தம் நிறைந்த ஒரு ஊற்று உண்டு,</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TAU_Elango_Priyanka" w:hAnsi="TAU_Elango_Priyanka" w:cs="TAU_Elango_Priyanka"/>
          <w:noProof/>
          <w:sz w:val="40"/>
          <w:szCs w:val="40"/>
          <w:lang w:val="en-IN" w:bidi="ta-IN"/>
        </w:rPr>
        <w:t xml:space="preserve">   இம்மானுவேலின் நரம்புகளிலிருந்து பெறப்பட்டது, (வேறெந்த ஊற்றுமில்லை.)</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TAU_Elango_Priyanka" w:hAnsi="TAU_Elango_Priyanka" w:cs="TAU_Elango_Priyanka"/>
          <w:noProof/>
          <w:sz w:val="40"/>
          <w:szCs w:val="40"/>
          <w:lang w:val="en-IN" w:bidi="ta-IN"/>
        </w:rPr>
        <w:lastRenderedPageBreak/>
        <w:t xml:space="preserve">   பாவிகள் அந்த வெள்ளத்தில் மூழ்கி,</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TAU_Elango_Priyanka" w:hAnsi="TAU_Elango_Priyanka" w:cs="TAU_Elango_Priyanka"/>
          <w:noProof/>
          <w:sz w:val="40"/>
          <w:szCs w:val="40"/>
          <w:lang w:val="en-IN" w:bidi="ta-IN"/>
        </w:rPr>
        <w:t xml:space="preserve">   தங்கள் குற்றக் கறைகள் அனைத்தையும் இழக்கிறார்கள்.</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TAU_Elango_Priyanka" w:hAnsi="TAU_Elango_Priyanka" w:cs="TAU_Elango_Priyanka"/>
          <w:noProof/>
          <w:sz w:val="40"/>
          <w:szCs w:val="40"/>
          <w:lang w:val="en-IN" w:bidi="ta-IN"/>
        </w:rPr>
        <w:t xml:space="preserve">   மரிக்கும் ஒரு திருடன், அவன் பார்க்க மகிழ்ந்தான்</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TAU_Elango_Priyanka" w:hAnsi="TAU_Elango_Priyanka" w:cs="TAU_Elango_Priyanka"/>
          <w:noProof/>
          <w:sz w:val="40"/>
          <w:szCs w:val="40"/>
          <w:lang w:val="en-IN" w:bidi="ta-IN"/>
        </w:rPr>
        <w:t xml:space="preserve">   அவன் நாளில் அந்த ஊற்றை;</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TAU_Elango_Priyanka" w:hAnsi="TAU_Elango_Priyanka" w:cs="TAU_Elango_Priyanka"/>
          <w:noProof/>
          <w:sz w:val="40"/>
          <w:szCs w:val="40"/>
          <w:lang w:val="en-IN" w:bidi="ta-IN"/>
        </w:rPr>
        <w:t xml:space="preserve">   அங்கே நானும், அவனைப் போல் கேடானவனாயிருந்தாலும்,</w:t>
      </w:r>
    </w:p>
    <w:p w:rsidR="001F13CD" w:rsidRPr="00F71690" w:rsidRDefault="001F13CD" w:rsidP="00CA7237">
      <w:pPr>
        <w:spacing w:after="240" w:line="264" w:lineRule="auto"/>
        <w:ind w:firstLine="567"/>
        <w:rPr>
          <w:rFonts w:ascii="TAU_Elango_Priyanka" w:hAnsi="TAU_Elango_Priyanka" w:cs="TAU_Elango_Priyanka"/>
          <w:noProof/>
          <w:sz w:val="40"/>
          <w:szCs w:val="40"/>
          <w:lang w:val="en-IN" w:bidi="ta-IN"/>
        </w:rPr>
      </w:pPr>
      <w:r w:rsidRPr="00F71690">
        <w:rPr>
          <w:rFonts w:ascii="TAU_Elango_Priyanka" w:hAnsi="TAU_Elango_Priyanka" w:cs="TAU_Elango_Priyanka"/>
          <w:noProof/>
          <w:sz w:val="40"/>
          <w:szCs w:val="40"/>
          <w:lang w:val="en-IN" w:bidi="ta-IN"/>
        </w:rPr>
        <w:t xml:space="preserve">   என் பாவங்கள் அனைத்தையும் கழுவலாம்.</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119.</w:t>
      </w:r>
      <w:r w:rsidRPr="00F71690">
        <w:rPr>
          <w:rFonts w:ascii="Uni Ila.Sundaram-04" w:hAnsi="Uni Ila.Sundaram-04" w:cs="Uni Ila.Sundaram-04"/>
          <w:noProof/>
          <w:sz w:val="32"/>
          <w:szCs w:val="32"/>
          <w:lang w:val="en-IN" w:bidi="ta-IN"/>
        </w:rPr>
        <w:t xml:space="preserve"> இசை இனிமையாக இசைக்கப்</w:t>
      </w:r>
      <w:r w:rsidR="00F71690">
        <w:rPr>
          <w:rFonts w:ascii="Uni Ila.Sundaram-04" w:hAnsi="Uni Ila.Sundaram-04" w:cs="Uni Ila.Sundaram-04"/>
          <w:noProof/>
          <w:sz w:val="32"/>
          <w:szCs w:val="32"/>
          <w:lang w:val="en-IN" w:bidi="ta-IN"/>
        </w:rPr>
        <w:t xml:space="preserve"> </w:t>
      </w:r>
      <w:r w:rsidRPr="00F71690">
        <w:rPr>
          <w:rFonts w:ascii="Uni Ila.Sundaram-04" w:hAnsi="Uni Ila.Sundaram-04" w:cs="Uni Ila.Sundaram-04"/>
          <w:noProof/>
          <w:sz w:val="32"/>
          <w:szCs w:val="32"/>
          <w:lang w:val="en-IN" w:bidi="ta-IN"/>
        </w:rPr>
        <w:t>படும்போது ஒரு கணம் நம் தலைகளைத் தாழ்த்தி வைப்போம்.</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120.</w:t>
      </w:r>
      <w:r w:rsidRPr="00F71690">
        <w:rPr>
          <w:rFonts w:ascii="Uni Ila.Sundaram-04" w:hAnsi="Uni Ila.Sundaram-04" w:cs="Uni Ila.Sundaram-04"/>
          <w:noProof/>
          <w:sz w:val="32"/>
          <w:szCs w:val="32"/>
          <w:lang w:val="en-IN" w:bidi="ta-IN"/>
        </w:rPr>
        <w:t xml:space="preserve"> ஒரு நாள் போர்க்களத்தில் ஒரு பையன் இறந்து கொண்டிருந்தான், ஒரு போர்வீரன். மற்றொரு கிறிஸ்தவர் அவன் அருகில் சென்றார், அவர் சொன்னார், "நீ சாகிறாய், நண்பா."</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"எனக்குத் தெரியும்," என்றான்.</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lastRenderedPageBreak/>
        <w:t xml:space="preserve">   "நீ ஒரு கிறிஸ்தவனா?" என்றார்.</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"நான்... நான் ஒரு காலத்தில் இருந்தேன்," என்றான்.</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அவர் கேட்டார், "என்ன நடந்தது?"</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"எனக்குத் தெரியாது," என்றான், "நான் யோவான் 3:16-லிருந்து விலகிச் சென்றேன், ஆனால் அது என்னை விட்டு விலகவில்லை," என்றான்.</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121.</w:t>
      </w:r>
      <w:r w:rsidRPr="00F71690">
        <w:rPr>
          <w:rFonts w:ascii="Uni Ila.Sundaram-04" w:hAnsi="Uni Ila.Sundaram-04" w:cs="Uni Ila.Sundaram-04"/>
          <w:noProof/>
          <w:sz w:val="32"/>
          <w:szCs w:val="32"/>
          <w:lang w:val="en-IN" w:bidi="ta-IN"/>
        </w:rPr>
        <w:t xml:space="preserve"> அதுதான், சகோதரரே, கர்த்தர் நல்லவர் என்று நீங்கள் எப்போதாவது ருசித்திருந்தால், அது உங்களை விட்டு ஒருபோதும் நீங்காது. நீங்கள் வெளியே அலையலாம், ஆனால் அது உங்களை விட்டு ஒருபோதும் நீங்காது.</w:t>
      </w:r>
    </w:p>
    <w:p w:rsidR="00BE6804"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122.</w:t>
      </w:r>
      <w:r w:rsidRPr="00F71690">
        <w:rPr>
          <w:rFonts w:ascii="Uni Ila.Sundaram-04" w:hAnsi="Uni Ila.Sundaram-04" w:cs="Uni Ila.Sundaram-04"/>
          <w:noProof/>
          <w:sz w:val="32"/>
          <w:szCs w:val="32"/>
          <w:lang w:val="en-IN" w:bidi="ta-IN"/>
        </w:rPr>
        <w:t xml:space="preserve"> ஆண்டவரே, எங்களுக்கு இரங்கும், ஆண்டவரே. சந்தேகத்திற்கு இடமின்றி, நம்மில் சிலர், ஆண்டவரே, இந்த பூமியில் ஒருவருக்கொருவர் பார்த்துக்கொள்வது இதுவே கடைசி முறையாக இருக்கும். இன்று இரவு இங்கே இருப்பவர்கள், நியாயத்தீர்ப்பு நாளில் தேவனுடைய பெரிய பதிவு இயந்திரத்தில் இந்தப் பிரசங்கம் ஒலிக்கப்படும் வரையிலும், பெரிய </w:t>
      </w:r>
      <w:r w:rsidRPr="00F71690">
        <w:rPr>
          <w:rFonts w:ascii="Uni Ila.Sundaram-04" w:hAnsi="Uni Ila.Sundaram-04" w:cs="Uni Ila.Sundaram-04"/>
          <w:noProof/>
          <w:sz w:val="32"/>
          <w:szCs w:val="32"/>
          <w:lang w:val="en-IN" w:bidi="ta-IN"/>
        </w:rPr>
        <w:lastRenderedPageBreak/>
        <w:t xml:space="preserve">படம் காட்டப்படும் வரையிலும், அங்கே கைகள் உயர்த்தப்பட்டிருக்கும் வரையிலும் நான் அவர்களை மீண்டும் பார்க்க மாட்டேன். </w:t>
      </w:r>
    </w:p>
    <w:p w:rsidR="001F13CD" w:rsidRPr="00F71690" w:rsidRDefault="001F13CD" w:rsidP="00CA7237">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ஆண்டவரே, அவர்கள் உம்மை நம்பினார்கள் மற்றும் நீர் வேண்டும் என்பதற்கு அவர்கள் சாட்சியாக இருப்பார்கள். இப்போது, நீர் சொல்லியிருக்கிறீர், "என்னிடத்தில் வருகிறவனை நான் ஒருபோதும் புறம்பே தள்ளுவதில்லை. என் வார்த்தைகளைக் கேட்டு, என்னை அனுப்பினவரை விசுவாசிக்கிறவனுக்கு நித்திய ஜீவன் உண்டு; அவன் நியாயத்தீர்ப்புக்கு வராமல், மரணத்தை விட்டு நீங்கி ஜீவனுக்குட்பட்டிருக்கிறான்."</w:t>
      </w:r>
    </w:p>
    <w:p w:rsidR="00BE6804" w:rsidRDefault="001F13CD" w:rsidP="00F71690">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 </w:t>
      </w:r>
      <w:r w:rsidR="006E74B5" w:rsidRPr="00F71690">
        <w:rPr>
          <w:rFonts w:ascii="Uni Ila.Sundaram-04" w:hAnsi="Uni Ila.Sundaram-04" w:cs="Uni Ila.Sundaram-04"/>
          <w:noProof/>
          <w:sz w:val="32"/>
          <w:szCs w:val="32"/>
          <w:lang w:val="en-IN" w:bidi="ta-IN"/>
        </w:rPr>
        <w:t>123.</w:t>
      </w:r>
      <w:r w:rsidRPr="00F71690">
        <w:rPr>
          <w:rFonts w:ascii="Uni Ila.Sundaram-04" w:hAnsi="Uni Ila.Sundaram-04" w:cs="Uni Ila.Sundaram-04"/>
          <w:noProof/>
          <w:sz w:val="32"/>
          <w:szCs w:val="32"/>
          <w:lang w:val="en-IN" w:bidi="ta-IN"/>
        </w:rPr>
        <w:t xml:space="preserve"> ஆண்டவரே, நீர் பார்க்காமல் யாரும் கையை உயர்த்தியிருக்க முடியாது என்று நான் அறிவேன். அவர்கள் கைகளை உயர்த்தியபோது ஒவ்வொரு அறிவியல் விதியையும் மீறினார்கள்; ஏனென்றால் அறிவியலின் படி, அவர்களின் கைகள் கீழே தொங்க வேண்டும். </w:t>
      </w:r>
    </w:p>
    <w:p w:rsidR="00BE6804" w:rsidRDefault="001F13CD" w:rsidP="00F71690">
      <w:pPr>
        <w:spacing w:after="240" w:line="264" w:lineRule="auto"/>
        <w:ind w:firstLine="567"/>
        <w:rPr>
          <w:rFonts w:ascii="Uni Ila.Sundaram-04" w:hAnsi="Uni Ila.Sundaram-04" w:cs="Uni Ila.Sundaram-04"/>
          <w:noProof/>
          <w:sz w:val="32"/>
          <w:szCs w:val="32"/>
          <w:lang w:val="en-IN" w:bidi="ta-IN"/>
        </w:rPr>
      </w:pPr>
      <w:r w:rsidRPr="00F71690">
        <w:rPr>
          <w:rFonts w:ascii="Uni Ila.Sundaram-04" w:hAnsi="Uni Ila.Sundaram-04" w:cs="Uni Ila.Sundaram-04"/>
          <w:noProof/>
          <w:sz w:val="32"/>
          <w:szCs w:val="32"/>
          <w:lang w:val="en-IN" w:bidi="ta-IN"/>
        </w:rPr>
        <w:t xml:space="preserve">ஆனால் அவர்களுக்குப் பக்கத்தில் ஒரு ஆவி இருந்தது, பரிசுத்த ஆவியானவர், "உன் கையை உயர்த்து" என்று சொன்னார். அவர்கள் கையை உயர்த்தினார்கள், அறிவியல் விதியை மீறினார்கள், </w:t>
      </w:r>
      <w:r w:rsidRPr="00F71690">
        <w:rPr>
          <w:rFonts w:ascii="Uni Ila.Sundaram-04" w:hAnsi="Uni Ila.Sundaram-04" w:cs="Uni Ila.Sundaram-04"/>
          <w:noProof/>
          <w:sz w:val="32"/>
          <w:szCs w:val="32"/>
          <w:lang w:val="en-IN" w:bidi="ta-IN"/>
        </w:rPr>
        <w:lastRenderedPageBreak/>
        <w:t xml:space="preserve">ஏன்? சிருஷ்டிகருக்காக ஒரு முடிவை எடுத்த ஒரு ஜீவன் அவர்களுக்குள் இருக்கிறது, அவர்கள் கையை உயர்த்தினார்கள். </w:t>
      </w:r>
    </w:p>
    <w:p w:rsidR="00B42037" w:rsidRPr="00BE6804" w:rsidRDefault="00BE6804" w:rsidP="00BE6804">
      <w:pPr>
        <w:spacing w:after="240" w:line="264" w:lineRule="auto"/>
        <w:ind w:firstLine="567"/>
        <w:rPr>
          <w:rFonts w:ascii="Uni Ila.Sundaram-04" w:hAnsi="Uni Ila.Sundaram-04" w:cs="Uni Ila.Sundaram-04"/>
          <w:noProof/>
          <w:sz w:val="32"/>
          <w:szCs w:val="32"/>
          <w:lang w:val="en-IN" w:bidi="ta-IN"/>
        </w:rPr>
      </w:pPr>
      <w:r w:rsidRPr="00F71690">
        <w:rPr>
          <w:noProof/>
          <w:sz w:val="32"/>
          <w:szCs w:val="32"/>
          <w:lang w:val="en-US"/>
        </w:rPr>
        <w:drawing>
          <wp:anchor distT="0" distB="0" distL="114300" distR="114300" simplePos="0" relativeHeight="251658752" behindDoc="1" locked="0" layoutInCell="1" allowOverlap="1" wp14:anchorId="0D9ED3F0" wp14:editId="2135684B">
            <wp:simplePos x="0" y="0"/>
            <wp:positionH relativeFrom="column">
              <wp:posOffset>1158240</wp:posOffset>
            </wp:positionH>
            <wp:positionV relativeFrom="paragraph">
              <wp:posOffset>659130</wp:posOffset>
            </wp:positionV>
            <wp:extent cx="335280" cy="299720"/>
            <wp:effectExtent l="0" t="0" r="7620" b="5080"/>
            <wp:wrapNone/>
            <wp:docPr id="3540437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F13CD" w:rsidRPr="00F71690">
        <w:rPr>
          <w:rFonts w:ascii="Uni Ila.Sundaram-04" w:hAnsi="Uni Ila.Sundaram-04" w:cs="Uni Ila.Sundaram-04"/>
          <w:noProof/>
          <w:sz w:val="32"/>
          <w:szCs w:val="32"/>
          <w:lang w:val="en-IN" w:bidi="ta-IN"/>
        </w:rPr>
        <w:t>பிதாவாகிய தேவனே, அவர்களை ஏற்றுக்</w:t>
      </w:r>
      <w:r>
        <w:rPr>
          <w:rFonts w:ascii="Uni Ila.Sundaram-04" w:hAnsi="Uni Ila.Sundaram-04" w:cs="Uni Ila.Sundaram-04"/>
          <w:noProof/>
          <w:sz w:val="32"/>
          <w:szCs w:val="32"/>
          <w:lang w:val="en-IN" w:bidi="ta-IN"/>
        </w:rPr>
        <w:t xml:space="preserve"> </w:t>
      </w:r>
      <w:r w:rsidR="001F13CD" w:rsidRPr="00F71690">
        <w:rPr>
          <w:rFonts w:ascii="Uni Ila.Sundaram-04" w:hAnsi="Uni Ila.Sundaram-04" w:cs="Uni Ila.Sundaram-04"/>
          <w:noProof/>
          <w:sz w:val="32"/>
          <w:szCs w:val="32"/>
          <w:lang w:val="en-IN" w:bidi="ta-IN"/>
        </w:rPr>
        <w:t>கொ</w:t>
      </w:r>
      <w:r w:rsidR="00061488" w:rsidRPr="00F71690">
        <w:rPr>
          <w:rFonts w:ascii="Uni Ila.Sundaram-04" w:hAnsi="Uni Ila.Sundaram-04" w:cs="Uni Ila.Sundaram-04"/>
          <w:noProof/>
          <w:sz w:val="32"/>
          <w:szCs w:val="32"/>
          <w:cs/>
          <w:lang w:val="en-IN" w:bidi="ta-IN"/>
        </w:rPr>
        <w:t>ள்ளும்</w:t>
      </w:r>
      <w:r w:rsidR="001F13CD" w:rsidRPr="00F71690">
        <w:rPr>
          <w:rFonts w:ascii="Uni Ila.Sundaram-04" w:hAnsi="Uni Ila.Sundaram-04" w:cs="Uni Ila.Sundaram-04"/>
          <w:noProof/>
          <w:sz w:val="32"/>
          <w:szCs w:val="32"/>
          <w:lang w:val="en-IN" w:bidi="ta-IN"/>
        </w:rPr>
        <w:t>. மேலும் இப்படியாக எழுதப்</w:t>
      </w:r>
      <w:r>
        <w:rPr>
          <w:rFonts w:ascii="Uni Ila.Sundaram-04" w:hAnsi="Uni Ila.Sundaram-04" w:cs="Uni Ila.Sundaram-04"/>
          <w:noProof/>
          <w:sz w:val="32"/>
          <w:szCs w:val="32"/>
          <w:lang w:val="en-IN" w:bidi="ta-IN"/>
        </w:rPr>
        <w:t xml:space="preserve"> </w:t>
      </w:r>
      <w:r w:rsidR="001F13CD" w:rsidRPr="00F71690">
        <w:rPr>
          <w:rFonts w:ascii="Uni Ila.Sundaram-04" w:hAnsi="Uni Ila.Sundaram-04" w:cs="Uni Ila.Sundaram-04"/>
          <w:noProof/>
          <w:sz w:val="32"/>
          <w:szCs w:val="32"/>
          <w:lang w:val="en-IN" w:bidi="ta-IN"/>
        </w:rPr>
        <w:t>பட்டுள்ளது...</w:t>
      </w:r>
    </w:p>
    <w:sectPr w:rsidR="00B42037" w:rsidRPr="00BE6804"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D52" w:rsidRDefault="00394D52" w:rsidP="00944291">
      <w:pPr>
        <w:spacing w:after="0" w:line="240" w:lineRule="auto"/>
      </w:pPr>
      <w:r>
        <w:separator/>
      </w:r>
    </w:p>
  </w:endnote>
  <w:endnote w:type="continuationSeparator" w:id="0">
    <w:p w:rsidR="00394D52" w:rsidRDefault="00394D52"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Uni Ila.Sundaram-05">
    <w:altName w:val="Courier New"/>
    <w:charset w:val="00"/>
    <w:family w:val="auto"/>
    <w:pitch w:val="variable"/>
    <w:sig w:usb0="000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D52" w:rsidRDefault="00394D52" w:rsidP="00944291">
      <w:pPr>
        <w:spacing w:after="0" w:line="240" w:lineRule="auto"/>
      </w:pPr>
      <w:r>
        <w:separator/>
      </w:r>
    </w:p>
  </w:footnote>
  <w:footnote w:type="continuationSeparator" w:id="0">
    <w:p w:rsidR="00394D52" w:rsidRDefault="00394D52"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FF0C75">
          <w:rPr>
            <w:rFonts w:ascii="Book Antiqua" w:eastAsiaTheme="minorEastAsia" w:hAnsi="Book Antiqua" w:cstheme="minorBidi"/>
            <w:sz w:val="24"/>
            <w:szCs w:val="30"/>
          </w:rPr>
          <w:fldChar w:fldCharType="begin"/>
        </w:r>
        <w:r w:rsidRPr="00FF0C75">
          <w:rPr>
            <w:rFonts w:ascii="Book Antiqua" w:hAnsi="Book Antiqua"/>
            <w:sz w:val="24"/>
            <w:szCs w:val="30"/>
          </w:rPr>
          <w:instrText xml:space="preserve"> PAGE    \* MERGEFORMAT </w:instrText>
        </w:r>
        <w:r w:rsidRPr="00FF0C75">
          <w:rPr>
            <w:rFonts w:ascii="Book Antiqua" w:eastAsiaTheme="minorEastAsia" w:hAnsi="Book Antiqua" w:cstheme="minorBidi"/>
            <w:sz w:val="24"/>
            <w:szCs w:val="30"/>
          </w:rPr>
          <w:fldChar w:fldCharType="separate"/>
        </w:r>
        <w:r w:rsidR="00BE6804" w:rsidRPr="00BE6804">
          <w:rPr>
            <w:rFonts w:ascii="Book Antiqua" w:eastAsiaTheme="majorEastAsia" w:hAnsi="Book Antiqua" w:cstheme="majorBidi"/>
            <w:noProof/>
            <w:sz w:val="28"/>
            <w:szCs w:val="36"/>
          </w:rPr>
          <w:t>2</w:t>
        </w:r>
        <w:r w:rsidRPr="00FF0C75">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90pt;height:54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40AA"/>
    <w:rsid w:val="00007183"/>
    <w:rsid w:val="00007FA1"/>
    <w:rsid w:val="0001159F"/>
    <w:rsid w:val="000133EC"/>
    <w:rsid w:val="00014E7D"/>
    <w:rsid w:val="00014F1E"/>
    <w:rsid w:val="00015AD1"/>
    <w:rsid w:val="000160A3"/>
    <w:rsid w:val="00016DB1"/>
    <w:rsid w:val="00017E1A"/>
    <w:rsid w:val="000203DF"/>
    <w:rsid w:val="000206F6"/>
    <w:rsid w:val="00021CB2"/>
    <w:rsid w:val="00021ED6"/>
    <w:rsid w:val="00023155"/>
    <w:rsid w:val="00023469"/>
    <w:rsid w:val="00024207"/>
    <w:rsid w:val="000257EF"/>
    <w:rsid w:val="00025AE6"/>
    <w:rsid w:val="000267AC"/>
    <w:rsid w:val="000272A3"/>
    <w:rsid w:val="0002753C"/>
    <w:rsid w:val="00030092"/>
    <w:rsid w:val="000302F3"/>
    <w:rsid w:val="000306DE"/>
    <w:rsid w:val="000308E8"/>
    <w:rsid w:val="00030FBB"/>
    <w:rsid w:val="00031422"/>
    <w:rsid w:val="00031725"/>
    <w:rsid w:val="00031786"/>
    <w:rsid w:val="00032D4F"/>
    <w:rsid w:val="0003329A"/>
    <w:rsid w:val="000341D0"/>
    <w:rsid w:val="00034918"/>
    <w:rsid w:val="000349AC"/>
    <w:rsid w:val="00034A39"/>
    <w:rsid w:val="00036042"/>
    <w:rsid w:val="000363B5"/>
    <w:rsid w:val="0004002A"/>
    <w:rsid w:val="00042487"/>
    <w:rsid w:val="000431E8"/>
    <w:rsid w:val="0004737C"/>
    <w:rsid w:val="000514A1"/>
    <w:rsid w:val="000514B3"/>
    <w:rsid w:val="00051606"/>
    <w:rsid w:val="0005238D"/>
    <w:rsid w:val="0005256C"/>
    <w:rsid w:val="00055037"/>
    <w:rsid w:val="000551BB"/>
    <w:rsid w:val="0005618C"/>
    <w:rsid w:val="000567CE"/>
    <w:rsid w:val="00056DE9"/>
    <w:rsid w:val="00057DC4"/>
    <w:rsid w:val="00060071"/>
    <w:rsid w:val="000606B0"/>
    <w:rsid w:val="00060F00"/>
    <w:rsid w:val="00061488"/>
    <w:rsid w:val="00061D1C"/>
    <w:rsid w:val="00062A39"/>
    <w:rsid w:val="000648AB"/>
    <w:rsid w:val="000663AA"/>
    <w:rsid w:val="000665BD"/>
    <w:rsid w:val="00071664"/>
    <w:rsid w:val="00072046"/>
    <w:rsid w:val="00073CC6"/>
    <w:rsid w:val="00073DD2"/>
    <w:rsid w:val="0007435E"/>
    <w:rsid w:val="00074486"/>
    <w:rsid w:val="00077205"/>
    <w:rsid w:val="00080DDD"/>
    <w:rsid w:val="00081EAF"/>
    <w:rsid w:val="00082A08"/>
    <w:rsid w:val="00083237"/>
    <w:rsid w:val="00083825"/>
    <w:rsid w:val="00084730"/>
    <w:rsid w:val="00086E12"/>
    <w:rsid w:val="0008754D"/>
    <w:rsid w:val="00090058"/>
    <w:rsid w:val="00093442"/>
    <w:rsid w:val="00093A4A"/>
    <w:rsid w:val="00094B59"/>
    <w:rsid w:val="00097443"/>
    <w:rsid w:val="000A025A"/>
    <w:rsid w:val="000A43BB"/>
    <w:rsid w:val="000A44D6"/>
    <w:rsid w:val="000A5C4F"/>
    <w:rsid w:val="000A5D2A"/>
    <w:rsid w:val="000A64B3"/>
    <w:rsid w:val="000A736C"/>
    <w:rsid w:val="000A76F0"/>
    <w:rsid w:val="000B210E"/>
    <w:rsid w:val="000B2F58"/>
    <w:rsid w:val="000B4DA1"/>
    <w:rsid w:val="000B522D"/>
    <w:rsid w:val="000B5D7B"/>
    <w:rsid w:val="000C0B3F"/>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22FE"/>
    <w:rsid w:val="000E3FE5"/>
    <w:rsid w:val="000E4067"/>
    <w:rsid w:val="000E6CF1"/>
    <w:rsid w:val="000E7472"/>
    <w:rsid w:val="000F0A38"/>
    <w:rsid w:val="000F0CAF"/>
    <w:rsid w:val="000F11D4"/>
    <w:rsid w:val="000F17A3"/>
    <w:rsid w:val="000F25B7"/>
    <w:rsid w:val="000F3A21"/>
    <w:rsid w:val="000F41D6"/>
    <w:rsid w:val="000F4BD7"/>
    <w:rsid w:val="000F5A5C"/>
    <w:rsid w:val="000F6422"/>
    <w:rsid w:val="000F70DD"/>
    <w:rsid w:val="00100DCD"/>
    <w:rsid w:val="001027B6"/>
    <w:rsid w:val="00103E43"/>
    <w:rsid w:val="00104B60"/>
    <w:rsid w:val="0010594B"/>
    <w:rsid w:val="00106DE1"/>
    <w:rsid w:val="00111F6E"/>
    <w:rsid w:val="00112925"/>
    <w:rsid w:val="00116239"/>
    <w:rsid w:val="00116594"/>
    <w:rsid w:val="00116F7E"/>
    <w:rsid w:val="00116FC0"/>
    <w:rsid w:val="00117878"/>
    <w:rsid w:val="00117E28"/>
    <w:rsid w:val="00117F5D"/>
    <w:rsid w:val="00120A5A"/>
    <w:rsid w:val="0012161D"/>
    <w:rsid w:val="00121787"/>
    <w:rsid w:val="00121E7C"/>
    <w:rsid w:val="00121FD6"/>
    <w:rsid w:val="00122185"/>
    <w:rsid w:val="001229FD"/>
    <w:rsid w:val="0012321E"/>
    <w:rsid w:val="00123C31"/>
    <w:rsid w:val="00123EBD"/>
    <w:rsid w:val="001245B7"/>
    <w:rsid w:val="0012527C"/>
    <w:rsid w:val="001256B7"/>
    <w:rsid w:val="00125C39"/>
    <w:rsid w:val="001264D3"/>
    <w:rsid w:val="0012676F"/>
    <w:rsid w:val="00126CEE"/>
    <w:rsid w:val="00130849"/>
    <w:rsid w:val="00132695"/>
    <w:rsid w:val="00132A93"/>
    <w:rsid w:val="001336B8"/>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51C4"/>
    <w:rsid w:val="001571FB"/>
    <w:rsid w:val="00157BAD"/>
    <w:rsid w:val="00157C9E"/>
    <w:rsid w:val="00160964"/>
    <w:rsid w:val="0017044A"/>
    <w:rsid w:val="001712E8"/>
    <w:rsid w:val="00174B26"/>
    <w:rsid w:val="00175537"/>
    <w:rsid w:val="001756AC"/>
    <w:rsid w:val="001779B1"/>
    <w:rsid w:val="00183D4D"/>
    <w:rsid w:val="001842A4"/>
    <w:rsid w:val="00184672"/>
    <w:rsid w:val="0018469B"/>
    <w:rsid w:val="00185A81"/>
    <w:rsid w:val="001870E6"/>
    <w:rsid w:val="00187224"/>
    <w:rsid w:val="001872D5"/>
    <w:rsid w:val="00193993"/>
    <w:rsid w:val="001942D6"/>
    <w:rsid w:val="00195277"/>
    <w:rsid w:val="00196247"/>
    <w:rsid w:val="00196BCB"/>
    <w:rsid w:val="00196CB5"/>
    <w:rsid w:val="00197343"/>
    <w:rsid w:val="001A0591"/>
    <w:rsid w:val="001A1E04"/>
    <w:rsid w:val="001A24F1"/>
    <w:rsid w:val="001A5C2F"/>
    <w:rsid w:val="001A7798"/>
    <w:rsid w:val="001B0219"/>
    <w:rsid w:val="001B165B"/>
    <w:rsid w:val="001B1732"/>
    <w:rsid w:val="001B1BBB"/>
    <w:rsid w:val="001B217D"/>
    <w:rsid w:val="001B25A7"/>
    <w:rsid w:val="001B2AB5"/>
    <w:rsid w:val="001B41F0"/>
    <w:rsid w:val="001B6505"/>
    <w:rsid w:val="001B697A"/>
    <w:rsid w:val="001B7299"/>
    <w:rsid w:val="001C028C"/>
    <w:rsid w:val="001C0F70"/>
    <w:rsid w:val="001C3050"/>
    <w:rsid w:val="001C4862"/>
    <w:rsid w:val="001C5FE2"/>
    <w:rsid w:val="001C70D1"/>
    <w:rsid w:val="001D0A5C"/>
    <w:rsid w:val="001D3BAD"/>
    <w:rsid w:val="001D3D87"/>
    <w:rsid w:val="001D5DB7"/>
    <w:rsid w:val="001D692B"/>
    <w:rsid w:val="001D6AF7"/>
    <w:rsid w:val="001D70A9"/>
    <w:rsid w:val="001D7E25"/>
    <w:rsid w:val="001E0EA5"/>
    <w:rsid w:val="001E0FAD"/>
    <w:rsid w:val="001E2D88"/>
    <w:rsid w:val="001E32FD"/>
    <w:rsid w:val="001E3CAE"/>
    <w:rsid w:val="001E3D21"/>
    <w:rsid w:val="001E4A54"/>
    <w:rsid w:val="001E4AC6"/>
    <w:rsid w:val="001E531E"/>
    <w:rsid w:val="001E5ED4"/>
    <w:rsid w:val="001E6652"/>
    <w:rsid w:val="001E6A91"/>
    <w:rsid w:val="001E7860"/>
    <w:rsid w:val="001F03C6"/>
    <w:rsid w:val="001F03CF"/>
    <w:rsid w:val="001F13CD"/>
    <w:rsid w:val="001F2E18"/>
    <w:rsid w:val="001F3700"/>
    <w:rsid w:val="001F520D"/>
    <w:rsid w:val="001F59DF"/>
    <w:rsid w:val="001F626C"/>
    <w:rsid w:val="001F7DDF"/>
    <w:rsid w:val="002043EA"/>
    <w:rsid w:val="002048E2"/>
    <w:rsid w:val="00205DC6"/>
    <w:rsid w:val="002109FC"/>
    <w:rsid w:val="00210F57"/>
    <w:rsid w:val="00212C64"/>
    <w:rsid w:val="00214F1F"/>
    <w:rsid w:val="00223014"/>
    <w:rsid w:val="00224ED9"/>
    <w:rsid w:val="002251FB"/>
    <w:rsid w:val="002263F3"/>
    <w:rsid w:val="00227AF9"/>
    <w:rsid w:val="00230D60"/>
    <w:rsid w:val="00231EB7"/>
    <w:rsid w:val="00233284"/>
    <w:rsid w:val="00233710"/>
    <w:rsid w:val="00235E60"/>
    <w:rsid w:val="0023737B"/>
    <w:rsid w:val="00240787"/>
    <w:rsid w:val="002426AD"/>
    <w:rsid w:val="0024398C"/>
    <w:rsid w:val="0024546A"/>
    <w:rsid w:val="00253174"/>
    <w:rsid w:val="002534F6"/>
    <w:rsid w:val="0025502E"/>
    <w:rsid w:val="0025796E"/>
    <w:rsid w:val="0025799E"/>
    <w:rsid w:val="00257BB5"/>
    <w:rsid w:val="0026108E"/>
    <w:rsid w:val="0026189A"/>
    <w:rsid w:val="00262C66"/>
    <w:rsid w:val="0026356B"/>
    <w:rsid w:val="0026507F"/>
    <w:rsid w:val="002659BD"/>
    <w:rsid w:val="00265B51"/>
    <w:rsid w:val="002660B4"/>
    <w:rsid w:val="00266C1B"/>
    <w:rsid w:val="00270126"/>
    <w:rsid w:val="00270FF8"/>
    <w:rsid w:val="00271418"/>
    <w:rsid w:val="00271A82"/>
    <w:rsid w:val="00271D40"/>
    <w:rsid w:val="00272B4D"/>
    <w:rsid w:val="00272F8D"/>
    <w:rsid w:val="00274660"/>
    <w:rsid w:val="00274BD1"/>
    <w:rsid w:val="00276135"/>
    <w:rsid w:val="00280CC4"/>
    <w:rsid w:val="002821E4"/>
    <w:rsid w:val="002832D5"/>
    <w:rsid w:val="002844D7"/>
    <w:rsid w:val="00285376"/>
    <w:rsid w:val="00286626"/>
    <w:rsid w:val="00286BAD"/>
    <w:rsid w:val="00290094"/>
    <w:rsid w:val="00290782"/>
    <w:rsid w:val="002909CB"/>
    <w:rsid w:val="00291257"/>
    <w:rsid w:val="00292354"/>
    <w:rsid w:val="00294D5D"/>
    <w:rsid w:val="00295745"/>
    <w:rsid w:val="002A0693"/>
    <w:rsid w:val="002A0EDC"/>
    <w:rsid w:val="002A1D09"/>
    <w:rsid w:val="002A3B86"/>
    <w:rsid w:val="002A3CAD"/>
    <w:rsid w:val="002A4190"/>
    <w:rsid w:val="002A44E1"/>
    <w:rsid w:val="002A5929"/>
    <w:rsid w:val="002B2391"/>
    <w:rsid w:val="002B35AB"/>
    <w:rsid w:val="002B480B"/>
    <w:rsid w:val="002B5A7E"/>
    <w:rsid w:val="002C05A2"/>
    <w:rsid w:val="002C3193"/>
    <w:rsid w:val="002C39CF"/>
    <w:rsid w:val="002C3C9C"/>
    <w:rsid w:val="002C4048"/>
    <w:rsid w:val="002C5CF5"/>
    <w:rsid w:val="002C5F63"/>
    <w:rsid w:val="002C6D8A"/>
    <w:rsid w:val="002C7C84"/>
    <w:rsid w:val="002D1081"/>
    <w:rsid w:val="002D1628"/>
    <w:rsid w:val="002D1B9B"/>
    <w:rsid w:val="002D1DCC"/>
    <w:rsid w:val="002D2C71"/>
    <w:rsid w:val="002D38B0"/>
    <w:rsid w:val="002D6062"/>
    <w:rsid w:val="002D71CF"/>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30267F"/>
    <w:rsid w:val="00303285"/>
    <w:rsid w:val="003060D1"/>
    <w:rsid w:val="00306859"/>
    <w:rsid w:val="00306F5B"/>
    <w:rsid w:val="0031323D"/>
    <w:rsid w:val="003133BE"/>
    <w:rsid w:val="003137B3"/>
    <w:rsid w:val="00313BC5"/>
    <w:rsid w:val="00314743"/>
    <w:rsid w:val="003176A4"/>
    <w:rsid w:val="003210AB"/>
    <w:rsid w:val="0032212C"/>
    <w:rsid w:val="003222C4"/>
    <w:rsid w:val="0032230E"/>
    <w:rsid w:val="0032247B"/>
    <w:rsid w:val="00322EC6"/>
    <w:rsid w:val="00323FA5"/>
    <w:rsid w:val="003245DC"/>
    <w:rsid w:val="00325F77"/>
    <w:rsid w:val="003264EE"/>
    <w:rsid w:val="00326A95"/>
    <w:rsid w:val="003270C2"/>
    <w:rsid w:val="003278E7"/>
    <w:rsid w:val="003331F9"/>
    <w:rsid w:val="0033391A"/>
    <w:rsid w:val="00334737"/>
    <w:rsid w:val="00335C86"/>
    <w:rsid w:val="00335F80"/>
    <w:rsid w:val="00336145"/>
    <w:rsid w:val="00337FFD"/>
    <w:rsid w:val="0034057D"/>
    <w:rsid w:val="00341252"/>
    <w:rsid w:val="00342F37"/>
    <w:rsid w:val="0034321F"/>
    <w:rsid w:val="00343863"/>
    <w:rsid w:val="00345738"/>
    <w:rsid w:val="00345E42"/>
    <w:rsid w:val="0035030F"/>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70623"/>
    <w:rsid w:val="003709DA"/>
    <w:rsid w:val="003719CB"/>
    <w:rsid w:val="003750D2"/>
    <w:rsid w:val="003777F4"/>
    <w:rsid w:val="00377F46"/>
    <w:rsid w:val="00377FC1"/>
    <w:rsid w:val="00380256"/>
    <w:rsid w:val="003817A8"/>
    <w:rsid w:val="00381D56"/>
    <w:rsid w:val="00381EA6"/>
    <w:rsid w:val="00381F5C"/>
    <w:rsid w:val="00382928"/>
    <w:rsid w:val="00382A34"/>
    <w:rsid w:val="00382B98"/>
    <w:rsid w:val="00383567"/>
    <w:rsid w:val="0038368E"/>
    <w:rsid w:val="00384C57"/>
    <w:rsid w:val="0038545F"/>
    <w:rsid w:val="003858EB"/>
    <w:rsid w:val="00385D5B"/>
    <w:rsid w:val="00386AC3"/>
    <w:rsid w:val="00391B85"/>
    <w:rsid w:val="00391F9D"/>
    <w:rsid w:val="00392504"/>
    <w:rsid w:val="00392D0B"/>
    <w:rsid w:val="00394669"/>
    <w:rsid w:val="003949BE"/>
    <w:rsid w:val="00394D52"/>
    <w:rsid w:val="00395F0E"/>
    <w:rsid w:val="0039665C"/>
    <w:rsid w:val="0039750A"/>
    <w:rsid w:val="003A06D7"/>
    <w:rsid w:val="003A0CE7"/>
    <w:rsid w:val="003A1763"/>
    <w:rsid w:val="003A1E3F"/>
    <w:rsid w:val="003A3B29"/>
    <w:rsid w:val="003A4698"/>
    <w:rsid w:val="003A48D1"/>
    <w:rsid w:val="003A61E2"/>
    <w:rsid w:val="003A6FE0"/>
    <w:rsid w:val="003B0117"/>
    <w:rsid w:val="003B0584"/>
    <w:rsid w:val="003B0CDC"/>
    <w:rsid w:val="003B258B"/>
    <w:rsid w:val="003B406F"/>
    <w:rsid w:val="003B561B"/>
    <w:rsid w:val="003B6530"/>
    <w:rsid w:val="003B7ECA"/>
    <w:rsid w:val="003C0D40"/>
    <w:rsid w:val="003C1151"/>
    <w:rsid w:val="003C1AFA"/>
    <w:rsid w:val="003C1F50"/>
    <w:rsid w:val="003C24CA"/>
    <w:rsid w:val="003C2518"/>
    <w:rsid w:val="003C2A8A"/>
    <w:rsid w:val="003C4D92"/>
    <w:rsid w:val="003C5738"/>
    <w:rsid w:val="003D167B"/>
    <w:rsid w:val="003D251E"/>
    <w:rsid w:val="003D2797"/>
    <w:rsid w:val="003D2E4C"/>
    <w:rsid w:val="003D4285"/>
    <w:rsid w:val="003E01DA"/>
    <w:rsid w:val="003E136D"/>
    <w:rsid w:val="003E4DE8"/>
    <w:rsid w:val="003E667E"/>
    <w:rsid w:val="003E736C"/>
    <w:rsid w:val="003F137B"/>
    <w:rsid w:val="003F1960"/>
    <w:rsid w:val="003F267B"/>
    <w:rsid w:val="003F52CE"/>
    <w:rsid w:val="003F6444"/>
    <w:rsid w:val="003F6D9C"/>
    <w:rsid w:val="003F6DA9"/>
    <w:rsid w:val="0040094B"/>
    <w:rsid w:val="004012F3"/>
    <w:rsid w:val="004020B6"/>
    <w:rsid w:val="00403B32"/>
    <w:rsid w:val="0040569B"/>
    <w:rsid w:val="004061D0"/>
    <w:rsid w:val="0040749B"/>
    <w:rsid w:val="00407627"/>
    <w:rsid w:val="00407868"/>
    <w:rsid w:val="00410D14"/>
    <w:rsid w:val="00411798"/>
    <w:rsid w:val="00413870"/>
    <w:rsid w:val="00413CD7"/>
    <w:rsid w:val="00414B0C"/>
    <w:rsid w:val="0041579C"/>
    <w:rsid w:val="00420D25"/>
    <w:rsid w:val="00422701"/>
    <w:rsid w:val="004228EC"/>
    <w:rsid w:val="004233A1"/>
    <w:rsid w:val="00423429"/>
    <w:rsid w:val="004237D7"/>
    <w:rsid w:val="00424752"/>
    <w:rsid w:val="004248F0"/>
    <w:rsid w:val="00426051"/>
    <w:rsid w:val="00426666"/>
    <w:rsid w:val="00426D08"/>
    <w:rsid w:val="0043001D"/>
    <w:rsid w:val="004310B0"/>
    <w:rsid w:val="00431D6A"/>
    <w:rsid w:val="00432E98"/>
    <w:rsid w:val="00432F90"/>
    <w:rsid w:val="00434C22"/>
    <w:rsid w:val="0043535E"/>
    <w:rsid w:val="00436A26"/>
    <w:rsid w:val="004400AD"/>
    <w:rsid w:val="00440B01"/>
    <w:rsid w:val="00443A3B"/>
    <w:rsid w:val="004449BC"/>
    <w:rsid w:val="00447447"/>
    <w:rsid w:val="004502BB"/>
    <w:rsid w:val="004515F0"/>
    <w:rsid w:val="00451DAD"/>
    <w:rsid w:val="00452893"/>
    <w:rsid w:val="00453C7B"/>
    <w:rsid w:val="00453D40"/>
    <w:rsid w:val="004548C7"/>
    <w:rsid w:val="004562BC"/>
    <w:rsid w:val="004564FD"/>
    <w:rsid w:val="00456EBB"/>
    <w:rsid w:val="00457612"/>
    <w:rsid w:val="004603DC"/>
    <w:rsid w:val="004606CE"/>
    <w:rsid w:val="00463ECA"/>
    <w:rsid w:val="00463FD3"/>
    <w:rsid w:val="00465B30"/>
    <w:rsid w:val="00466996"/>
    <w:rsid w:val="00472320"/>
    <w:rsid w:val="0047402A"/>
    <w:rsid w:val="0047515F"/>
    <w:rsid w:val="004763A2"/>
    <w:rsid w:val="00477910"/>
    <w:rsid w:val="0048046D"/>
    <w:rsid w:val="00481D2C"/>
    <w:rsid w:val="00481E84"/>
    <w:rsid w:val="00481F78"/>
    <w:rsid w:val="00482669"/>
    <w:rsid w:val="004826EB"/>
    <w:rsid w:val="00483C20"/>
    <w:rsid w:val="00484BC1"/>
    <w:rsid w:val="00487D7A"/>
    <w:rsid w:val="00487E32"/>
    <w:rsid w:val="0049100F"/>
    <w:rsid w:val="0049273A"/>
    <w:rsid w:val="00494FF0"/>
    <w:rsid w:val="00497018"/>
    <w:rsid w:val="004A06E7"/>
    <w:rsid w:val="004A1C1F"/>
    <w:rsid w:val="004A3495"/>
    <w:rsid w:val="004A43C5"/>
    <w:rsid w:val="004A5320"/>
    <w:rsid w:val="004A598F"/>
    <w:rsid w:val="004A63E9"/>
    <w:rsid w:val="004A7642"/>
    <w:rsid w:val="004A78F3"/>
    <w:rsid w:val="004A7F29"/>
    <w:rsid w:val="004B0E5F"/>
    <w:rsid w:val="004B40A0"/>
    <w:rsid w:val="004B5D46"/>
    <w:rsid w:val="004B66B8"/>
    <w:rsid w:val="004B6998"/>
    <w:rsid w:val="004C2700"/>
    <w:rsid w:val="004C36B9"/>
    <w:rsid w:val="004C3F1C"/>
    <w:rsid w:val="004C4A4B"/>
    <w:rsid w:val="004C6D1F"/>
    <w:rsid w:val="004C6D21"/>
    <w:rsid w:val="004C6F08"/>
    <w:rsid w:val="004C6F86"/>
    <w:rsid w:val="004C742D"/>
    <w:rsid w:val="004D0038"/>
    <w:rsid w:val="004D1C3B"/>
    <w:rsid w:val="004D2397"/>
    <w:rsid w:val="004D2BD3"/>
    <w:rsid w:val="004D2EAA"/>
    <w:rsid w:val="004D3BA0"/>
    <w:rsid w:val="004D41DB"/>
    <w:rsid w:val="004D4806"/>
    <w:rsid w:val="004D5693"/>
    <w:rsid w:val="004D5746"/>
    <w:rsid w:val="004D57F4"/>
    <w:rsid w:val="004D5AE8"/>
    <w:rsid w:val="004D637F"/>
    <w:rsid w:val="004D7818"/>
    <w:rsid w:val="004E162B"/>
    <w:rsid w:val="004E1DF2"/>
    <w:rsid w:val="004E24A6"/>
    <w:rsid w:val="004E4B3A"/>
    <w:rsid w:val="004E64F9"/>
    <w:rsid w:val="004E796E"/>
    <w:rsid w:val="004E7C89"/>
    <w:rsid w:val="004F0098"/>
    <w:rsid w:val="004F1DCE"/>
    <w:rsid w:val="004F5E53"/>
    <w:rsid w:val="004F5EA7"/>
    <w:rsid w:val="004F5F32"/>
    <w:rsid w:val="004F7038"/>
    <w:rsid w:val="00500AD8"/>
    <w:rsid w:val="005013B6"/>
    <w:rsid w:val="00503AF1"/>
    <w:rsid w:val="00505ABE"/>
    <w:rsid w:val="005060AE"/>
    <w:rsid w:val="005062B4"/>
    <w:rsid w:val="00506EAF"/>
    <w:rsid w:val="0050728A"/>
    <w:rsid w:val="00507825"/>
    <w:rsid w:val="00507B68"/>
    <w:rsid w:val="0051004F"/>
    <w:rsid w:val="0051119C"/>
    <w:rsid w:val="00511DA2"/>
    <w:rsid w:val="00511EBD"/>
    <w:rsid w:val="005134DB"/>
    <w:rsid w:val="0051395D"/>
    <w:rsid w:val="00513A61"/>
    <w:rsid w:val="00514286"/>
    <w:rsid w:val="00514847"/>
    <w:rsid w:val="0051538D"/>
    <w:rsid w:val="00517ABB"/>
    <w:rsid w:val="00520A5A"/>
    <w:rsid w:val="005211BA"/>
    <w:rsid w:val="0052175C"/>
    <w:rsid w:val="00523CDE"/>
    <w:rsid w:val="00524567"/>
    <w:rsid w:val="00531039"/>
    <w:rsid w:val="0053114C"/>
    <w:rsid w:val="00531969"/>
    <w:rsid w:val="005323C7"/>
    <w:rsid w:val="0053267C"/>
    <w:rsid w:val="00532E66"/>
    <w:rsid w:val="005337AD"/>
    <w:rsid w:val="00533E93"/>
    <w:rsid w:val="00534C9A"/>
    <w:rsid w:val="00535C5E"/>
    <w:rsid w:val="00536639"/>
    <w:rsid w:val="005379EC"/>
    <w:rsid w:val="00540261"/>
    <w:rsid w:val="00541806"/>
    <w:rsid w:val="005428CB"/>
    <w:rsid w:val="00543BC3"/>
    <w:rsid w:val="0054428D"/>
    <w:rsid w:val="0054513F"/>
    <w:rsid w:val="00545A7F"/>
    <w:rsid w:val="005466CD"/>
    <w:rsid w:val="00550259"/>
    <w:rsid w:val="00550B32"/>
    <w:rsid w:val="00550E4B"/>
    <w:rsid w:val="00551AD0"/>
    <w:rsid w:val="00552AE5"/>
    <w:rsid w:val="00552DD0"/>
    <w:rsid w:val="0055491D"/>
    <w:rsid w:val="0055497E"/>
    <w:rsid w:val="00554A45"/>
    <w:rsid w:val="00555083"/>
    <w:rsid w:val="0055580F"/>
    <w:rsid w:val="00556458"/>
    <w:rsid w:val="00556894"/>
    <w:rsid w:val="0056140C"/>
    <w:rsid w:val="00562AC7"/>
    <w:rsid w:val="005648F9"/>
    <w:rsid w:val="00564EE1"/>
    <w:rsid w:val="00570909"/>
    <w:rsid w:val="00572166"/>
    <w:rsid w:val="005759B6"/>
    <w:rsid w:val="00575A0E"/>
    <w:rsid w:val="00576A89"/>
    <w:rsid w:val="00576D44"/>
    <w:rsid w:val="005771CA"/>
    <w:rsid w:val="00581740"/>
    <w:rsid w:val="00582A8B"/>
    <w:rsid w:val="005835D6"/>
    <w:rsid w:val="00583CBF"/>
    <w:rsid w:val="00584108"/>
    <w:rsid w:val="0058516D"/>
    <w:rsid w:val="00585375"/>
    <w:rsid w:val="00586368"/>
    <w:rsid w:val="00587D53"/>
    <w:rsid w:val="005910E4"/>
    <w:rsid w:val="00591792"/>
    <w:rsid w:val="00591906"/>
    <w:rsid w:val="005935F0"/>
    <w:rsid w:val="00594448"/>
    <w:rsid w:val="005962FB"/>
    <w:rsid w:val="00597AF2"/>
    <w:rsid w:val="005A0A94"/>
    <w:rsid w:val="005A389A"/>
    <w:rsid w:val="005A4475"/>
    <w:rsid w:val="005A4E55"/>
    <w:rsid w:val="005B196A"/>
    <w:rsid w:val="005B1BA6"/>
    <w:rsid w:val="005B4436"/>
    <w:rsid w:val="005B5628"/>
    <w:rsid w:val="005B5D77"/>
    <w:rsid w:val="005C00C7"/>
    <w:rsid w:val="005C08EA"/>
    <w:rsid w:val="005C0E5D"/>
    <w:rsid w:val="005C4254"/>
    <w:rsid w:val="005C4F95"/>
    <w:rsid w:val="005D1B65"/>
    <w:rsid w:val="005D1C8C"/>
    <w:rsid w:val="005D3189"/>
    <w:rsid w:val="005D364B"/>
    <w:rsid w:val="005D3D1A"/>
    <w:rsid w:val="005D5C38"/>
    <w:rsid w:val="005D747B"/>
    <w:rsid w:val="005E12F7"/>
    <w:rsid w:val="005E1608"/>
    <w:rsid w:val="005E1FD5"/>
    <w:rsid w:val="005E279C"/>
    <w:rsid w:val="005F1F71"/>
    <w:rsid w:val="005F2060"/>
    <w:rsid w:val="005F3227"/>
    <w:rsid w:val="005F3668"/>
    <w:rsid w:val="005F3C12"/>
    <w:rsid w:val="005F3FB8"/>
    <w:rsid w:val="005F4051"/>
    <w:rsid w:val="005F5CFC"/>
    <w:rsid w:val="00600166"/>
    <w:rsid w:val="006007CD"/>
    <w:rsid w:val="00600C34"/>
    <w:rsid w:val="00602717"/>
    <w:rsid w:val="00603101"/>
    <w:rsid w:val="0060411C"/>
    <w:rsid w:val="00605745"/>
    <w:rsid w:val="006061EE"/>
    <w:rsid w:val="006062A5"/>
    <w:rsid w:val="00606579"/>
    <w:rsid w:val="006069C8"/>
    <w:rsid w:val="00607458"/>
    <w:rsid w:val="00612782"/>
    <w:rsid w:val="006134B8"/>
    <w:rsid w:val="00613DD0"/>
    <w:rsid w:val="006140F4"/>
    <w:rsid w:val="00614C96"/>
    <w:rsid w:val="00617378"/>
    <w:rsid w:val="00620357"/>
    <w:rsid w:val="0062043B"/>
    <w:rsid w:val="00621AA9"/>
    <w:rsid w:val="00622BE7"/>
    <w:rsid w:val="006235D4"/>
    <w:rsid w:val="006241BB"/>
    <w:rsid w:val="00625B1B"/>
    <w:rsid w:val="00631533"/>
    <w:rsid w:val="00631656"/>
    <w:rsid w:val="00632A27"/>
    <w:rsid w:val="00634036"/>
    <w:rsid w:val="006340C6"/>
    <w:rsid w:val="00636B32"/>
    <w:rsid w:val="0064072C"/>
    <w:rsid w:val="00640F6D"/>
    <w:rsid w:val="0064173C"/>
    <w:rsid w:val="00642267"/>
    <w:rsid w:val="00645B53"/>
    <w:rsid w:val="00646672"/>
    <w:rsid w:val="0064774B"/>
    <w:rsid w:val="0064786B"/>
    <w:rsid w:val="00650F6A"/>
    <w:rsid w:val="006521AF"/>
    <w:rsid w:val="00653462"/>
    <w:rsid w:val="00653530"/>
    <w:rsid w:val="006544CF"/>
    <w:rsid w:val="00654B7F"/>
    <w:rsid w:val="00654E04"/>
    <w:rsid w:val="00655BC2"/>
    <w:rsid w:val="006561AD"/>
    <w:rsid w:val="00657570"/>
    <w:rsid w:val="00657EA0"/>
    <w:rsid w:val="00661CA9"/>
    <w:rsid w:val="00662756"/>
    <w:rsid w:val="00664F55"/>
    <w:rsid w:val="00665C30"/>
    <w:rsid w:val="00674D2A"/>
    <w:rsid w:val="00675843"/>
    <w:rsid w:val="0067626C"/>
    <w:rsid w:val="006767AA"/>
    <w:rsid w:val="00676A86"/>
    <w:rsid w:val="00684AEA"/>
    <w:rsid w:val="00684E14"/>
    <w:rsid w:val="00684E83"/>
    <w:rsid w:val="00685133"/>
    <w:rsid w:val="006851FF"/>
    <w:rsid w:val="0068595B"/>
    <w:rsid w:val="00690B70"/>
    <w:rsid w:val="0069449D"/>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E7"/>
    <w:rsid w:val="006B7818"/>
    <w:rsid w:val="006B7BCA"/>
    <w:rsid w:val="006C03E7"/>
    <w:rsid w:val="006C1482"/>
    <w:rsid w:val="006C362A"/>
    <w:rsid w:val="006C51EB"/>
    <w:rsid w:val="006C52D3"/>
    <w:rsid w:val="006C5CFC"/>
    <w:rsid w:val="006C6F02"/>
    <w:rsid w:val="006D3BD6"/>
    <w:rsid w:val="006D6359"/>
    <w:rsid w:val="006E0716"/>
    <w:rsid w:val="006E0991"/>
    <w:rsid w:val="006E0F06"/>
    <w:rsid w:val="006E2B48"/>
    <w:rsid w:val="006E2E26"/>
    <w:rsid w:val="006E5207"/>
    <w:rsid w:val="006E526C"/>
    <w:rsid w:val="006E61FB"/>
    <w:rsid w:val="006E62A0"/>
    <w:rsid w:val="006E74B5"/>
    <w:rsid w:val="006E7523"/>
    <w:rsid w:val="006E7929"/>
    <w:rsid w:val="006F1609"/>
    <w:rsid w:val="006F21D9"/>
    <w:rsid w:val="006F24CC"/>
    <w:rsid w:val="006F3668"/>
    <w:rsid w:val="006F3C5A"/>
    <w:rsid w:val="006F4DC6"/>
    <w:rsid w:val="006F74C8"/>
    <w:rsid w:val="006F7914"/>
    <w:rsid w:val="00701A43"/>
    <w:rsid w:val="00703757"/>
    <w:rsid w:val="007039D9"/>
    <w:rsid w:val="00703B1F"/>
    <w:rsid w:val="00704660"/>
    <w:rsid w:val="007105A0"/>
    <w:rsid w:val="00710A52"/>
    <w:rsid w:val="00711B80"/>
    <w:rsid w:val="0071362E"/>
    <w:rsid w:val="00715235"/>
    <w:rsid w:val="0071570C"/>
    <w:rsid w:val="00715B0D"/>
    <w:rsid w:val="00716D2C"/>
    <w:rsid w:val="0071782F"/>
    <w:rsid w:val="0072174A"/>
    <w:rsid w:val="00722025"/>
    <w:rsid w:val="007249C2"/>
    <w:rsid w:val="0072557D"/>
    <w:rsid w:val="00730880"/>
    <w:rsid w:val="00730ACE"/>
    <w:rsid w:val="00731B22"/>
    <w:rsid w:val="0073253A"/>
    <w:rsid w:val="00734541"/>
    <w:rsid w:val="00734D11"/>
    <w:rsid w:val="00735520"/>
    <w:rsid w:val="00735CF1"/>
    <w:rsid w:val="00735D59"/>
    <w:rsid w:val="00736359"/>
    <w:rsid w:val="0073725B"/>
    <w:rsid w:val="00740C94"/>
    <w:rsid w:val="007418B7"/>
    <w:rsid w:val="00742633"/>
    <w:rsid w:val="00743077"/>
    <w:rsid w:val="00743C55"/>
    <w:rsid w:val="007474A1"/>
    <w:rsid w:val="00752101"/>
    <w:rsid w:val="00753B85"/>
    <w:rsid w:val="00753C17"/>
    <w:rsid w:val="007558A6"/>
    <w:rsid w:val="0075709C"/>
    <w:rsid w:val="0075798D"/>
    <w:rsid w:val="00760D14"/>
    <w:rsid w:val="00762BD8"/>
    <w:rsid w:val="007636FA"/>
    <w:rsid w:val="0076567D"/>
    <w:rsid w:val="0076642A"/>
    <w:rsid w:val="007666AB"/>
    <w:rsid w:val="00766C03"/>
    <w:rsid w:val="00767405"/>
    <w:rsid w:val="00770740"/>
    <w:rsid w:val="00770957"/>
    <w:rsid w:val="00771EFE"/>
    <w:rsid w:val="00772A80"/>
    <w:rsid w:val="00772D44"/>
    <w:rsid w:val="00774B94"/>
    <w:rsid w:val="00775D33"/>
    <w:rsid w:val="007811D7"/>
    <w:rsid w:val="00781D85"/>
    <w:rsid w:val="00782015"/>
    <w:rsid w:val="00784144"/>
    <w:rsid w:val="007842CD"/>
    <w:rsid w:val="00784BAD"/>
    <w:rsid w:val="00786B1A"/>
    <w:rsid w:val="00786EA1"/>
    <w:rsid w:val="007908C4"/>
    <w:rsid w:val="00790D8B"/>
    <w:rsid w:val="00792623"/>
    <w:rsid w:val="00796D9E"/>
    <w:rsid w:val="00796E15"/>
    <w:rsid w:val="0079754A"/>
    <w:rsid w:val="007A198E"/>
    <w:rsid w:val="007A2538"/>
    <w:rsid w:val="007A4E04"/>
    <w:rsid w:val="007B403F"/>
    <w:rsid w:val="007B4A27"/>
    <w:rsid w:val="007B6665"/>
    <w:rsid w:val="007B74D6"/>
    <w:rsid w:val="007B762D"/>
    <w:rsid w:val="007B7D75"/>
    <w:rsid w:val="007C27BF"/>
    <w:rsid w:val="007C2862"/>
    <w:rsid w:val="007C2E3A"/>
    <w:rsid w:val="007C36B9"/>
    <w:rsid w:val="007C5148"/>
    <w:rsid w:val="007C7470"/>
    <w:rsid w:val="007D2B47"/>
    <w:rsid w:val="007D3AD8"/>
    <w:rsid w:val="007D5A7D"/>
    <w:rsid w:val="007D7247"/>
    <w:rsid w:val="007E06FB"/>
    <w:rsid w:val="007E308D"/>
    <w:rsid w:val="007E404B"/>
    <w:rsid w:val="007E40C5"/>
    <w:rsid w:val="007E4F1D"/>
    <w:rsid w:val="007E5340"/>
    <w:rsid w:val="007E5D3E"/>
    <w:rsid w:val="007E6051"/>
    <w:rsid w:val="007E6A7E"/>
    <w:rsid w:val="007E7F72"/>
    <w:rsid w:val="007F1F27"/>
    <w:rsid w:val="007F2F0F"/>
    <w:rsid w:val="007F46A3"/>
    <w:rsid w:val="007F493D"/>
    <w:rsid w:val="007F6210"/>
    <w:rsid w:val="007F743E"/>
    <w:rsid w:val="008010D1"/>
    <w:rsid w:val="008016CE"/>
    <w:rsid w:val="008018A2"/>
    <w:rsid w:val="00803A36"/>
    <w:rsid w:val="0080557B"/>
    <w:rsid w:val="00805D13"/>
    <w:rsid w:val="00805FE5"/>
    <w:rsid w:val="008060F4"/>
    <w:rsid w:val="00806119"/>
    <w:rsid w:val="0080709C"/>
    <w:rsid w:val="008119E9"/>
    <w:rsid w:val="00811A6E"/>
    <w:rsid w:val="00811F6D"/>
    <w:rsid w:val="00812777"/>
    <w:rsid w:val="008133D1"/>
    <w:rsid w:val="00814D39"/>
    <w:rsid w:val="00814EEC"/>
    <w:rsid w:val="00816330"/>
    <w:rsid w:val="00817237"/>
    <w:rsid w:val="00817D5B"/>
    <w:rsid w:val="00817FA8"/>
    <w:rsid w:val="00820DB2"/>
    <w:rsid w:val="008222BA"/>
    <w:rsid w:val="00822E6E"/>
    <w:rsid w:val="00824DE3"/>
    <w:rsid w:val="00825F08"/>
    <w:rsid w:val="0082764D"/>
    <w:rsid w:val="00831DB0"/>
    <w:rsid w:val="00831E7A"/>
    <w:rsid w:val="0083338A"/>
    <w:rsid w:val="00833704"/>
    <w:rsid w:val="008340FE"/>
    <w:rsid w:val="0083503F"/>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7001"/>
    <w:rsid w:val="00867883"/>
    <w:rsid w:val="008704BF"/>
    <w:rsid w:val="008711C0"/>
    <w:rsid w:val="008734BC"/>
    <w:rsid w:val="0087358D"/>
    <w:rsid w:val="0087513A"/>
    <w:rsid w:val="0088021D"/>
    <w:rsid w:val="00883B5B"/>
    <w:rsid w:val="008846C4"/>
    <w:rsid w:val="00884D56"/>
    <w:rsid w:val="00885BE0"/>
    <w:rsid w:val="0088696F"/>
    <w:rsid w:val="00890166"/>
    <w:rsid w:val="008906E7"/>
    <w:rsid w:val="0089261E"/>
    <w:rsid w:val="00896BBC"/>
    <w:rsid w:val="00897277"/>
    <w:rsid w:val="00897C1D"/>
    <w:rsid w:val="00897E4E"/>
    <w:rsid w:val="008A0A76"/>
    <w:rsid w:val="008A0E38"/>
    <w:rsid w:val="008A11E6"/>
    <w:rsid w:val="008A2C4E"/>
    <w:rsid w:val="008A2EE6"/>
    <w:rsid w:val="008A3436"/>
    <w:rsid w:val="008A3EE3"/>
    <w:rsid w:val="008A4171"/>
    <w:rsid w:val="008A422A"/>
    <w:rsid w:val="008A4785"/>
    <w:rsid w:val="008B0297"/>
    <w:rsid w:val="008B042E"/>
    <w:rsid w:val="008B0C6C"/>
    <w:rsid w:val="008B2E5C"/>
    <w:rsid w:val="008B31E6"/>
    <w:rsid w:val="008B5920"/>
    <w:rsid w:val="008B5F6B"/>
    <w:rsid w:val="008B6252"/>
    <w:rsid w:val="008B7A54"/>
    <w:rsid w:val="008C1060"/>
    <w:rsid w:val="008C1915"/>
    <w:rsid w:val="008C2F50"/>
    <w:rsid w:val="008C425D"/>
    <w:rsid w:val="008C43C3"/>
    <w:rsid w:val="008C4621"/>
    <w:rsid w:val="008C4E5C"/>
    <w:rsid w:val="008C57F2"/>
    <w:rsid w:val="008C5B70"/>
    <w:rsid w:val="008C7D24"/>
    <w:rsid w:val="008D19A8"/>
    <w:rsid w:val="008D1F12"/>
    <w:rsid w:val="008D2112"/>
    <w:rsid w:val="008D24BF"/>
    <w:rsid w:val="008D24EE"/>
    <w:rsid w:val="008D3162"/>
    <w:rsid w:val="008D3410"/>
    <w:rsid w:val="008D3B03"/>
    <w:rsid w:val="008D4FFA"/>
    <w:rsid w:val="008D559D"/>
    <w:rsid w:val="008D6480"/>
    <w:rsid w:val="008D7A42"/>
    <w:rsid w:val="008E0A2E"/>
    <w:rsid w:val="008E0EBF"/>
    <w:rsid w:val="008E1B34"/>
    <w:rsid w:val="008E39A2"/>
    <w:rsid w:val="008E534D"/>
    <w:rsid w:val="008E5F63"/>
    <w:rsid w:val="008E6D0D"/>
    <w:rsid w:val="008F0779"/>
    <w:rsid w:val="008F303F"/>
    <w:rsid w:val="008F3626"/>
    <w:rsid w:val="008F3A26"/>
    <w:rsid w:val="008F3E47"/>
    <w:rsid w:val="008F4872"/>
    <w:rsid w:val="008F4FA8"/>
    <w:rsid w:val="008F61BB"/>
    <w:rsid w:val="00900D0F"/>
    <w:rsid w:val="009018C7"/>
    <w:rsid w:val="0090245C"/>
    <w:rsid w:val="00902468"/>
    <w:rsid w:val="00903F3C"/>
    <w:rsid w:val="009045D4"/>
    <w:rsid w:val="00904750"/>
    <w:rsid w:val="00905972"/>
    <w:rsid w:val="009062FE"/>
    <w:rsid w:val="00906DE1"/>
    <w:rsid w:val="00907268"/>
    <w:rsid w:val="00910123"/>
    <w:rsid w:val="0091080B"/>
    <w:rsid w:val="0091151B"/>
    <w:rsid w:val="00912B04"/>
    <w:rsid w:val="0091326D"/>
    <w:rsid w:val="00914481"/>
    <w:rsid w:val="009203A2"/>
    <w:rsid w:val="00921FA1"/>
    <w:rsid w:val="00923BF7"/>
    <w:rsid w:val="00925A30"/>
    <w:rsid w:val="00926008"/>
    <w:rsid w:val="00926A11"/>
    <w:rsid w:val="0092762D"/>
    <w:rsid w:val="00927706"/>
    <w:rsid w:val="00932282"/>
    <w:rsid w:val="0093233F"/>
    <w:rsid w:val="00933569"/>
    <w:rsid w:val="00933742"/>
    <w:rsid w:val="00933C73"/>
    <w:rsid w:val="009341D1"/>
    <w:rsid w:val="00934540"/>
    <w:rsid w:val="0093462C"/>
    <w:rsid w:val="009376F4"/>
    <w:rsid w:val="00937B17"/>
    <w:rsid w:val="00940818"/>
    <w:rsid w:val="009412A5"/>
    <w:rsid w:val="009416C0"/>
    <w:rsid w:val="00943FF0"/>
    <w:rsid w:val="00944291"/>
    <w:rsid w:val="00944FE0"/>
    <w:rsid w:val="00945702"/>
    <w:rsid w:val="00945C20"/>
    <w:rsid w:val="0094604F"/>
    <w:rsid w:val="0094696D"/>
    <w:rsid w:val="0094703D"/>
    <w:rsid w:val="00951382"/>
    <w:rsid w:val="00952954"/>
    <w:rsid w:val="0095480F"/>
    <w:rsid w:val="0095541F"/>
    <w:rsid w:val="00955C39"/>
    <w:rsid w:val="00957083"/>
    <w:rsid w:val="00963769"/>
    <w:rsid w:val="00963E6B"/>
    <w:rsid w:val="009649E6"/>
    <w:rsid w:val="00964F93"/>
    <w:rsid w:val="0096545E"/>
    <w:rsid w:val="00965ECC"/>
    <w:rsid w:val="00966726"/>
    <w:rsid w:val="00967A4C"/>
    <w:rsid w:val="00970115"/>
    <w:rsid w:val="0097076D"/>
    <w:rsid w:val="0097111D"/>
    <w:rsid w:val="00971513"/>
    <w:rsid w:val="009738AC"/>
    <w:rsid w:val="00974887"/>
    <w:rsid w:val="009750C1"/>
    <w:rsid w:val="00976596"/>
    <w:rsid w:val="009800DE"/>
    <w:rsid w:val="0098046A"/>
    <w:rsid w:val="00980A84"/>
    <w:rsid w:val="009817EF"/>
    <w:rsid w:val="00982530"/>
    <w:rsid w:val="00986A72"/>
    <w:rsid w:val="00987096"/>
    <w:rsid w:val="00987826"/>
    <w:rsid w:val="00990999"/>
    <w:rsid w:val="00990D9F"/>
    <w:rsid w:val="00990E41"/>
    <w:rsid w:val="009913F0"/>
    <w:rsid w:val="0099243B"/>
    <w:rsid w:val="009924CF"/>
    <w:rsid w:val="009942AE"/>
    <w:rsid w:val="00994D9B"/>
    <w:rsid w:val="0099507B"/>
    <w:rsid w:val="0099617F"/>
    <w:rsid w:val="00996B89"/>
    <w:rsid w:val="00997028"/>
    <w:rsid w:val="0099779C"/>
    <w:rsid w:val="00997EB0"/>
    <w:rsid w:val="009A078F"/>
    <w:rsid w:val="009A1BE9"/>
    <w:rsid w:val="009B07BE"/>
    <w:rsid w:val="009B0A36"/>
    <w:rsid w:val="009B4A68"/>
    <w:rsid w:val="009B4AEE"/>
    <w:rsid w:val="009B5BE0"/>
    <w:rsid w:val="009B5E56"/>
    <w:rsid w:val="009B782E"/>
    <w:rsid w:val="009C3C22"/>
    <w:rsid w:val="009C4CB8"/>
    <w:rsid w:val="009C4DB6"/>
    <w:rsid w:val="009C526D"/>
    <w:rsid w:val="009C5996"/>
    <w:rsid w:val="009C6A81"/>
    <w:rsid w:val="009D0B29"/>
    <w:rsid w:val="009D0D7C"/>
    <w:rsid w:val="009D2200"/>
    <w:rsid w:val="009D2C0F"/>
    <w:rsid w:val="009D2D7E"/>
    <w:rsid w:val="009D5875"/>
    <w:rsid w:val="009D5DBF"/>
    <w:rsid w:val="009D5E3D"/>
    <w:rsid w:val="009D6709"/>
    <w:rsid w:val="009D75CE"/>
    <w:rsid w:val="009D7B3E"/>
    <w:rsid w:val="009E1152"/>
    <w:rsid w:val="009E1476"/>
    <w:rsid w:val="009E2AB3"/>
    <w:rsid w:val="009E2ABF"/>
    <w:rsid w:val="009E4493"/>
    <w:rsid w:val="009E4E78"/>
    <w:rsid w:val="009E529A"/>
    <w:rsid w:val="009E5EDF"/>
    <w:rsid w:val="009E6063"/>
    <w:rsid w:val="009E6ED5"/>
    <w:rsid w:val="009E7B91"/>
    <w:rsid w:val="009F3528"/>
    <w:rsid w:val="009F3C83"/>
    <w:rsid w:val="009F4C64"/>
    <w:rsid w:val="009F5807"/>
    <w:rsid w:val="009F5AA6"/>
    <w:rsid w:val="009F72ED"/>
    <w:rsid w:val="009F760A"/>
    <w:rsid w:val="00A0764B"/>
    <w:rsid w:val="00A1051D"/>
    <w:rsid w:val="00A1068A"/>
    <w:rsid w:val="00A113E1"/>
    <w:rsid w:val="00A11FFA"/>
    <w:rsid w:val="00A1574A"/>
    <w:rsid w:val="00A1654D"/>
    <w:rsid w:val="00A16DA9"/>
    <w:rsid w:val="00A24CF8"/>
    <w:rsid w:val="00A25227"/>
    <w:rsid w:val="00A25809"/>
    <w:rsid w:val="00A2678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2289"/>
    <w:rsid w:val="00A42D49"/>
    <w:rsid w:val="00A50E3D"/>
    <w:rsid w:val="00A51C57"/>
    <w:rsid w:val="00A5219C"/>
    <w:rsid w:val="00A52C19"/>
    <w:rsid w:val="00A53762"/>
    <w:rsid w:val="00A5438B"/>
    <w:rsid w:val="00A5553A"/>
    <w:rsid w:val="00A56A37"/>
    <w:rsid w:val="00A57947"/>
    <w:rsid w:val="00A614EB"/>
    <w:rsid w:val="00A6188A"/>
    <w:rsid w:val="00A61B0C"/>
    <w:rsid w:val="00A6324C"/>
    <w:rsid w:val="00A65F39"/>
    <w:rsid w:val="00A67420"/>
    <w:rsid w:val="00A73991"/>
    <w:rsid w:val="00A73C5F"/>
    <w:rsid w:val="00A758BE"/>
    <w:rsid w:val="00A76562"/>
    <w:rsid w:val="00A82C02"/>
    <w:rsid w:val="00A82C58"/>
    <w:rsid w:val="00A83290"/>
    <w:rsid w:val="00A8388C"/>
    <w:rsid w:val="00A83B9F"/>
    <w:rsid w:val="00A84277"/>
    <w:rsid w:val="00A845F0"/>
    <w:rsid w:val="00A8506D"/>
    <w:rsid w:val="00A86B6D"/>
    <w:rsid w:val="00A87530"/>
    <w:rsid w:val="00A87CCC"/>
    <w:rsid w:val="00A905B9"/>
    <w:rsid w:val="00A93B3F"/>
    <w:rsid w:val="00A94007"/>
    <w:rsid w:val="00A94E6D"/>
    <w:rsid w:val="00A97356"/>
    <w:rsid w:val="00AA03BC"/>
    <w:rsid w:val="00AA0753"/>
    <w:rsid w:val="00AA137E"/>
    <w:rsid w:val="00AA18B2"/>
    <w:rsid w:val="00AA2C02"/>
    <w:rsid w:val="00AA309A"/>
    <w:rsid w:val="00AA3644"/>
    <w:rsid w:val="00AB0E0C"/>
    <w:rsid w:val="00AB2E12"/>
    <w:rsid w:val="00AB3A64"/>
    <w:rsid w:val="00AB4D46"/>
    <w:rsid w:val="00AB65E3"/>
    <w:rsid w:val="00AB6E6A"/>
    <w:rsid w:val="00AB738E"/>
    <w:rsid w:val="00AB7497"/>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E0D9A"/>
    <w:rsid w:val="00AE1CD3"/>
    <w:rsid w:val="00AE2BCF"/>
    <w:rsid w:val="00AE3328"/>
    <w:rsid w:val="00AE3562"/>
    <w:rsid w:val="00AE3AA8"/>
    <w:rsid w:val="00AE4657"/>
    <w:rsid w:val="00AE5401"/>
    <w:rsid w:val="00AE5895"/>
    <w:rsid w:val="00AE59CC"/>
    <w:rsid w:val="00AE627C"/>
    <w:rsid w:val="00AE6F62"/>
    <w:rsid w:val="00AF03DF"/>
    <w:rsid w:val="00AF2937"/>
    <w:rsid w:val="00AF3662"/>
    <w:rsid w:val="00AF4173"/>
    <w:rsid w:val="00AF42B7"/>
    <w:rsid w:val="00AF4896"/>
    <w:rsid w:val="00AF4C43"/>
    <w:rsid w:val="00AF6B62"/>
    <w:rsid w:val="00AF6B8E"/>
    <w:rsid w:val="00B002C9"/>
    <w:rsid w:val="00B019A7"/>
    <w:rsid w:val="00B02617"/>
    <w:rsid w:val="00B05544"/>
    <w:rsid w:val="00B058D2"/>
    <w:rsid w:val="00B10427"/>
    <w:rsid w:val="00B11354"/>
    <w:rsid w:val="00B11CE2"/>
    <w:rsid w:val="00B14D7B"/>
    <w:rsid w:val="00B14E47"/>
    <w:rsid w:val="00B16A73"/>
    <w:rsid w:val="00B16F44"/>
    <w:rsid w:val="00B17992"/>
    <w:rsid w:val="00B20D9D"/>
    <w:rsid w:val="00B2106B"/>
    <w:rsid w:val="00B237A7"/>
    <w:rsid w:val="00B256A5"/>
    <w:rsid w:val="00B263D2"/>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52B4C"/>
    <w:rsid w:val="00B52F70"/>
    <w:rsid w:val="00B5415A"/>
    <w:rsid w:val="00B54876"/>
    <w:rsid w:val="00B56A3E"/>
    <w:rsid w:val="00B575B4"/>
    <w:rsid w:val="00B57F88"/>
    <w:rsid w:val="00B6284F"/>
    <w:rsid w:val="00B62D8A"/>
    <w:rsid w:val="00B62DB5"/>
    <w:rsid w:val="00B63132"/>
    <w:rsid w:val="00B64CB9"/>
    <w:rsid w:val="00B65095"/>
    <w:rsid w:val="00B65D22"/>
    <w:rsid w:val="00B66C98"/>
    <w:rsid w:val="00B703E7"/>
    <w:rsid w:val="00B70E72"/>
    <w:rsid w:val="00B73AE9"/>
    <w:rsid w:val="00B73C63"/>
    <w:rsid w:val="00B76082"/>
    <w:rsid w:val="00B76C1B"/>
    <w:rsid w:val="00B81927"/>
    <w:rsid w:val="00B82954"/>
    <w:rsid w:val="00B837A2"/>
    <w:rsid w:val="00B8531A"/>
    <w:rsid w:val="00B85EAF"/>
    <w:rsid w:val="00B868A0"/>
    <w:rsid w:val="00B9321E"/>
    <w:rsid w:val="00B9466E"/>
    <w:rsid w:val="00B94B23"/>
    <w:rsid w:val="00B968B9"/>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221C"/>
    <w:rsid w:val="00BC2FC2"/>
    <w:rsid w:val="00BC314A"/>
    <w:rsid w:val="00BC4A90"/>
    <w:rsid w:val="00BC7D42"/>
    <w:rsid w:val="00BD270F"/>
    <w:rsid w:val="00BD2A22"/>
    <w:rsid w:val="00BD6308"/>
    <w:rsid w:val="00BD6705"/>
    <w:rsid w:val="00BE0344"/>
    <w:rsid w:val="00BE0A98"/>
    <w:rsid w:val="00BE2E76"/>
    <w:rsid w:val="00BE44F6"/>
    <w:rsid w:val="00BE4F04"/>
    <w:rsid w:val="00BE60A4"/>
    <w:rsid w:val="00BE6745"/>
    <w:rsid w:val="00BE6804"/>
    <w:rsid w:val="00BE6F5B"/>
    <w:rsid w:val="00BF0B9A"/>
    <w:rsid w:val="00BF135B"/>
    <w:rsid w:val="00BF2D2A"/>
    <w:rsid w:val="00BF3139"/>
    <w:rsid w:val="00BF335E"/>
    <w:rsid w:val="00BF53E2"/>
    <w:rsid w:val="00BF7061"/>
    <w:rsid w:val="00C0158E"/>
    <w:rsid w:val="00C0367B"/>
    <w:rsid w:val="00C058FB"/>
    <w:rsid w:val="00C068F5"/>
    <w:rsid w:val="00C07C5C"/>
    <w:rsid w:val="00C10D2A"/>
    <w:rsid w:val="00C126C4"/>
    <w:rsid w:val="00C140ED"/>
    <w:rsid w:val="00C14493"/>
    <w:rsid w:val="00C145E3"/>
    <w:rsid w:val="00C1477B"/>
    <w:rsid w:val="00C1616B"/>
    <w:rsid w:val="00C16E35"/>
    <w:rsid w:val="00C17E97"/>
    <w:rsid w:val="00C213E2"/>
    <w:rsid w:val="00C21844"/>
    <w:rsid w:val="00C21C49"/>
    <w:rsid w:val="00C22B23"/>
    <w:rsid w:val="00C24EB6"/>
    <w:rsid w:val="00C25752"/>
    <w:rsid w:val="00C259CB"/>
    <w:rsid w:val="00C27FC9"/>
    <w:rsid w:val="00C30128"/>
    <w:rsid w:val="00C30668"/>
    <w:rsid w:val="00C30CAA"/>
    <w:rsid w:val="00C3245F"/>
    <w:rsid w:val="00C3426E"/>
    <w:rsid w:val="00C343BD"/>
    <w:rsid w:val="00C34AE2"/>
    <w:rsid w:val="00C35A40"/>
    <w:rsid w:val="00C370D8"/>
    <w:rsid w:val="00C42C1E"/>
    <w:rsid w:val="00C42DF8"/>
    <w:rsid w:val="00C4383F"/>
    <w:rsid w:val="00C45515"/>
    <w:rsid w:val="00C467A1"/>
    <w:rsid w:val="00C46D33"/>
    <w:rsid w:val="00C507B3"/>
    <w:rsid w:val="00C52443"/>
    <w:rsid w:val="00C52E5F"/>
    <w:rsid w:val="00C552E2"/>
    <w:rsid w:val="00C556B2"/>
    <w:rsid w:val="00C5594E"/>
    <w:rsid w:val="00C56C53"/>
    <w:rsid w:val="00C57509"/>
    <w:rsid w:val="00C625DE"/>
    <w:rsid w:val="00C6289E"/>
    <w:rsid w:val="00C62AC7"/>
    <w:rsid w:val="00C63AB1"/>
    <w:rsid w:val="00C63C42"/>
    <w:rsid w:val="00C654C2"/>
    <w:rsid w:val="00C67EE4"/>
    <w:rsid w:val="00C7027B"/>
    <w:rsid w:val="00C702F1"/>
    <w:rsid w:val="00C7070D"/>
    <w:rsid w:val="00C70B42"/>
    <w:rsid w:val="00C725F0"/>
    <w:rsid w:val="00C72C8F"/>
    <w:rsid w:val="00C731E9"/>
    <w:rsid w:val="00C73B59"/>
    <w:rsid w:val="00C77E84"/>
    <w:rsid w:val="00C803F4"/>
    <w:rsid w:val="00C818FE"/>
    <w:rsid w:val="00C833AA"/>
    <w:rsid w:val="00C83F9E"/>
    <w:rsid w:val="00C86E72"/>
    <w:rsid w:val="00C90636"/>
    <w:rsid w:val="00C91798"/>
    <w:rsid w:val="00C93B7D"/>
    <w:rsid w:val="00C94970"/>
    <w:rsid w:val="00C955C9"/>
    <w:rsid w:val="00C96D60"/>
    <w:rsid w:val="00C973B8"/>
    <w:rsid w:val="00CA46C1"/>
    <w:rsid w:val="00CA570E"/>
    <w:rsid w:val="00CA7237"/>
    <w:rsid w:val="00CA7606"/>
    <w:rsid w:val="00CA7671"/>
    <w:rsid w:val="00CB01FA"/>
    <w:rsid w:val="00CB0EB1"/>
    <w:rsid w:val="00CB155E"/>
    <w:rsid w:val="00CB3162"/>
    <w:rsid w:val="00CB4471"/>
    <w:rsid w:val="00CB5DBC"/>
    <w:rsid w:val="00CB76AC"/>
    <w:rsid w:val="00CB7D20"/>
    <w:rsid w:val="00CC060D"/>
    <w:rsid w:val="00CC07A3"/>
    <w:rsid w:val="00CC5428"/>
    <w:rsid w:val="00CC55B4"/>
    <w:rsid w:val="00CC7214"/>
    <w:rsid w:val="00CC734B"/>
    <w:rsid w:val="00CD035A"/>
    <w:rsid w:val="00CD07E1"/>
    <w:rsid w:val="00CD07FA"/>
    <w:rsid w:val="00CD0B9D"/>
    <w:rsid w:val="00CD1FE9"/>
    <w:rsid w:val="00CD3519"/>
    <w:rsid w:val="00CD716A"/>
    <w:rsid w:val="00CD757F"/>
    <w:rsid w:val="00CE02C9"/>
    <w:rsid w:val="00CE1D69"/>
    <w:rsid w:val="00CE331D"/>
    <w:rsid w:val="00CE339B"/>
    <w:rsid w:val="00CE679C"/>
    <w:rsid w:val="00CE6ADE"/>
    <w:rsid w:val="00CE7052"/>
    <w:rsid w:val="00CE7BF0"/>
    <w:rsid w:val="00CF0289"/>
    <w:rsid w:val="00CF4859"/>
    <w:rsid w:val="00CF61C6"/>
    <w:rsid w:val="00D0204D"/>
    <w:rsid w:val="00D033CB"/>
    <w:rsid w:val="00D0590A"/>
    <w:rsid w:val="00D06EFF"/>
    <w:rsid w:val="00D11BA1"/>
    <w:rsid w:val="00D12A1E"/>
    <w:rsid w:val="00D15F08"/>
    <w:rsid w:val="00D17928"/>
    <w:rsid w:val="00D203FD"/>
    <w:rsid w:val="00D20550"/>
    <w:rsid w:val="00D2171E"/>
    <w:rsid w:val="00D25318"/>
    <w:rsid w:val="00D256CF"/>
    <w:rsid w:val="00D261A6"/>
    <w:rsid w:val="00D3046A"/>
    <w:rsid w:val="00D32D1E"/>
    <w:rsid w:val="00D3479C"/>
    <w:rsid w:val="00D34825"/>
    <w:rsid w:val="00D367A0"/>
    <w:rsid w:val="00D37DA7"/>
    <w:rsid w:val="00D37EEF"/>
    <w:rsid w:val="00D40CDE"/>
    <w:rsid w:val="00D40D2B"/>
    <w:rsid w:val="00D4132D"/>
    <w:rsid w:val="00D41347"/>
    <w:rsid w:val="00D41B5D"/>
    <w:rsid w:val="00D428DF"/>
    <w:rsid w:val="00D43481"/>
    <w:rsid w:val="00D43488"/>
    <w:rsid w:val="00D4357D"/>
    <w:rsid w:val="00D435D8"/>
    <w:rsid w:val="00D4591C"/>
    <w:rsid w:val="00D47FC0"/>
    <w:rsid w:val="00D50EAE"/>
    <w:rsid w:val="00D51E7A"/>
    <w:rsid w:val="00D525EE"/>
    <w:rsid w:val="00D55E2D"/>
    <w:rsid w:val="00D564DB"/>
    <w:rsid w:val="00D56C0A"/>
    <w:rsid w:val="00D56FF8"/>
    <w:rsid w:val="00D60F8A"/>
    <w:rsid w:val="00D611BE"/>
    <w:rsid w:val="00D635F5"/>
    <w:rsid w:val="00D64B9E"/>
    <w:rsid w:val="00D65C8D"/>
    <w:rsid w:val="00D679E3"/>
    <w:rsid w:val="00D67A33"/>
    <w:rsid w:val="00D70F13"/>
    <w:rsid w:val="00D713DB"/>
    <w:rsid w:val="00D715A3"/>
    <w:rsid w:val="00D7419C"/>
    <w:rsid w:val="00D744B9"/>
    <w:rsid w:val="00D755B2"/>
    <w:rsid w:val="00D80BD9"/>
    <w:rsid w:val="00D828DE"/>
    <w:rsid w:val="00D831CE"/>
    <w:rsid w:val="00D8415A"/>
    <w:rsid w:val="00D849E4"/>
    <w:rsid w:val="00D84C14"/>
    <w:rsid w:val="00D8673E"/>
    <w:rsid w:val="00D90852"/>
    <w:rsid w:val="00D90FD1"/>
    <w:rsid w:val="00D91844"/>
    <w:rsid w:val="00D92980"/>
    <w:rsid w:val="00D92E4E"/>
    <w:rsid w:val="00D93A36"/>
    <w:rsid w:val="00D95CA1"/>
    <w:rsid w:val="00D969D4"/>
    <w:rsid w:val="00D97295"/>
    <w:rsid w:val="00DA04EF"/>
    <w:rsid w:val="00DA0546"/>
    <w:rsid w:val="00DA27BF"/>
    <w:rsid w:val="00DA2ABA"/>
    <w:rsid w:val="00DA36C5"/>
    <w:rsid w:val="00DA42E6"/>
    <w:rsid w:val="00DA564C"/>
    <w:rsid w:val="00DA6FC0"/>
    <w:rsid w:val="00DA7F78"/>
    <w:rsid w:val="00DB0898"/>
    <w:rsid w:val="00DB2DA2"/>
    <w:rsid w:val="00DB3905"/>
    <w:rsid w:val="00DB3E49"/>
    <w:rsid w:val="00DB49D9"/>
    <w:rsid w:val="00DB5841"/>
    <w:rsid w:val="00DB6A90"/>
    <w:rsid w:val="00DC3565"/>
    <w:rsid w:val="00DC380F"/>
    <w:rsid w:val="00DC52A6"/>
    <w:rsid w:val="00DD1245"/>
    <w:rsid w:val="00DD146B"/>
    <w:rsid w:val="00DD2A54"/>
    <w:rsid w:val="00DD3038"/>
    <w:rsid w:val="00DD4162"/>
    <w:rsid w:val="00DD6019"/>
    <w:rsid w:val="00DD6A9B"/>
    <w:rsid w:val="00DD78BF"/>
    <w:rsid w:val="00DE222E"/>
    <w:rsid w:val="00DE4B67"/>
    <w:rsid w:val="00DE6574"/>
    <w:rsid w:val="00DE6BDD"/>
    <w:rsid w:val="00DE7477"/>
    <w:rsid w:val="00DE7520"/>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5DF1"/>
    <w:rsid w:val="00E10FCC"/>
    <w:rsid w:val="00E13435"/>
    <w:rsid w:val="00E15BD8"/>
    <w:rsid w:val="00E16DE2"/>
    <w:rsid w:val="00E1784E"/>
    <w:rsid w:val="00E21FA4"/>
    <w:rsid w:val="00E23449"/>
    <w:rsid w:val="00E243FB"/>
    <w:rsid w:val="00E247A6"/>
    <w:rsid w:val="00E25278"/>
    <w:rsid w:val="00E2554C"/>
    <w:rsid w:val="00E261AD"/>
    <w:rsid w:val="00E3066E"/>
    <w:rsid w:val="00E311AE"/>
    <w:rsid w:val="00E333A9"/>
    <w:rsid w:val="00E340BC"/>
    <w:rsid w:val="00E35A1E"/>
    <w:rsid w:val="00E36333"/>
    <w:rsid w:val="00E3681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589"/>
    <w:rsid w:val="00E70E05"/>
    <w:rsid w:val="00E71222"/>
    <w:rsid w:val="00E7481A"/>
    <w:rsid w:val="00E77FCD"/>
    <w:rsid w:val="00E80F85"/>
    <w:rsid w:val="00E81C1A"/>
    <w:rsid w:val="00E823EF"/>
    <w:rsid w:val="00E8242C"/>
    <w:rsid w:val="00E827BA"/>
    <w:rsid w:val="00E82862"/>
    <w:rsid w:val="00E82CA9"/>
    <w:rsid w:val="00E8342B"/>
    <w:rsid w:val="00E83E10"/>
    <w:rsid w:val="00E84DE7"/>
    <w:rsid w:val="00E85866"/>
    <w:rsid w:val="00E85B12"/>
    <w:rsid w:val="00E91686"/>
    <w:rsid w:val="00E9176A"/>
    <w:rsid w:val="00E9375D"/>
    <w:rsid w:val="00E9432D"/>
    <w:rsid w:val="00E95B4C"/>
    <w:rsid w:val="00E9739F"/>
    <w:rsid w:val="00EA0FA7"/>
    <w:rsid w:val="00EA197D"/>
    <w:rsid w:val="00EA21A1"/>
    <w:rsid w:val="00EA375E"/>
    <w:rsid w:val="00EA390B"/>
    <w:rsid w:val="00EA565C"/>
    <w:rsid w:val="00EA6B11"/>
    <w:rsid w:val="00EA72FD"/>
    <w:rsid w:val="00EB3F16"/>
    <w:rsid w:val="00EB4777"/>
    <w:rsid w:val="00EB4AD6"/>
    <w:rsid w:val="00EB5540"/>
    <w:rsid w:val="00EC2F1C"/>
    <w:rsid w:val="00EC4D8A"/>
    <w:rsid w:val="00EC67C4"/>
    <w:rsid w:val="00EC7C06"/>
    <w:rsid w:val="00ED1129"/>
    <w:rsid w:val="00ED32D5"/>
    <w:rsid w:val="00ED3AF2"/>
    <w:rsid w:val="00ED4385"/>
    <w:rsid w:val="00ED455F"/>
    <w:rsid w:val="00ED47F2"/>
    <w:rsid w:val="00ED58C9"/>
    <w:rsid w:val="00ED5AAD"/>
    <w:rsid w:val="00ED7ED2"/>
    <w:rsid w:val="00EE0642"/>
    <w:rsid w:val="00EE0AB0"/>
    <w:rsid w:val="00EE22CA"/>
    <w:rsid w:val="00EE33F3"/>
    <w:rsid w:val="00EE385E"/>
    <w:rsid w:val="00EE566C"/>
    <w:rsid w:val="00EE63F6"/>
    <w:rsid w:val="00EE6BD5"/>
    <w:rsid w:val="00EE7CBC"/>
    <w:rsid w:val="00EF1D96"/>
    <w:rsid w:val="00EF2EC9"/>
    <w:rsid w:val="00EF3C5C"/>
    <w:rsid w:val="00EF4CD6"/>
    <w:rsid w:val="00F0064D"/>
    <w:rsid w:val="00F0136F"/>
    <w:rsid w:val="00F014B7"/>
    <w:rsid w:val="00F03A8E"/>
    <w:rsid w:val="00F12835"/>
    <w:rsid w:val="00F133E7"/>
    <w:rsid w:val="00F134D2"/>
    <w:rsid w:val="00F148BF"/>
    <w:rsid w:val="00F14BD6"/>
    <w:rsid w:val="00F160BF"/>
    <w:rsid w:val="00F166E3"/>
    <w:rsid w:val="00F16B1B"/>
    <w:rsid w:val="00F214E8"/>
    <w:rsid w:val="00F219DC"/>
    <w:rsid w:val="00F22E58"/>
    <w:rsid w:val="00F266DA"/>
    <w:rsid w:val="00F26840"/>
    <w:rsid w:val="00F31260"/>
    <w:rsid w:val="00F32E84"/>
    <w:rsid w:val="00F3338A"/>
    <w:rsid w:val="00F3398A"/>
    <w:rsid w:val="00F343B5"/>
    <w:rsid w:val="00F34962"/>
    <w:rsid w:val="00F377D1"/>
    <w:rsid w:val="00F37B8A"/>
    <w:rsid w:val="00F405F9"/>
    <w:rsid w:val="00F41A49"/>
    <w:rsid w:val="00F4441F"/>
    <w:rsid w:val="00F4468A"/>
    <w:rsid w:val="00F44F1A"/>
    <w:rsid w:val="00F452A3"/>
    <w:rsid w:val="00F459E3"/>
    <w:rsid w:val="00F45CC1"/>
    <w:rsid w:val="00F4672E"/>
    <w:rsid w:val="00F479F6"/>
    <w:rsid w:val="00F47E39"/>
    <w:rsid w:val="00F50316"/>
    <w:rsid w:val="00F51E38"/>
    <w:rsid w:val="00F52EC1"/>
    <w:rsid w:val="00F53B59"/>
    <w:rsid w:val="00F603B7"/>
    <w:rsid w:val="00F61D47"/>
    <w:rsid w:val="00F633D0"/>
    <w:rsid w:val="00F63B3A"/>
    <w:rsid w:val="00F63D8B"/>
    <w:rsid w:val="00F63E43"/>
    <w:rsid w:val="00F6486B"/>
    <w:rsid w:val="00F64F17"/>
    <w:rsid w:val="00F6579B"/>
    <w:rsid w:val="00F65E04"/>
    <w:rsid w:val="00F66231"/>
    <w:rsid w:val="00F67C3D"/>
    <w:rsid w:val="00F67E45"/>
    <w:rsid w:val="00F71690"/>
    <w:rsid w:val="00F7224C"/>
    <w:rsid w:val="00F731C4"/>
    <w:rsid w:val="00F738F3"/>
    <w:rsid w:val="00F74398"/>
    <w:rsid w:val="00F74AB5"/>
    <w:rsid w:val="00F74E5D"/>
    <w:rsid w:val="00F75C4D"/>
    <w:rsid w:val="00F7762B"/>
    <w:rsid w:val="00F805E0"/>
    <w:rsid w:val="00F82C4F"/>
    <w:rsid w:val="00F83359"/>
    <w:rsid w:val="00F836A9"/>
    <w:rsid w:val="00F84241"/>
    <w:rsid w:val="00F84C22"/>
    <w:rsid w:val="00F85375"/>
    <w:rsid w:val="00F8554F"/>
    <w:rsid w:val="00F857D3"/>
    <w:rsid w:val="00F87F0A"/>
    <w:rsid w:val="00F9153E"/>
    <w:rsid w:val="00F91D3A"/>
    <w:rsid w:val="00F91FDC"/>
    <w:rsid w:val="00F92129"/>
    <w:rsid w:val="00F92283"/>
    <w:rsid w:val="00F92418"/>
    <w:rsid w:val="00F92F02"/>
    <w:rsid w:val="00F9564C"/>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5A22"/>
    <w:rsid w:val="00FB5BA1"/>
    <w:rsid w:val="00FB72EC"/>
    <w:rsid w:val="00FC0CCE"/>
    <w:rsid w:val="00FC0E3D"/>
    <w:rsid w:val="00FC11E8"/>
    <w:rsid w:val="00FC1341"/>
    <w:rsid w:val="00FC2659"/>
    <w:rsid w:val="00FC2A71"/>
    <w:rsid w:val="00FC44E1"/>
    <w:rsid w:val="00FC4F03"/>
    <w:rsid w:val="00FC57AC"/>
    <w:rsid w:val="00FC7419"/>
    <w:rsid w:val="00FC764E"/>
    <w:rsid w:val="00FD1299"/>
    <w:rsid w:val="00FD1AE8"/>
    <w:rsid w:val="00FD27FF"/>
    <w:rsid w:val="00FD30F3"/>
    <w:rsid w:val="00FD383D"/>
    <w:rsid w:val="00FD4C88"/>
    <w:rsid w:val="00FD5A19"/>
    <w:rsid w:val="00FD7C8C"/>
    <w:rsid w:val="00FE190C"/>
    <w:rsid w:val="00FE5907"/>
    <w:rsid w:val="00FF063E"/>
    <w:rsid w:val="00FF0C75"/>
    <w:rsid w:val="00FF138C"/>
    <w:rsid w:val="00FF4D6B"/>
    <w:rsid w:val="00FF4EB7"/>
    <w:rsid w:val="00FF5510"/>
    <w:rsid w:val="00FF5CA1"/>
    <w:rsid w:val="00FF6BB9"/>
    <w:rsid w:val="00FF6E5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DD0C4-CDB2-4CBB-846E-04223A9CA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72</Pages>
  <Words>8497</Words>
  <Characters>48436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2107</cp:revision>
  <cp:lastPrinted>2023-10-16T02:36:00Z</cp:lastPrinted>
  <dcterms:created xsi:type="dcterms:W3CDTF">2020-09-03T07:25:00Z</dcterms:created>
  <dcterms:modified xsi:type="dcterms:W3CDTF">2026-03-04T13:34:00Z</dcterms:modified>
</cp:coreProperties>
</file>